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E1BBF2" w14:textId="77777777" w:rsidR="00F22327" w:rsidRPr="00C16B0B" w:rsidRDefault="002D7959" w:rsidP="00FE3A40">
      <w:pPr>
        <w:spacing w:line="400" w:lineRule="exact"/>
        <w:jc w:val="center"/>
        <w:rPr>
          <w:rFonts w:ascii="黑体" w:eastAsia="黑体" w:hAnsi="黑体" w:cs="宋体" w:hint="eastAsia"/>
          <w:bCs/>
          <w:kern w:val="0"/>
          <w:sz w:val="32"/>
          <w:szCs w:val="32"/>
        </w:rPr>
      </w:pPr>
      <w:r w:rsidRPr="00C16B0B">
        <w:rPr>
          <w:rFonts w:ascii="黑体" w:eastAsia="黑体" w:hAnsi="黑体" w:cs="宋体" w:hint="eastAsia"/>
          <w:bCs/>
          <w:kern w:val="0"/>
          <w:sz w:val="32"/>
          <w:szCs w:val="32"/>
        </w:rPr>
        <w:t>福建师范大学教师高级职务聘任</w:t>
      </w:r>
      <w:r w:rsidR="00F22327" w:rsidRPr="00C16B0B">
        <w:rPr>
          <w:rFonts w:ascii="黑体" w:eastAsia="黑体" w:hAnsi="黑体" w:cs="宋体" w:hint="eastAsia"/>
          <w:bCs/>
          <w:kern w:val="0"/>
          <w:sz w:val="32"/>
          <w:szCs w:val="32"/>
        </w:rPr>
        <w:t>简明表</w:t>
      </w:r>
    </w:p>
    <w:p w14:paraId="28F3E3B2" w14:textId="77777777" w:rsidR="00FE3A40" w:rsidRPr="00C16B0B" w:rsidRDefault="00FE3A40" w:rsidP="00FE3A40">
      <w:pPr>
        <w:spacing w:line="400" w:lineRule="exact"/>
        <w:jc w:val="center"/>
        <w:rPr>
          <w:rFonts w:ascii="仿宋" w:eastAsia="仿宋" w:hAnsi="仿宋" w:hint="eastAsia"/>
        </w:rPr>
      </w:pPr>
    </w:p>
    <w:p w14:paraId="2F72E0A9" w14:textId="12CE5158" w:rsidR="00F22327" w:rsidRPr="00C16B0B" w:rsidRDefault="002D7959">
      <w:pPr>
        <w:rPr>
          <w:rFonts w:ascii="仿宋" w:eastAsia="仿宋" w:hAnsi="仿宋" w:hint="eastAsia"/>
        </w:rPr>
      </w:pPr>
      <w:r w:rsidRPr="00C16B0B">
        <w:rPr>
          <w:rFonts w:ascii="仿宋" w:eastAsia="仿宋" w:hAnsi="仿宋" w:cs="宋体" w:hint="eastAsia"/>
          <w:kern w:val="0"/>
          <w:sz w:val="22"/>
          <w:szCs w:val="22"/>
        </w:rPr>
        <w:t>单位</w:t>
      </w:r>
      <w:r w:rsidR="00F22327" w:rsidRPr="00C16B0B">
        <w:rPr>
          <w:rFonts w:ascii="仿宋" w:eastAsia="仿宋" w:hAnsi="仿宋" w:cs="宋体" w:hint="eastAsia"/>
          <w:kern w:val="0"/>
          <w:sz w:val="22"/>
          <w:szCs w:val="22"/>
        </w:rPr>
        <w:t>名称</w:t>
      </w:r>
      <w:r w:rsidR="000A17E3" w:rsidRPr="00C16B0B">
        <w:rPr>
          <w:rFonts w:ascii="仿宋" w:eastAsia="仿宋" w:hAnsi="仿宋" w:cs="宋体" w:hint="eastAsia"/>
          <w:kern w:val="0"/>
          <w:sz w:val="22"/>
          <w:szCs w:val="22"/>
        </w:rPr>
        <w:t xml:space="preserve"> </w:t>
      </w:r>
      <w:r w:rsidR="00F22327" w:rsidRPr="00C16B0B">
        <w:rPr>
          <w:rFonts w:ascii="仿宋" w:eastAsia="仿宋" w:hAnsi="仿宋" w:cs="宋体" w:hint="eastAsia"/>
          <w:kern w:val="0"/>
          <w:sz w:val="22"/>
          <w:szCs w:val="22"/>
        </w:rPr>
        <w:t>：</w:t>
      </w:r>
      <w:r w:rsidR="00504837" w:rsidRPr="00C16B0B">
        <w:rPr>
          <w:rFonts w:ascii="仿宋" w:eastAsia="仿宋" w:hAnsi="仿宋" w:cs="宋体" w:hint="eastAsia"/>
          <w:kern w:val="0"/>
          <w:sz w:val="22"/>
          <w:szCs w:val="22"/>
        </w:rPr>
        <w:t xml:space="preserve"> </w:t>
      </w:r>
      <w:r w:rsidR="009F53BB" w:rsidRPr="00C16B0B">
        <w:rPr>
          <w:rFonts w:ascii="仿宋" w:eastAsia="仿宋" w:hAnsi="仿宋" w:cs="宋体" w:hint="eastAsia"/>
          <w:kern w:val="0"/>
          <w:sz w:val="22"/>
          <w:szCs w:val="22"/>
        </w:rPr>
        <w:t>体育科学学院</w:t>
      </w:r>
      <w:r w:rsidR="00504837" w:rsidRPr="00C16B0B">
        <w:rPr>
          <w:rFonts w:ascii="仿宋" w:eastAsia="仿宋" w:hAnsi="仿宋" w:cs="宋体" w:hint="eastAsia"/>
          <w:kern w:val="0"/>
          <w:sz w:val="22"/>
          <w:szCs w:val="22"/>
        </w:rPr>
        <w:t xml:space="preserve">        </w:t>
      </w:r>
      <w:r w:rsidR="000A17E3" w:rsidRPr="00C16B0B">
        <w:rPr>
          <w:rFonts w:ascii="仿宋" w:eastAsia="仿宋" w:hAnsi="仿宋" w:cs="宋体" w:hint="eastAsia"/>
          <w:kern w:val="0"/>
          <w:sz w:val="22"/>
          <w:szCs w:val="22"/>
        </w:rPr>
        <w:t xml:space="preserve">  </w:t>
      </w:r>
      <w:r w:rsidR="00504837" w:rsidRPr="00C16B0B">
        <w:rPr>
          <w:rFonts w:ascii="仿宋" w:eastAsia="仿宋" w:hAnsi="仿宋" w:cs="宋体" w:hint="eastAsia"/>
          <w:kern w:val="0"/>
          <w:sz w:val="22"/>
          <w:szCs w:val="22"/>
        </w:rPr>
        <w:t xml:space="preserve"> </w:t>
      </w:r>
      <w:r w:rsidR="00F22327" w:rsidRPr="00C16B0B">
        <w:rPr>
          <w:rFonts w:ascii="仿宋" w:eastAsia="仿宋" w:hAnsi="仿宋" w:cs="宋体" w:hint="eastAsia"/>
          <w:kern w:val="0"/>
          <w:sz w:val="22"/>
          <w:szCs w:val="22"/>
        </w:rPr>
        <w:t>申报学科:</w:t>
      </w:r>
      <w:r w:rsidR="0074743A" w:rsidRPr="00C16B0B">
        <w:rPr>
          <w:rFonts w:ascii="仿宋" w:eastAsia="仿宋" w:hAnsi="仿宋" w:cs="宋体" w:hint="eastAsia"/>
          <w:kern w:val="0"/>
          <w:sz w:val="22"/>
          <w:szCs w:val="22"/>
        </w:rPr>
        <w:t xml:space="preserve"> </w:t>
      </w:r>
      <w:r w:rsidR="009F53BB" w:rsidRPr="00C16B0B">
        <w:rPr>
          <w:rFonts w:ascii="仿宋" w:eastAsia="仿宋" w:hAnsi="仿宋" w:cs="宋体" w:hint="eastAsia"/>
          <w:kern w:val="0"/>
          <w:sz w:val="22"/>
          <w:szCs w:val="22"/>
        </w:rPr>
        <w:t>体育学</w:t>
      </w:r>
      <w:r w:rsidR="00504837" w:rsidRPr="00C16B0B">
        <w:rPr>
          <w:rFonts w:ascii="仿宋" w:eastAsia="仿宋" w:hAnsi="仿宋" w:cs="宋体" w:hint="eastAsia"/>
          <w:kern w:val="0"/>
          <w:sz w:val="22"/>
          <w:szCs w:val="22"/>
        </w:rPr>
        <w:t xml:space="preserve">    </w:t>
      </w:r>
      <w:r w:rsidR="000A17E3" w:rsidRPr="00C16B0B">
        <w:rPr>
          <w:rFonts w:ascii="仿宋" w:eastAsia="仿宋" w:hAnsi="仿宋" w:cs="宋体" w:hint="eastAsia"/>
          <w:kern w:val="0"/>
          <w:sz w:val="22"/>
          <w:szCs w:val="22"/>
        </w:rPr>
        <w:t xml:space="preserve">  </w:t>
      </w:r>
      <w:r w:rsidR="00504837" w:rsidRPr="00C16B0B">
        <w:rPr>
          <w:rFonts w:ascii="仿宋" w:eastAsia="仿宋" w:hAnsi="仿宋" w:cs="宋体" w:hint="eastAsia"/>
          <w:kern w:val="0"/>
          <w:sz w:val="22"/>
          <w:szCs w:val="22"/>
        </w:rPr>
        <w:t xml:space="preserve">  </w:t>
      </w:r>
      <w:r w:rsidR="00F22327" w:rsidRPr="00C16B0B">
        <w:rPr>
          <w:rFonts w:ascii="仿宋" w:eastAsia="仿宋" w:hAnsi="仿宋" w:cs="宋体" w:hint="eastAsia"/>
          <w:kern w:val="0"/>
          <w:sz w:val="22"/>
          <w:szCs w:val="22"/>
        </w:rPr>
        <w:t>从事专业：</w:t>
      </w:r>
      <w:r w:rsidR="009F53BB" w:rsidRPr="00C16B0B">
        <w:rPr>
          <w:rFonts w:ascii="仿宋" w:eastAsia="仿宋" w:hAnsi="仿宋" w:cs="宋体" w:hint="eastAsia"/>
          <w:kern w:val="0"/>
          <w:sz w:val="22"/>
          <w:szCs w:val="22"/>
        </w:rPr>
        <w:t>民族传统体育</w:t>
      </w:r>
    </w:p>
    <w:tbl>
      <w:tblPr>
        <w:tblW w:w="1006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274"/>
        <w:gridCol w:w="123"/>
        <w:gridCol w:w="929"/>
        <w:gridCol w:w="804"/>
        <w:gridCol w:w="635"/>
        <w:gridCol w:w="944"/>
        <w:gridCol w:w="571"/>
        <w:gridCol w:w="214"/>
        <w:gridCol w:w="164"/>
        <w:gridCol w:w="721"/>
        <w:gridCol w:w="371"/>
        <w:gridCol w:w="385"/>
        <w:gridCol w:w="408"/>
        <w:gridCol w:w="257"/>
        <w:gridCol w:w="211"/>
        <w:gridCol w:w="592"/>
        <w:gridCol w:w="205"/>
        <w:gridCol w:w="1257"/>
      </w:tblGrid>
      <w:tr w:rsidR="00C16B0B" w:rsidRPr="00C16B0B" w14:paraId="1DF0E644" w14:textId="77777777" w:rsidTr="00A00058">
        <w:trPr>
          <w:trHeight w:val="578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217854" w14:textId="77777777" w:rsidR="0080042D" w:rsidRPr="00C16B0B" w:rsidRDefault="0080042D" w:rsidP="0027022C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姓 名</w:t>
            </w:r>
          </w:p>
        </w:tc>
        <w:tc>
          <w:tcPr>
            <w:tcW w:w="18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20C8D" w14:textId="5C9C4874" w:rsidR="0080042D" w:rsidRPr="00C16B0B" w:rsidRDefault="009F53BB" w:rsidP="00426DA1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proofErr w:type="gramStart"/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陈连朋</w:t>
            </w:r>
            <w:proofErr w:type="gramEnd"/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78557D" w14:textId="77777777" w:rsidR="0080042D" w:rsidRPr="00C16B0B" w:rsidRDefault="0080042D" w:rsidP="0027022C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性别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747534" w14:textId="5D40C6FA" w:rsidR="0080042D" w:rsidRPr="00C16B0B" w:rsidRDefault="009F53BB" w:rsidP="0027022C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男</w:t>
            </w:r>
          </w:p>
        </w:tc>
        <w:tc>
          <w:tcPr>
            <w:tcW w:w="9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108BB" w14:textId="77777777" w:rsidR="0080042D" w:rsidRPr="00C16B0B" w:rsidRDefault="0080042D" w:rsidP="0027022C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出生    年月</w:t>
            </w:r>
          </w:p>
        </w:tc>
        <w:tc>
          <w:tcPr>
            <w:tcW w:w="18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8DAA7" w14:textId="27410FF3" w:rsidR="0080042D" w:rsidRPr="00C16B0B" w:rsidRDefault="009F53BB" w:rsidP="0080042D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1989.4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92803" w14:textId="77777777" w:rsidR="0080042D" w:rsidRPr="00C16B0B" w:rsidRDefault="0080042D" w:rsidP="0027022C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参加工</w:t>
            </w:r>
          </w:p>
          <w:p w14:paraId="6C30D1EE" w14:textId="77777777" w:rsidR="0080042D" w:rsidRPr="00C16B0B" w:rsidRDefault="0080042D" w:rsidP="0027022C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作时间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2854F" w14:textId="6FDA5D7A" w:rsidR="0080042D" w:rsidRPr="00C16B0B" w:rsidRDefault="009F53BB" w:rsidP="00426DA1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2015.6</w:t>
            </w:r>
          </w:p>
        </w:tc>
      </w:tr>
      <w:tr w:rsidR="00C16B0B" w:rsidRPr="00C16B0B" w14:paraId="30648A74" w14:textId="77777777" w:rsidTr="009F53BB">
        <w:trPr>
          <w:trHeight w:val="578"/>
        </w:trPr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E8BE1" w14:textId="77777777" w:rsidR="00F279BF" w:rsidRPr="00C16B0B" w:rsidRDefault="00951761" w:rsidP="00F279BF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教师</w:t>
            </w:r>
            <w:r w:rsidR="00F279BF"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资</w:t>
            </w:r>
          </w:p>
          <w:p w14:paraId="52091406" w14:textId="77777777" w:rsidR="00C37E1C" w:rsidRPr="00C16B0B" w:rsidRDefault="00F279BF" w:rsidP="00F279BF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格证号</w:t>
            </w:r>
          </w:p>
        </w:tc>
        <w:tc>
          <w:tcPr>
            <w:tcW w:w="24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2097D" w14:textId="01A3701F" w:rsidR="00C37E1C" w:rsidRPr="00C16B0B" w:rsidRDefault="009F53BB" w:rsidP="00C37E1C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20164200171000731</w:t>
            </w:r>
          </w:p>
        </w:tc>
        <w:tc>
          <w:tcPr>
            <w:tcW w:w="9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2DC0D" w14:textId="77777777" w:rsidR="00F279BF" w:rsidRPr="00C16B0B" w:rsidRDefault="00F279BF" w:rsidP="00C37E1C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教师</w:t>
            </w:r>
          </w:p>
          <w:p w14:paraId="370097D2" w14:textId="77777777" w:rsidR="00C37E1C" w:rsidRPr="00C16B0B" w:rsidRDefault="00F279BF" w:rsidP="00C37E1C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类型</w:t>
            </w:r>
          </w:p>
        </w:tc>
        <w:tc>
          <w:tcPr>
            <w:tcW w:w="16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D1681" w14:textId="3A2160E7" w:rsidR="00C37E1C" w:rsidRPr="00C16B0B" w:rsidRDefault="009F53BB" w:rsidP="00F279BF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教学科研型</w:t>
            </w:r>
          </w:p>
        </w:tc>
        <w:tc>
          <w:tcPr>
            <w:tcW w:w="11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51AB8" w14:textId="77777777" w:rsidR="003A4A57" w:rsidRPr="00C16B0B" w:rsidRDefault="00C37E1C" w:rsidP="00426DA1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所报</w:t>
            </w:r>
            <w:r w:rsidR="00D5668D"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评聘</w:t>
            </w:r>
          </w:p>
          <w:p w14:paraId="3A3EE61A" w14:textId="77777777" w:rsidR="00C37E1C" w:rsidRPr="00C16B0B" w:rsidRDefault="00C37E1C" w:rsidP="00426DA1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分委员会</w:t>
            </w:r>
          </w:p>
        </w:tc>
        <w:tc>
          <w:tcPr>
            <w:tcW w:w="25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E4472" w14:textId="68B535B0" w:rsidR="00C37E1C" w:rsidRPr="00C16B0B" w:rsidRDefault="009F53BB" w:rsidP="009A21FA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艺术体育</w:t>
            </w:r>
          </w:p>
        </w:tc>
      </w:tr>
      <w:tr w:rsidR="00C16B0B" w:rsidRPr="00C16B0B" w14:paraId="6D605225" w14:textId="77777777" w:rsidTr="00A00058">
        <w:trPr>
          <w:trHeight w:val="578"/>
        </w:trPr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3CE1A" w14:textId="3692F1CD" w:rsidR="00E1402C" w:rsidRPr="00C16B0B" w:rsidRDefault="00E1402C" w:rsidP="00574456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岗位职数</w:t>
            </w:r>
          </w:p>
        </w:tc>
        <w:tc>
          <w:tcPr>
            <w:tcW w:w="8791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680C1" w14:textId="66E77A42" w:rsidR="00525A58" w:rsidRPr="00C16B0B" w:rsidRDefault="00E1402C" w:rsidP="00525A58">
            <w:pPr>
              <w:adjustRightInd w:val="0"/>
              <w:snapToGrid w:val="0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所在单位岗位（</w:t>
            </w:r>
            <w:r w:rsidR="009F53BB"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√</w:t>
            </w: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）；机动岗位（</w:t>
            </w:r>
            <w:r w:rsidR="00525A58"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</w:t>
            </w: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）；绿色通道</w:t>
            </w:r>
            <w:r w:rsidR="003141F3"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岗位</w:t>
            </w:r>
            <w:r w:rsidR="00525A58"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（   ）；</w:t>
            </w:r>
            <w:proofErr w:type="gramStart"/>
            <w:r w:rsidR="00525A58"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直聘岗位</w:t>
            </w:r>
            <w:proofErr w:type="gramEnd"/>
            <w:r w:rsidR="00525A58"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（   ）；</w:t>
            </w:r>
          </w:p>
          <w:p w14:paraId="2ED646A1" w14:textId="77777777" w:rsidR="00E1402C" w:rsidRPr="00C16B0B" w:rsidRDefault="00E1402C" w:rsidP="00525A58">
            <w:pPr>
              <w:adjustRightInd w:val="0"/>
              <w:snapToGrid w:val="0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临近退休前1年岗位（</w:t>
            </w:r>
            <w:r w:rsidR="00525A58"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</w:t>
            </w: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）</w:t>
            </w:r>
            <w:r w:rsidR="008309C2"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;转评</w:t>
            </w:r>
            <w:r w:rsidR="003F1FDB"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岗位</w:t>
            </w:r>
            <w:r w:rsidR="008309C2"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（   ）</w:t>
            </w:r>
          </w:p>
        </w:tc>
      </w:tr>
      <w:tr w:rsidR="00C16B0B" w:rsidRPr="00C16B0B" w14:paraId="0FE8F978" w14:textId="77777777" w:rsidTr="00A00058">
        <w:trPr>
          <w:trHeight w:val="285"/>
        </w:trPr>
        <w:tc>
          <w:tcPr>
            <w:tcW w:w="23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C5678" w14:textId="77777777" w:rsidR="00F22327" w:rsidRPr="00C16B0B" w:rsidRDefault="00F22327" w:rsidP="0027022C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现</w:t>
            </w:r>
            <w:r w:rsidR="00F30E5E"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聘</w:t>
            </w: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专业技术职务</w:t>
            </w:r>
          </w:p>
        </w:tc>
        <w:tc>
          <w:tcPr>
            <w:tcW w:w="14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E0B57" w14:textId="75DBFBC4" w:rsidR="00F22327" w:rsidRPr="00C16B0B" w:rsidRDefault="009F53BB" w:rsidP="00426DA1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讲师</w:t>
            </w:r>
          </w:p>
        </w:tc>
        <w:tc>
          <w:tcPr>
            <w:tcW w:w="172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5E8F6" w14:textId="3BB662FE" w:rsidR="00F22327" w:rsidRPr="00C16B0B" w:rsidRDefault="00F22327" w:rsidP="009A21FA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51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715D5" w14:textId="77777777" w:rsidR="00F22327" w:rsidRPr="00C16B0B" w:rsidRDefault="00F22327" w:rsidP="00ED12C7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申报何</w:t>
            </w:r>
            <w:r w:rsidR="00AB4737"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专业技术职务</w:t>
            </w:r>
          </w:p>
        </w:tc>
        <w:tc>
          <w:tcPr>
            <w:tcW w:w="20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AD7EDE" w14:textId="7A7D253D" w:rsidR="00F22327" w:rsidRPr="00C16B0B" w:rsidRDefault="009F53BB" w:rsidP="00426DA1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副教授</w:t>
            </w:r>
          </w:p>
        </w:tc>
      </w:tr>
      <w:tr w:rsidR="00C16B0B" w:rsidRPr="00C16B0B" w14:paraId="31D8F704" w14:textId="77777777" w:rsidTr="00A00058">
        <w:trPr>
          <w:trHeight w:val="285"/>
        </w:trPr>
        <w:tc>
          <w:tcPr>
            <w:tcW w:w="23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73CF1" w14:textId="77777777" w:rsidR="00F22327" w:rsidRPr="00C16B0B" w:rsidRDefault="00F22327" w:rsidP="0027022C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4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9ED46" w14:textId="77777777" w:rsidR="00F22327" w:rsidRPr="00C16B0B" w:rsidRDefault="00F22327" w:rsidP="00426DA1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72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07CDB" w14:textId="77777777" w:rsidR="00F22327" w:rsidRPr="00C16B0B" w:rsidRDefault="00F22327" w:rsidP="00426DA1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517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2C304" w14:textId="77777777" w:rsidR="00F22327" w:rsidRPr="00C16B0B" w:rsidRDefault="00F22327" w:rsidP="0027022C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0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021AE" w14:textId="77777777" w:rsidR="00F22327" w:rsidRPr="00C16B0B" w:rsidRDefault="00F22327" w:rsidP="0027022C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C16B0B" w:rsidRPr="00C16B0B" w14:paraId="708BEEA4" w14:textId="77777777" w:rsidTr="00A00058">
        <w:trPr>
          <w:trHeight w:val="285"/>
        </w:trPr>
        <w:tc>
          <w:tcPr>
            <w:tcW w:w="23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91005" w14:textId="77777777" w:rsidR="00F22327" w:rsidRPr="00C16B0B" w:rsidRDefault="00F22327" w:rsidP="0027022C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资格确认时间</w:t>
            </w:r>
          </w:p>
        </w:tc>
        <w:tc>
          <w:tcPr>
            <w:tcW w:w="14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8792B" w14:textId="2D8F4853" w:rsidR="00F22327" w:rsidRPr="00C16B0B" w:rsidRDefault="009F53BB" w:rsidP="00426DA1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2019.1</w:t>
            </w:r>
          </w:p>
        </w:tc>
        <w:tc>
          <w:tcPr>
            <w:tcW w:w="172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D2916" w14:textId="77777777" w:rsidR="00F22327" w:rsidRPr="00C16B0B" w:rsidRDefault="00F22327" w:rsidP="00426DA1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517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DE8E4" w14:textId="77777777" w:rsidR="00F22327" w:rsidRPr="00C16B0B" w:rsidRDefault="00F22327" w:rsidP="0027022C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0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C39A2" w14:textId="77777777" w:rsidR="00F22327" w:rsidRPr="00C16B0B" w:rsidRDefault="00F22327" w:rsidP="0027022C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C16B0B" w:rsidRPr="00C16B0B" w14:paraId="47EDCFFD" w14:textId="77777777" w:rsidTr="00A00058">
        <w:trPr>
          <w:trHeight w:val="285"/>
        </w:trPr>
        <w:tc>
          <w:tcPr>
            <w:tcW w:w="23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EEDE8" w14:textId="77777777" w:rsidR="00F22327" w:rsidRPr="00C16B0B" w:rsidRDefault="00F22327" w:rsidP="0027022C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4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9BF83" w14:textId="77777777" w:rsidR="00F22327" w:rsidRPr="00C16B0B" w:rsidRDefault="00F22327" w:rsidP="00426DA1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72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4E372" w14:textId="77777777" w:rsidR="00F22327" w:rsidRPr="00C16B0B" w:rsidRDefault="00F22327" w:rsidP="00426DA1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51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9968AF7" w14:textId="77777777" w:rsidR="00B1670F" w:rsidRPr="00C16B0B" w:rsidRDefault="00B1670F" w:rsidP="00B1670F">
            <w:pPr>
              <w:widowControl/>
              <w:adjustRightInd w:val="0"/>
              <w:snapToGrid w:val="0"/>
              <w:spacing w:line="380" w:lineRule="exact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正常晋升、破格、直聘、</w:t>
            </w:r>
          </w:p>
          <w:p w14:paraId="1F5E1DFE" w14:textId="77777777" w:rsidR="00F22327" w:rsidRPr="00C16B0B" w:rsidRDefault="00B1670F" w:rsidP="00B1670F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留学回国人员</w:t>
            </w:r>
            <w:r w:rsidR="00095609"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、转评</w:t>
            </w: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</w:t>
            </w:r>
            <w:r w:rsidR="00F22327"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    </w:t>
            </w:r>
          </w:p>
        </w:tc>
        <w:tc>
          <w:tcPr>
            <w:tcW w:w="20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16147" w14:textId="699C6CA7" w:rsidR="00F22327" w:rsidRPr="00C16B0B" w:rsidRDefault="009F53BB" w:rsidP="00426DA1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正常晋升</w:t>
            </w:r>
          </w:p>
        </w:tc>
      </w:tr>
      <w:tr w:rsidR="00C16B0B" w:rsidRPr="00C16B0B" w14:paraId="5C3837FA" w14:textId="77777777" w:rsidTr="00A00058">
        <w:trPr>
          <w:trHeight w:val="285"/>
        </w:trPr>
        <w:tc>
          <w:tcPr>
            <w:tcW w:w="23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0E5AB" w14:textId="77777777" w:rsidR="00F22327" w:rsidRPr="00C16B0B" w:rsidRDefault="00F22327" w:rsidP="009A21FA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聘任时间</w:t>
            </w:r>
          </w:p>
        </w:tc>
        <w:tc>
          <w:tcPr>
            <w:tcW w:w="14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792E8" w14:textId="10254CC9" w:rsidR="00F22327" w:rsidRPr="00C16B0B" w:rsidRDefault="009F53BB" w:rsidP="009A21FA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2019.2</w:t>
            </w:r>
          </w:p>
        </w:tc>
        <w:tc>
          <w:tcPr>
            <w:tcW w:w="172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BBA8E" w14:textId="77777777" w:rsidR="00F22327" w:rsidRPr="00C16B0B" w:rsidRDefault="00F22327" w:rsidP="00426DA1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517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35D09F32" w14:textId="77777777" w:rsidR="00F22327" w:rsidRPr="00C16B0B" w:rsidRDefault="00F22327" w:rsidP="0027022C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0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81131" w14:textId="77777777" w:rsidR="00F22327" w:rsidRPr="00C16B0B" w:rsidRDefault="00F22327" w:rsidP="0027022C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C16B0B" w:rsidRPr="00C16B0B" w14:paraId="42E686C4" w14:textId="77777777" w:rsidTr="00A00058">
        <w:trPr>
          <w:trHeight w:val="285"/>
        </w:trPr>
        <w:tc>
          <w:tcPr>
            <w:tcW w:w="23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84DFB" w14:textId="77777777" w:rsidR="00F22327" w:rsidRPr="00C16B0B" w:rsidRDefault="00F22327" w:rsidP="0027022C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4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4800E" w14:textId="77777777" w:rsidR="00F22327" w:rsidRPr="00C16B0B" w:rsidRDefault="00F22327" w:rsidP="0027022C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72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18C40" w14:textId="77777777" w:rsidR="00F22327" w:rsidRPr="00C16B0B" w:rsidRDefault="00F22327" w:rsidP="0027022C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517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42BE540F" w14:textId="77777777" w:rsidR="00F22327" w:rsidRPr="00C16B0B" w:rsidRDefault="00F22327" w:rsidP="0027022C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0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B9101" w14:textId="77777777" w:rsidR="00F22327" w:rsidRPr="00C16B0B" w:rsidRDefault="00F22327" w:rsidP="0027022C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C16B0B" w:rsidRPr="00C16B0B" w14:paraId="2F662175" w14:textId="77777777" w:rsidTr="009F53BB">
        <w:trPr>
          <w:trHeight w:val="488"/>
        </w:trPr>
        <w:tc>
          <w:tcPr>
            <w:tcW w:w="13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CD7E9" w14:textId="77777777" w:rsidR="00F22327" w:rsidRPr="00C16B0B" w:rsidRDefault="00F22327" w:rsidP="0027022C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项目</w:t>
            </w:r>
          </w:p>
        </w:tc>
        <w:tc>
          <w:tcPr>
            <w:tcW w:w="23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83BCCA" w14:textId="77777777" w:rsidR="00F22327" w:rsidRPr="00C16B0B" w:rsidRDefault="00F22327" w:rsidP="0027022C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毕业学校</w:t>
            </w:r>
          </w:p>
        </w:tc>
        <w:tc>
          <w:tcPr>
            <w:tcW w:w="17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E8598" w14:textId="77777777" w:rsidR="00F22327" w:rsidRPr="00C16B0B" w:rsidRDefault="00F22327" w:rsidP="0027022C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专业</w:t>
            </w:r>
          </w:p>
        </w:tc>
        <w:tc>
          <w:tcPr>
            <w:tcW w:w="8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80DEE" w14:textId="77777777" w:rsidR="00F22327" w:rsidRPr="00C16B0B" w:rsidRDefault="00F22327" w:rsidP="0027022C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毕业    时间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B4B17" w14:textId="77777777" w:rsidR="00F22327" w:rsidRPr="00C16B0B" w:rsidRDefault="00F22327" w:rsidP="0027022C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学制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C6CD9" w14:textId="77777777" w:rsidR="00F22327" w:rsidRPr="00C16B0B" w:rsidRDefault="00F22327" w:rsidP="0027022C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学历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8A336" w14:textId="77777777" w:rsidR="00F22327" w:rsidRPr="00C16B0B" w:rsidRDefault="00F22327" w:rsidP="0027022C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学位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A3B69" w14:textId="77777777" w:rsidR="00F22327" w:rsidRPr="00C16B0B" w:rsidRDefault="00F22327" w:rsidP="009A21FA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教育类别</w:t>
            </w:r>
          </w:p>
        </w:tc>
      </w:tr>
      <w:tr w:rsidR="00C16B0B" w:rsidRPr="00C16B0B" w14:paraId="1CA362A1" w14:textId="77777777" w:rsidTr="009F53BB">
        <w:trPr>
          <w:trHeight w:val="609"/>
        </w:trPr>
        <w:tc>
          <w:tcPr>
            <w:tcW w:w="13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1E5812" w14:textId="77777777" w:rsidR="006F0580" w:rsidRPr="00C16B0B" w:rsidRDefault="006F0580" w:rsidP="0027022C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第一学历</w:t>
            </w:r>
          </w:p>
        </w:tc>
        <w:tc>
          <w:tcPr>
            <w:tcW w:w="2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5B130" w14:textId="3F17C161" w:rsidR="006F0580" w:rsidRPr="00C16B0B" w:rsidRDefault="009F53BB" w:rsidP="009F53BB">
            <w:pPr>
              <w:widowControl/>
              <w:adjustRightInd w:val="0"/>
              <w:snapToGrid w:val="0"/>
              <w:ind w:firstLineChars="200" w:firstLine="440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西南民族大学</w:t>
            </w:r>
          </w:p>
        </w:tc>
        <w:tc>
          <w:tcPr>
            <w:tcW w:w="1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B41A6" w14:textId="22E5653A" w:rsidR="006F0580" w:rsidRPr="00C16B0B" w:rsidRDefault="009F53BB" w:rsidP="009F53BB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社会体育</w:t>
            </w:r>
          </w:p>
        </w:tc>
        <w:tc>
          <w:tcPr>
            <w:tcW w:w="8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E25485" w14:textId="18F907BC" w:rsidR="006F0580" w:rsidRPr="00C16B0B" w:rsidRDefault="009F53BB" w:rsidP="009F53BB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2012.6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D15CA3" w14:textId="539BBEF1" w:rsidR="006F0580" w:rsidRPr="00C16B0B" w:rsidRDefault="006F0580" w:rsidP="00426DA1">
            <w:pPr>
              <w:widowControl/>
              <w:adjustRightInd w:val="0"/>
              <w:snapToGrid w:val="0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　</w:t>
            </w:r>
            <w:r w:rsidR="009F53BB"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8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BCFD3" w14:textId="392FCF0C" w:rsidR="006F0580" w:rsidRPr="00C16B0B" w:rsidRDefault="009F53BB" w:rsidP="00B92925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本科</w:t>
            </w:r>
          </w:p>
        </w:tc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0C02D" w14:textId="7E2826AC" w:rsidR="006F0580" w:rsidRPr="00C16B0B" w:rsidRDefault="009F53BB" w:rsidP="00426DA1">
            <w:pPr>
              <w:widowControl/>
              <w:adjustRightInd w:val="0"/>
              <w:snapToGrid w:val="0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学士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992EC0" w14:textId="66FC36C3" w:rsidR="006F0580" w:rsidRPr="00C16B0B" w:rsidRDefault="009F53BB" w:rsidP="004B6817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普通教育</w:t>
            </w:r>
          </w:p>
        </w:tc>
      </w:tr>
      <w:tr w:rsidR="00C16B0B" w:rsidRPr="00C16B0B" w14:paraId="1A2FA7EE" w14:textId="77777777" w:rsidTr="009F53BB">
        <w:trPr>
          <w:trHeight w:val="617"/>
        </w:trPr>
        <w:tc>
          <w:tcPr>
            <w:tcW w:w="13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B7D1A" w14:textId="77777777" w:rsidR="006F0580" w:rsidRPr="00C16B0B" w:rsidRDefault="006F0580" w:rsidP="0027022C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最高学历</w:t>
            </w:r>
          </w:p>
        </w:tc>
        <w:tc>
          <w:tcPr>
            <w:tcW w:w="23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CB1448" w14:textId="7AC0147E" w:rsidR="006F0580" w:rsidRPr="00C16B0B" w:rsidRDefault="009F53BB" w:rsidP="009F53BB">
            <w:pPr>
              <w:widowControl/>
              <w:adjustRightInd w:val="0"/>
              <w:snapToGrid w:val="0"/>
              <w:ind w:firstLineChars="200" w:firstLine="440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福建师范大学</w:t>
            </w:r>
          </w:p>
        </w:tc>
        <w:tc>
          <w:tcPr>
            <w:tcW w:w="17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5CCB9" w14:textId="4DA846EC" w:rsidR="006F0580" w:rsidRPr="00C16B0B" w:rsidRDefault="009F53BB" w:rsidP="009F53BB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体育学</w:t>
            </w:r>
          </w:p>
        </w:tc>
        <w:tc>
          <w:tcPr>
            <w:tcW w:w="8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1BA262" w14:textId="1FB280C3" w:rsidR="006F0580" w:rsidRPr="00C16B0B" w:rsidRDefault="009F53BB" w:rsidP="009F53BB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</w:t>
            </w:r>
            <w:r w:rsidR="00E73172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0</w:t>
            </w: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23.6</w:t>
            </w:r>
          </w:p>
        </w:tc>
        <w:tc>
          <w:tcPr>
            <w:tcW w:w="75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166E4" w14:textId="2A38D7AC" w:rsidR="006F0580" w:rsidRPr="00C16B0B" w:rsidRDefault="009F53BB" w:rsidP="009F53BB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8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44F1C5" w14:textId="61B6B494" w:rsidR="006F0580" w:rsidRPr="00C16B0B" w:rsidRDefault="009F53BB" w:rsidP="009F53BB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研究生</w:t>
            </w:r>
          </w:p>
        </w:tc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FC1492" w14:textId="393A7C77" w:rsidR="006F0580" w:rsidRPr="00C16B0B" w:rsidRDefault="009F53BB" w:rsidP="009F53BB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博士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DDE23" w14:textId="6F6F5B28" w:rsidR="006F0580" w:rsidRPr="00C16B0B" w:rsidRDefault="009F53BB" w:rsidP="00A168D6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普通教育</w:t>
            </w:r>
          </w:p>
        </w:tc>
      </w:tr>
      <w:tr w:rsidR="00C16B0B" w:rsidRPr="00C16B0B" w14:paraId="6E2E93EE" w14:textId="77777777" w:rsidTr="00A00058">
        <w:trPr>
          <w:trHeight w:val="465"/>
        </w:trPr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A0651" w14:textId="77777777" w:rsidR="00642FC0" w:rsidRPr="00C16B0B" w:rsidRDefault="00642FC0" w:rsidP="0027022C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近五年教学工作情况</w:t>
            </w: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11562" w14:textId="25264AFD" w:rsidR="00642FC0" w:rsidRPr="00C16B0B" w:rsidRDefault="00642FC0" w:rsidP="005B5E04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课程名称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E4723" w14:textId="77777777" w:rsidR="00642FC0" w:rsidRPr="00C16B0B" w:rsidRDefault="00642FC0" w:rsidP="00642FC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hint="eastAsia"/>
                <w:sz w:val="22"/>
              </w:rPr>
            </w:pPr>
            <w:r w:rsidRPr="00C16B0B">
              <w:rPr>
                <w:rFonts w:ascii="仿宋" w:eastAsia="仿宋" w:hAnsi="仿宋" w:hint="eastAsia"/>
                <w:sz w:val="22"/>
              </w:rPr>
              <w:t>课程类别</w:t>
            </w:r>
          </w:p>
          <w:p w14:paraId="4DFBF157" w14:textId="77777777" w:rsidR="00642FC0" w:rsidRPr="00C16B0B" w:rsidRDefault="00642FC0" w:rsidP="00642FC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</w:pPr>
            <w:r w:rsidRPr="00C16B0B">
              <w:rPr>
                <w:rFonts w:ascii="仿宋" w:eastAsia="仿宋" w:hAnsi="仿宋" w:hint="eastAsia"/>
                <w:sz w:val="18"/>
                <w:szCs w:val="18"/>
              </w:rPr>
              <w:t>（注明本科生或研究生课程）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67889" w14:textId="77777777" w:rsidR="00642FC0" w:rsidRPr="00C16B0B" w:rsidRDefault="00642FC0" w:rsidP="00642FC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周学</w:t>
            </w:r>
          </w:p>
          <w:p w14:paraId="572B091E" w14:textId="77777777" w:rsidR="00642FC0" w:rsidRPr="00C16B0B" w:rsidRDefault="00642FC0" w:rsidP="00642FC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时数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9AC93" w14:textId="77777777" w:rsidR="00642FC0" w:rsidRPr="00C16B0B" w:rsidRDefault="00642FC0" w:rsidP="00642FC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总学</w:t>
            </w:r>
          </w:p>
          <w:p w14:paraId="732E53B9" w14:textId="77777777" w:rsidR="00642FC0" w:rsidRPr="00C16B0B" w:rsidRDefault="00642FC0" w:rsidP="00642FC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时数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4ED59E" w14:textId="77777777" w:rsidR="00C72938" w:rsidRPr="00C16B0B" w:rsidRDefault="00606D15" w:rsidP="00EB709B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教学综合</w:t>
            </w:r>
          </w:p>
          <w:p w14:paraId="12660084" w14:textId="77777777" w:rsidR="00642FC0" w:rsidRPr="00C16B0B" w:rsidRDefault="00606D15" w:rsidP="00221D23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测评</w:t>
            </w:r>
            <w:r w:rsidR="00642FC0"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成绩</w:t>
            </w:r>
            <w:r w:rsidR="00EA3466"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排名在单位百分比</w:t>
            </w:r>
          </w:p>
        </w:tc>
      </w:tr>
      <w:tr w:rsidR="00C16B0B" w:rsidRPr="00C16B0B" w14:paraId="46677CA6" w14:textId="77777777" w:rsidTr="00A00058">
        <w:trPr>
          <w:trHeight w:val="482"/>
        </w:trPr>
        <w:tc>
          <w:tcPr>
            <w:tcW w:w="13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DF259" w14:textId="0938C7D3" w:rsidR="00B43F57" w:rsidRPr="00C16B0B" w:rsidRDefault="00B43F57" w:rsidP="00B43F57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2018-2019</w:t>
            </w:r>
          </w:p>
          <w:p w14:paraId="4276EE90" w14:textId="77777777" w:rsidR="00B43F57" w:rsidRPr="00C16B0B" w:rsidRDefault="00B43F57" w:rsidP="00B43F57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学年</w:t>
            </w: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AE6EC" w14:textId="530B8BEF" w:rsidR="00B43F57" w:rsidRPr="00C16B0B" w:rsidRDefault="00B43F57" w:rsidP="00B43F57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武术专项运动理论与实践I</w:t>
            </w:r>
            <w:r w:rsidRPr="00C16B0B">
              <w:rPr>
                <w:rFonts w:ascii="仿宋" w:eastAsia="仿宋" w:hAnsi="仿宋" w:cs="宋体"/>
                <w:kern w:val="0"/>
                <w:sz w:val="22"/>
                <w:szCs w:val="22"/>
              </w:rPr>
              <w:t>I</w:t>
            </w: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（</w:t>
            </w:r>
            <w:r w:rsidR="001C4B14"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</w:t>
            </w: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）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69D90F" w14:textId="50240B59" w:rsidR="00B43F57" w:rsidRPr="00C16B0B" w:rsidRDefault="00B43F57" w:rsidP="00B43F57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本科生课程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8C873" w14:textId="5B6D0F85" w:rsidR="00B43F57" w:rsidRPr="00C16B0B" w:rsidRDefault="001C4B14" w:rsidP="00B43F57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EBFDD" w14:textId="28DDF1C9" w:rsidR="00B43F57" w:rsidRPr="00C16B0B" w:rsidRDefault="001C4B14" w:rsidP="00B43F57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48</w:t>
            </w:r>
          </w:p>
        </w:tc>
        <w:tc>
          <w:tcPr>
            <w:tcW w:w="125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36431" w14:textId="68227557" w:rsidR="00B43F57" w:rsidRPr="00C16B0B" w:rsidRDefault="0057754A" w:rsidP="00B43F57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前</w:t>
            </w:r>
            <w:r w:rsidR="008E1FEF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40</w:t>
            </w:r>
            <w:r w:rsidR="00E73172" w:rsidRPr="00E73172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%</w:t>
            </w:r>
          </w:p>
        </w:tc>
      </w:tr>
      <w:tr w:rsidR="00C16B0B" w:rsidRPr="00C16B0B" w14:paraId="7952B115" w14:textId="77777777" w:rsidTr="00A00058">
        <w:trPr>
          <w:trHeight w:val="482"/>
        </w:trPr>
        <w:tc>
          <w:tcPr>
            <w:tcW w:w="13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5C5C6" w14:textId="77777777" w:rsidR="00B43F57" w:rsidRPr="00C16B0B" w:rsidRDefault="00B43F57" w:rsidP="00B43F57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0EBC3" w14:textId="33F9952A" w:rsidR="00B43F57" w:rsidRPr="00C16B0B" w:rsidRDefault="001C4B14" w:rsidP="00B43F57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体育（武术）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15F78" w14:textId="11D424D6" w:rsidR="00B43F57" w:rsidRPr="00C16B0B" w:rsidRDefault="00B43F57" w:rsidP="00B43F57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本科生课程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87150" w14:textId="27703DBD" w:rsidR="00B43F57" w:rsidRPr="00C16B0B" w:rsidRDefault="001C4B14" w:rsidP="00B43F57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FC110" w14:textId="3F93D125" w:rsidR="00B43F57" w:rsidRPr="00C16B0B" w:rsidRDefault="001C4B14" w:rsidP="00B43F57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96.6</w:t>
            </w:r>
          </w:p>
        </w:tc>
        <w:tc>
          <w:tcPr>
            <w:tcW w:w="12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E42BB" w14:textId="77777777" w:rsidR="00B43F57" w:rsidRPr="00C16B0B" w:rsidRDefault="00B43F57" w:rsidP="00B43F57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C16B0B" w:rsidRPr="00C16B0B" w14:paraId="10B775AE" w14:textId="77777777" w:rsidTr="00A00058">
        <w:trPr>
          <w:trHeight w:val="482"/>
        </w:trPr>
        <w:tc>
          <w:tcPr>
            <w:tcW w:w="139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078D3" w14:textId="77777777" w:rsidR="00B43F57" w:rsidRPr="00C16B0B" w:rsidRDefault="00B43F57" w:rsidP="00B43F57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81CC8" w14:textId="7384C263" w:rsidR="00B43F57" w:rsidRPr="00C16B0B" w:rsidRDefault="00B43F57" w:rsidP="00B43F57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44EE50" w14:textId="472257E2" w:rsidR="00B43F57" w:rsidRPr="00C16B0B" w:rsidRDefault="00B43F57" w:rsidP="00B43F57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73BBF" w14:textId="77777777" w:rsidR="00B43F57" w:rsidRPr="00C16B0B" w:rsidRDefault="00B43F57" w:rsidP="00B43F57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BC935" w14:textId="0B926620" w:rsidR="00B43F57" w:rsidRPr="00C16B0B" w:rsidRDefault="00B43F57" w:rsidP="00B43F57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2C049" w14:textId="77777777" w:rsidR="00B43F57" w:rsidRPr="00C16B0B" w:rsidRDefault="00B43F57" w:rsidP="00B43F57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A860B3" w:rsidRPr="00C16B0B" w14:paraId="480D8807" w14:textId="77777777" w:rsidTr="00A00058">
        <w:trPr>
          <w:trHeight w:val="482"/>
        </w:trPr>
        <w:tc>
          <w:tcPr>
            <w:tcW w:w="13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A60C9" w14:textId="6DD27513" w:rsidR="00A860B3" w:rsidRPr="00C16B0B" w:rsidRDefault="00A860B3" w:rsidP="00B43F57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2019-2020</w:t>
            </w:r>
          </w:p>
          <w:p w14:paraId="19CFF14A" w14:textId="77777777" w:rsidR="00A860B3" w:rsidRPr="00C16B0B" w:rsidRDefault="00A860B3" w:rsidP="00B43F57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学年</w:t>
            </w: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24727" w14:textId="77777777" w:rsidR="00A860B3" w:rsidRPr="00C16B0B" w:rsidRDefault="00A860B3" w:rsidP="00B43F57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武术专项运动理论与实践I</w:t>
            </w:r>
          </w:p>
          <w:p w14:paraId="5968576F" w14:textId="5E9858C9" w:rsidR="00A860B3" w:rsidRPr="00C16B0B" w:rsidRDefault="00A860B3" w:rsidP="00B43F57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/>
                <w:kern w:val="0"/>
                <w:sz w:val="22"/>
                <w:szCs w:val="22"/>
              </w:rPr>
              <w:t>(</w:t>
            </w: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</w:t>
            </w:r>
            <w:r w:rsidRPr="00C16B0B">
              <w:rPr>
                <w:rFonts w:ascii="仿宋" w:eastAsia="仿宋" w:hAnsi="仿宋" w:cs="宋体"/>
                <w:kern w:val="0"/>
                <w:sz w:val="22"/>
                <w:szCs w:val="22"/>
              </w:rPr>
              <w:t>)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F15F8" w14:textId="1B9275CF" w:rsidR="00A860B3" w:rsidRPr="00C16B0B" w:rsidRDefault="00A860B3" w:rsidP="00B43F57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本科生课程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A79FF" w14:textId="1592FAFA" w:rsidR="00A860B3" w:rsidRPr="00C16B0B" w:rsidRDefault="00A860B3" w:rsidP="00B43F57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72099" w14:textId="20CA1B46" w:rsidR="00A860B3" w:rsidRPr="00C16B0B" w:rsidRDefault="00A860B3" w:rsidP="00B43F57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96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A7C40" w14:textId="2EE39076" w:rsidR="00A860B3" w:rsidRPr="00C16B0B" w:rsidRDefault="00854243" w:rsidP="00B43F57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前</w:t>
            </w:r>
            <w:r w:rsidR="0044051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5</w:t>
            </w:r>
            <w:r w:rsidR="00A860B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0%</w:t>
            </w:r>
          </w:p>
        </w:tc>
      </w:tr>
      <w:tr w:rsidR="00A860B3" w:rsidRPr="00C16B0B" w14:paraId="42378F01" w14:textId="77777777" w:rsidTr="00005361">
        <w:trPr>
          <w:trHeight w:val="482"/>
        </w:trPr>
        <w:tc>
          <w:tcPr>
            <w:tcW w:w="1397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4F7FC" w14:textId="77777777" w:rsidR="00A860B3" w:rsidRPr="00C16B0B" w:rsidRDefault="00A860B3" w:rsidP="00532E2B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5F9DE" w14:textId="77777777" w:rsidR="00A860B3" w:rsidRPr="00C16B0B" w:rsidRDefault="00A860B3" w:rsidP="00532E2B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武术专项运动理论与实践I</w:t>
            </w:r>
          </w:p>
          <w:p w14:paraId="475A6007" w14:textId="3D44B4F9" w:rsidR="00A860B3" w:rsidRPr="00C16B0B" w:rsidRDefault="00A860B3" w:rsidP="00532E2B">
            <w:pPr>
              <w:adjustRightInd w:val="0"/>
              <w:snapToGrid w:val="0"/>
              <w:spacing w:line="276" w:lineRule="auto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/>
                <w:kern w:val="0"/>
                <w:sz w:val="22"/>
                <w:szCs w:val="22"/>
              </w:rPr>
              <w:t>(</w:t>
            </w: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</w:t>
            </w:r>
            <w:r w:rsidRPr="00C16B0B">
              <w:rPr>
                <w:rFonts w:ascii="仿宋" w:eastAsia="仿宋" w:hAnsi="仿宋" w:cs="宋体"/>
                <w:kern w:val="0"/>
                <w:sz w:val="22"/>
                <w:szCs w:val="22"/>
              </w:rPr>
              <w:t>)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2D271" w14:textId="10052DB1" w:rsidR="00A860B3" w:rsidRPr="00C16B0B" w:rsidRDefault="00A860B3" w:rsidP="00532E2B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本科生课程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03A73" w14:textId="31B69074" w:rsidR="00A860B3" w:rsidRPr="00C16B0B" w:rsidRDefault="00A860B3" w:rsidP="00532E2B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FF424B" w14:textId="43D091F9" w:rsidR="00A860B3" w:rsidRPr="00C16B0B" w:rsidRDefault="00A860B3" w:rsidP="00532E2B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96</w:t>
            </w:r>
          </w:p>
        </w:tc>
        <w:tc>
          <w:tcPr>
            <w:tcW w:w="12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EFC07" w14:textId="77777777" w:rsidR="00A860B3" w:rsidRPr="00C16B0B" w:rsidRDefault="00A860B3" w:rsidP="00532E2B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A860B3" w:rsidRPr="00C16B0B" w14:paraId="76162810" w14:textId="77777777" w:rsidTr="00A00058">
        <w:trPr>
          <w:trHeight w:val="482"/>
        </w:trPr>
        <w:tc>
          <w:tcPr>
            <w:tcW w:w="13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85A25" w14:textId="77777777" w:rsidR="00A860B3" w:rsidRPr="00C16B0B" w:rsidRDefault="00A860B3" w:rsidP="00532E2B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722F9" w14:textId="5B57E01D" w:rsidR="00A860B3" w:rsidRPr="00C16B0B" w:rsidRDefault="00A860B3" w:rsidP="00532E2B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武术专项运动理论与实践I</w:t>
            </w:r>
            <w:r w:rsidRPr="00C16B0B">
              <w:rPr>
                <w:rFonts w:ascii="仿宋" w:eastAsia="仿宋" w:hAnsi="仿宋" w:cs="宋体"/>
                <w:kern w:val="0"/>
                <w:sz w:val="22"/>
                <w:szCs w:val="22"/>
              </w:rPr>
              <w:t>I</w:t>
            </w: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（1）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562A7" w14:textId="5CBE47E9" w:rsidR="00A860B3" w:rsidRPr="00C16B0B" w:rsidRDefault="00A860B3" w:rsidP="00532E2B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本科生课程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68358" w14:textId="13905C5D" w:rsidR="00A860B3" w:rsidRPr="00C16B0B" w:rsidRDefault="00A860B3" w:rsidP="00532E2B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9CFA4" w14:textId="2C31F4FD" w:rsidR="00A860B3" w:rsidRPr="00C16B0B" w:rsidRDefault="00A860B3" w:rsidP="00532E2B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48</w:t>
            </w:r>
          </w:p>
        </w:tc>
        <w:tc>
          <w:tcPr>
            <w:tcW w:w="12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860B" w14:textId="77777777" w:rsidR="00A860B3" w:rsidRPr="00C16B0B" w:rsidRDefault="00A860B3" w:rsidP="00532E2B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A860B3" w:rsidRPr="00C16B0B" w14:paraId="479639CA" w14:textId="77777777" w:rsidTr="00005361">
        <w:trPr>
          <w:trHeight w:val="482"/>
        </w:trPr>
        <w:tc>
          <w:tcPr>
            <w:tcW w:w="13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BE65F" w14:textId="77777777" w:rsidR="00A860B3" w:rsidRPr="00C16B0B" w:rsidRDefault="00A860B3" w:rsidP="00532E2B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1AE65" w14:textId="553D9A17" w:rsidR="00A860B3" w:rsidRPr="00C16B0B" w:rsidRDefault="00A860B3" w:rsidP="00532E2B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武术专项运动理论与实践I</w:t>
            </w:r>
            <w:r w:rsidRPr="00C16B0B">
              <w:rPr>
                <w:rFonts w:ascii="仿宋" w:eastAsia="仿宋" w:hAnsi="仿宋" w:cs="宋体"/>
                <w:kern w:val="0"/>
                <w:sz w:val="22"/>
                <w:szCs w:val="22"/>
              </w:rPr>
              <w:t>I</w:t>
            </w: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（2）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C110A" w14:textId="0AD99AF3" w:rsidR="00A860B3" w:rsidRPr="00C16B0B" w:rsidRDefault="00A860B3" w:rsidP="00532E2B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本科生课程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676E4" w14:textId="16FDA388" w:rsidR="00A860B3" w:rsidRPr="00C16B0B" w:rsidRDefault="00A860B3" w:rsidP="00532E2B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BBC88" w14:textId="7D3FE33D" w:rsidR="00A860B3" w:rsidRPr="00C16B0B" w:rsidRDefault="00A860B3" w:rsidP="00532E2B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32</w:t>
            </w:r>
          </w:p>
        </w:tc>
        <w:tc>
          <w:tcPr>
            <w:tcW w:w="12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C6D9F" w14:textId="77777777" w:rsidR="00A860B3" w:rsidRPr="00C16B0B" w:rsidRDefault="00A860B3" w:rsidP="00532E2B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A860B3" w:rsidRPr="00C16B0B" w14:paraId="1F1FCA19" w14:textId="77777777" w:rsidTr="00005361">
        <w:trPr>
          <w:trHeight w:val="482"/>
        </w:trPr>
        <w:tc>
          <w:tcPr>
            <w:tcW w:w="13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EF27D" w14:textId="09A5F75F" w:rsidR="00A860B3" w:rsidRPr="00C16B0B" w:rsidRDefault="00A860B3" w:rsidP="00532E2B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959EF" w14:textId="21A02E8A" w:rsidR="00A860B3" w:rsidRPr="00C16B0B" w:rsidRDefault="00A860B3" w:rsidP="00532E2B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武术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C0C54" w14:textId="591A25EE" w:rsidR="00A860B3" w:rsidRPr="00C16B0B" w:rsidRDefault="00A860B3" w:rsidP="00532E2B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本科生课程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1CF94" w14:textId="1B77625D" w:rsidR="00A860B3" w:rsidRPr="00C16B0B" w:rsidRDefault="00A860B3" w:rsidP="00532E2B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52B2B" w14:textId="3BA71285" w:rsidR="00A860B3" w:rsidRPr="00C16B0B" w:rsidRDefault="00A860B3" w:rsidP="00532E2B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64</w:t>
            </w:r>
          </w:p>
        </w:tc>
        <w:tc>
          <w:tcPr>
            <w:tcW w:w="12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5F8A0" w14:textId="77777777" w:rsidR="00A860B3" w:rsidRPr="00C16B0B" w:rsidRDefault="00A860B3" w:rsidP="00532E2B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A860B3" w:rsidRPr="00C16B0B" w14:paraId="02A36CDD" w14:textId="77777777" w:rsidTr="00A00058">
        <w:trPr>
          <w:trHeight w:val="482"/>
        </w:trPr>
        <w:tc>
          <w:tcPr>
            <w:tcW w:w="13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8EEDC" w14:textId="77777777" w:rsidR="00A860B3" w:rsidRPr="00C16B0B" w:rsidRDefault="00A860B3" w:rsidP="00532E2B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0363B" w14:textId="1B160396" w:rsidR="00A860B3" w:rsidRPr="00C16B0B" w:rsidRDefault="00A860B3" w:rsidP="00532E2B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体育（武术）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D33C7" w14:textId="5B2E0A81" w:rsidR="00A860B3" w:rsidRPr="00C16B0B" w:rsidRDefault="00A860B3" w:rsidP="00532E2B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本科生课程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81191" w14:textId="730A15CA" w:rsidR="00A860B3" w:rsidRPr="00C16B0B" w:rsidRDefault="00A860B3" w:rsidP="00532E2B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12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6C1F6" w14:textId="7736ED1C" w:rsidR="00A860B3" w:rsidRPr="00C16B0B" w:rsidRDefault="00A860B3" w:rsidP="00532E2B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190.2</w:t>
            </w:r>
          </w:p>
        </w:tc>
        <w:tc>
          <w:tcPr>
            <w:tcW w:w="12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BF5D9" w14:textId="77777777" w:rsidR="00A860B3" w:rsidRPr="00C16B0B" w:rsidRDefault="00A860B3" w:rsidP="00532E2B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A860B3" w:rsidRPr="00C16B0B" w14:paraId="6B864EC3" w14:textId="77777777" w:rsidTr="00A00058">
        <w:trPr>
          <w:trHeight w:val="482"/>
        </w:trPr>
        <w:tc>
          <w:tcPr>
            <w:tcW w:w="139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40465" w14:textId="77777777" w:rsidR="00A860B3" w:rsidRPr="00C16B0B" w:rsidRDefault="00A860B3" w:rsidP="00532E2B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973AF" w14:textId="60DF6BA6" w:rsidR="00A860B3" w:rsidRPr="00C16B0B" w:rsidRDefault="00A860B3" w:rsidP="00532E2B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7B4A6" w14:textId="682BCDD8" w:rsidR="00A860B3" w:rsidRPr="00C16B0B" w:rsidRDefault="00A860B3" w:rsidP="00532E2B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A275D" w14:textId="77777777" w:rsidR="00A860B3" w:rsidRPr="00C16B0B" w:rsidRDefault="00A860B3" w:rsidP="00532E2B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4D336" w14:textId="76319B9D" w:rsidR="00A860B3" w:rsidRPr="00C16B0B" w:rsidRDefault="00A860B3" w:rsidP="00532E2B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7697B" w14:textId="77777777" w:rsidR="00A860B3" w:rsidRPr="00C16B0B" w:rsidRDefault="00A860B3" w:rsidP="00532E2B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6E66CF" w:rsidRPr="00C16B0B" w14:paraId="52FAB833" w14:textId="77777777" w:rsidTr="00A00058">
        <w:trPr>
          <w:trHeight w:val="482"/>
        </w:trPr>
        <w:tc>
          <w:tcPr>
            <w:tcW w:w="13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86D73" w14:textId="4066D8D6" w:rsidR="006E66CF" w:rsidRPr="00C16B0B" w:rsidRDefault="006E66CF" w:rsidP="00532E2B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2023-2024</w:t>
            </w:r>
          </w:p>
          <w:p w14:paraId="7EDB90CB" w14:textId="77777777" w:rsidR="006E66CF" w:rsidRPr="00C16B0B" w:rsidRDefault="006E66CF" w:rsidP="00532E2B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学年</w:t>
            </w: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EA88B" w14:textId="3BF676AB" w:rsidR="006E66CF" w:rsidRPr="00C16B0B" w:rsidRDefault="006E66CF" w:rsidP="00532E2B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武术1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4AC73" w14:textId="17E12085" w:rsidR="006E66CF" w:rsidRPr="00C16B0B" w:rsidRDefault="006E66CF" w:rsidP="00532E2B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本科生课程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863FD" w14:textId="7933582F" w:rsidR="006E66CF" w:rsidRPr="00C16B0B" w:rsidRDefault="006E66CF" w:rsidP="00532E2B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09AD5" w14:textId="628FF3E2" w:rsidR="006E66CF" w:rsidRPr="00C16B0B" w:rsidRDefault="006E66CF" w:rsidP="00532E2B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104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0A083" w14:textId="1B049C22" w:rsidR="006E66CF" w:rsidRPr="00C16B0B" w:rsidRDefault="006E66CF" w:rsidP="00532E2B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前65%</w:t>
            </w:r>
          </w:p>
        </w:tc>
      </w:tr>
      <w:tr w:rsidR="006E66CF" w:rsidRPr="00C16B0B" w14:paraId="719A1944" w14:textId="77777777" w:rsidTr="00A00058">
        <w:trPr>
          <w:trHeight w:val="482"/>
        </w:trPr>
        <w:tc>
          <w:tcPr>
            <w:tcW w:w="13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96AF8" w14:textId="77777777" w:rsidR="006E66CF" w:rsidRPr="00C16B0B" w:rsidRDefault="006E66CF" w:rsidP="00532E2B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9A242" w14:textId="056EEC56" w:rsidR="006E66CF" w:rsidRPr="00C16B0B" w:rsidRDefault="006E66CF" w:rsidP="00532E2B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武术1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282AF" w14:textId="325CDE1D" w:rsidR="006E66CF" w:rsidRPr="00C16B0B" w:rsidRDefault="006E66CF" w:rsidP="00532E2B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本科生课程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C6312" w14:textId="0B6D581E" w:rsidR="006E66CF" w:rsidRPr="00C16B0B" w:rsidRDefault="006E66CF" w:rsidP="00532E2B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167CE" w14:textId="4F5DF5D1" w:rsidR="006E66CF" w:rsidRPr="00C16B0B" w:rsidRDefault="006E66CF" w:rsidP="00532E2B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66</w:t>
            </w:r>
          </w:p>
        </w:tc>
        <w:tc>
          <w:tcPr>
            <w:tcW w:w="12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82180" w14:textId="77777777" w:rsidR="006E66CF" w:rsidRPr="00C16B0B" w:rsidRDefault="006E66CF" w:rsidP="00532E2B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6E66CF" w:rsidRPr="00C16B0B" w14:paraId="4DEE2395" w14:textId="77777777" w:rsidTr="004160BC">
        <w:trPr>
          <w:trHeight w:val="482"/>
        </w:trPr>
        <w:tc>
          <w:tcPr>
            <w:tcW w:w="13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849F4" w14:textId="77777777" w:rsidR="006E66CF" w:rsidRPr="00C16B0B" w:rsidRDefault="006E66CF" w:rsidP="00532E2B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9E00C" w14:textId="7D78387A" w:rsidR="006E66CF" w:rsidRPr="00C16B0B" w:rsidRDefault="006E66CF" w:rsidP="00532E2B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防身术1组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4EDFF" w14:textId="2FC1DF0B" w:rsidR="006E66CF" w:rsidRPr="00C16B0B" w:rsidRDefault="006E66CF" w:rsidP="00532E2B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本科生课程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B2DFA" w14:textId="081BAE3D" w:rsidR="006E66CF" w:rsidRPr="00C16B0B" w:rsidRDefault="006E66CF" w:rsidP="00532E2B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F8E3D" w14:textId="03CADB08" w:rsidR="006E66CF" w:rsidRPr="00C16B0B" w:rsidRDefault="006E66CF" w:rsidP="00532E2B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64</w:t>
            </w:r>
          </w:p>
        </w:tc>
        <w:tc>
          <w:tcPr>
            <w:tcW w:w="12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07967" w14:textId="77777777" w:rsidR="006E66CF" w:rsidRPr="00C16B0B" w:rsidRDefault="006E66CF" w:rsidP="00532E2B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6E66CF" w:rsidRPr="00C16B0B" w14:paraId="16EDA448" w14:textId="77777777" w:rsidTr="006E66CF">
        <w:trPr>
          <w:trHeight w:val="482"/>
        </w:trPr>
        <w:tc>
          <w:tcPr>
            <w:tcW w:w="139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A25E3" w14:textId="77777777" w:rsidR="006E66CF" w:rsidRPr="00C16B0B" w:rsidRDefault="006E66CF" w:rsidP="00532E2B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C5E97" w14:textId="37180D0E" w:rsidR="006E66CF" w:rsidRPr="00C16B0B" w:rsidRDefault="006E66CF" w:rsidP="00532E2B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59AB2" w14:textId="30B9B66B" w:rsidR="006E66CF" w:rsidRPr="00C16B0B" w:rsidRDefault="006E66CF" w:rsidP="00532E2B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CA8AE" w14:textId="61341762" w:rsidR="006E66CF" w:rsidRPr="00C16B0B" w:rsidRDefault="006E66CF" w:rsidP="00532E2B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00B88" w14:textId="5F97E2AA" w:rsidR="006E66CF" w:rsidRPr="00C16B0B" w:rsidRDefault="006E66CF" w:rsidP="00532E2B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71E98" w14:textId="77777777" w:rsidR="006E66CF" w:rsidRPr="00C16B0B" w:rsidRDefault="006E66CF" w:rsidP="00532E2B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</w:tbl>
    <w:p w14:paraId="3F0B305F" w14:textId="77777777" w:rsidR="007A5A21" w:rsidRPr="00C16B0B" w:rsidRDefault="00D0098D" w:rsidP="007A5A21">
      <w:pPr>
        <w:jc w:val="center"/>
        <w:rPr>
          <w:rFonts w:ascii="仿宋" w:eastAsia="仿宋" w:hAnsi="仿宋" w:hint="eastAsia"/>
        </w:rPr>
      </w:pPr>
      <w:r w:rsidRPr="00C16B0B">
        <w:rPr>
          <w:rFonts w:ascii="仿宋" w:eastAsia="仿宋" w:hAnsi="仿宋" w:hint="eastAsia"/>
        </w:rPr>
        <w:t>第1页</w:t>
      </w:r>
    </w:p>
    <w:tbl>
      <w:tblPr>
        <w:tblW w:w="992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717"/>
        <w:gridCol w:w="840"/>
        <w:gridCol w:w="210"/>
        <w:gridCol w:w="4961"/>
        <w:gridCol w:w="2195"/>
      </w:tblGrid>
      <w:tr w:rsidR="00C16B0B" w:rsidRPr="00C16B0B" w14:paraId="6C8DDD57" w14:textId="77777777" w:rsidTr="00B43F57">
        <w:trPr>
          <w:cantSplit/>
          <w:trHeight w:val="664"/>
        </w:trPr>
        <w:tc>
          <w:tcPr>
            <w:tcW w:w="2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B74AB" w14:textId="02133E30" w:rsidR="00A83F41" w:rsidRPr="00C16B0B" w:rsidRDefault="00A83F41" w:rsidP="000C24A8">
            <w:pPr>
              <w:widowControl/>
              <w:adjustRightInd w:val="0"/>
              <w:snapToGrid w:val="0"/>
              <w:spacing w:line="420" w:lineRule="exact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lastRenderedPageBreak/>
              <w:t>对外交流合作</w:t>
            </w:r>
            <w:r w:rsidR="002A6257"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情况</w:t>
            </w:r>
          </w:p>
        </w:tc>
        <w:tc>
          <w:tcPr>
            <w:tcW w:w="7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8C79AE4" w14:textId="77777777" w:rsidR="00864F24" w:rsidRPr="00C16B0B" w:rsidRDefault="00864F24" w:rsidP="000C24A8">
            <w:pPr>
              <w:widowControl/>
              <w:adjustRightInd w:val="0"/>
              <w:snapToGrid w:val="0"/>
              <w:spacing w:line="420" w:lineRule="exact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C16B0B" w:rsidRPr="00C16B0B" w14:paraId="1A248EF0" w14:textId="77777777" w:rsidTr="008309C2">
        <w:trPr>
          <w:trHeight w:val="696"/>
        </w:trPr>
        <w:tc>
          <w:tcPr>
            <w:tcW w:w="2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13B82" w14:textId="77777777" w:rsidR="002A73CE" w:rsidRPr="00C16B0B" w:rsidRDefault="002A6257" w:rsidP="00F739D7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担任辅导员</w:t>
            </w:r>
            <w:r w:rsidR="00F739D7" w:rsidRPr="00C16B0B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、</w:t>
            </w:r>
            <w:r w:rsidR="000C24A8" w:rsidRPr="00C16B0B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班主任</w:t>
            </w:r>
            <w:r w:rsidR="00F739D7" w:rsidRPr="00C16B0B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或支教、扶贫、参加孔子学院及国际组织</w:t>
            </w:r>
          </w:p>
          <w:p w14:paraId="2804A918" w14:textId="77777777" w:rsidR="00F739D7" w:rsidRPr="00C16B0B" w:rsidRDefault="00F739D7" w:rsidP="00F739D7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援外交流等</w:t>
            </w:r>
            <w:r w:rsidR="002A6257" w:rsidRPr="00C16B0B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工作</w:t>
            </w:r>
            <w:r w:rsidRPr="00C16B0B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经历</w:t>
            </w:r>
          </w:p>
          <w:p w14:paraId="55D7C067" w14:textId="77777777" w:rsidR="00864F24" w:rsidRPr="00C16B0B" w:rsidRDefault="000C24A8" w:rsidP="00F739D7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（</w:t>
            </w:r>
            <w:r w:rsidR="00F739D7" w:rsidRPr="00C16B0B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45周岁以下须</w:t>
            </w:r>
            <w:r w:rsidR="008A4242" w:rsidRPr="00C16B0B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填写</w:t>
            </w:r>
            <w:r w:rsidRPr="00C16B0B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7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D7BD151" w14:textId="06FCA788" w:rsidR="00864F24" w:rsidRPr="00C16B0B" w:rsidRDefault="009F53BB" w:rsidP="000C24A8">
            <w:pPr>
              <w:widowControl/>
              <w:adjustRightInd w:val="0"/>
              <w:snapToGrid w:val="0"/>
              <w:spacing w:line="420" w:lineRule="exact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2023.9—2024.8担任2023级中意合作2班班主任一年。</w:t>
            </w:r>
          </w:p>
          <w:p w14:paraId="50FD2295" w14:textId="43327730" w:rsidR="00A61135" w:rsidRPr="00C16B0B" w:rsidRDefault="00A61135" w:rsidP="000C24A8">
            <w:pPr>
              <w:widowControl/>
              <w:adjustRightInd w:val="0"/>
              <w:snapToGrid w:val="0"/>
              <w:spacing w:line="420" w:lineRule="exact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2023.9—2024.8担任2023级学术型硕士研究生班班主任一年。</w:t>
            </w:r>
          </w:p>
        </w:tc>
      </w:tr>
      <w:tr w:rsidR="00C16B0B" w:rsidRPr="00C16B0B" w14:paraId="473EC64D" w14:textId="77777777" w:rsidTr="00A00058">
        <w:trPr>
          <w:trHeight w:val="623"/>
        </w:trPr>
        <w:tc>
          <w:tcPr>
            <w:tcW w:w="2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C5ABE" w14:textId="77777777" w:rsidR="00864F24" w:rsidRPr="00C16B0B" w:rsidRDefault="002A6257" w:rsidP="000C24A8">
            <w:pPr>
              <w:widowControl/>
              <w:adjustRightInd w:val="0"/>
              <w:snapToGrid w:val="0"/>
              <w:spacing w:line="420" w:lineRule="exact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继续教育情况</w:t>
            </w:r>
          </w:p>
        </w:tc>
        <w:tc>
          <w:tcPr>
            <w:tcW w:w="7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E81DE6D" w14:textId="77777777" w:rsidR="00864F24" w:rsidRPr="00C16B0B" w:rsidRDefault="002A6257" w:rsidP="000C24A8">
            <w:pPr>
              <w:widowControl/>
              <w:adjustRightInd w:val="0"/>
              <w:snapToGrid w:val="0"/>
              <w:spacing w:line="420" w:lineRule="exact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任现职以来，继续教育已达到要求。</w:t>
            </w:r>
          </w:p>
        </w:tc>
      </w:tr>
      <w:tr w:rsidR="00C16B0B" w:rsidRPr="00C16B0B" w14:paraId="14BE43E6" w14:textId="77777777" w:rsidTr="00A00058">
        <w:trPr>
          <w:trHeight w:val="613"/>
        </w:trPr>
        <w:tc>
          <w:tcPr>
            <w:tcW w:w="9923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A557C" w14:textId="77777777" w:rsidR="00D54A6D" w:rsidRPr="00C16B0B" w:rsidRDefault="00D54A6D" w:rsidP="00097A8E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任现职以来正式发表或出版的主要论著、教材及其它主要研究成果</w:t>
            </w:r>
            <w:r w:rsidR="00F610F3"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（截止申报当年8月31</w:t>
            </w:r>
            <w:r w:rsidR="007914F3"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日</w:t>
            </w:r>
            <w:r w:rsidR="00F610F3"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）</w:t>
            </w:r>
          </w:p>
        </w:tc>
      </w:tr>
      <w:tr w:rsidR="00C16B0B" w:rsidRPr="00C16B0B" w14:paraId="0396CD21" w14:textId="77777777" w:rsidTr="00A00058">
        <w:trPr>
          <w:trHeight w:val="1185"/>
        </w:trPr>
        <w:tc>
          <w:tcPr>
            <w:tcW w:w="17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F9DD4" w14:textId="77777777" w:rsidR="00F610F3" w:rsidRPr="00C16B0B" w:rsidRDefault="00F610F3" w:rsidP="00097A8E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论文</w:t>
            </w:r>
          </w:p>
          <w:p w14:paraId="3D96AE99" w14:textId="5E5E3A92" w:rsidR="00F610F3" w:rsidRPr="00C16B0B" w:rsidRDefault="00F610F3" w:rsidP="00A83F41">
            <w:pPr>
              <w:jc w:val="center"/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概况   </w:t>
            </w:r>
          </w:p>
        </w:tc>
        <w:tc>
          <w:tcPr>
            <w:tcW w:w="82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50297" w14:textId="7C2C5761" w:rsidR="0007432F" w:rsidRPr="00C16B0B" w:rsidRDefault="00F610F3" w:rsidP="0007432F">
            <w:pPr>
              <w:widowControl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任现职以来正式发表的论文（</w:t>
            </w:r>
            <w:r w:rsidR="00EE60AF"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限本人使用</w:t>
            </w: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）共计</w:t>
            </w: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  <w:u w:val="single"/>
              </w:rPr>
              <w:t xml:space="preserve"> </w:t>
            </w:r>
            <w:r w:rsidR="009F53BB"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  <w:u w:val="single"/>
              </w:rPr>
              <w:t>4</w:t>
            </w: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  <w:u w:val="single"/>
              </w:rPr>
              <w:t xml:space="preserve"> </w:t>
            </w: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篇，其中：</w:t>
            </w:r>
            <w:r w:rsidR="0007432F" w:rsidRPr="00C16B0B"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t>社会科学类</w:t>
            </w:r>
            <w:r w:rsidR="0007432F"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顶级</w:t>
            </w:r>
            <w:r w:rsidR="0007432F"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  <w:u w:val="single"/>
              </w:rPr>
              <w:t xml:space="preserve">   </w:t>
            </w:r>
            <w:r w:rsidR="0007432F"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篇，</w:t>
            </w:r>
          </w:p>
          <w:p w14:paraId="333140FC" w14:textId="276FB10A" w:rsidR="00F610F3" w:rsidRPr="00C16B0B" w:rsidRDefault="00F610F3" w:rsidP="0007432F">
            <w:pPr>
              <w:widowControl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A类</w:t>
            </w: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  <w:u w:val="single"/>
              </w:rPr>
              <w:t xml:space="preserve"> </w:t>
            </w:r>
            <w:r w:rsidR="009F53BB"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  <w:u w:val="single"/>
              </w:rPr>
              <w:t>1</w:t>
            </w: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  <w:u w:val="single"/>
              </w:rPr>
              <w:t xml:space="preserve"> </w:t>
            </w: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篇，B类</w:t>
            </w: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  <w:u w:val="single"/>
              </w:rPr>
              <w:t xml:space="preserve"> </w:t>
            </w:r>
            <w:r w:rsidR="009F53BB"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  <w:u w:val="single"/>
              </w:rPr>
              <w:t>2</w:t>
            </w: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  <w:u w:val="single"/>
              </w:rPr>
              <w:t xml:space="preserve"> </w:t>
            </w: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篇，</w:t>
            </w:r>
            <w:r w:rsidR="0007432F"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C类</w:t>
            </w:r>
            <w:r w:rsidR="0007432F"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  <w:u w:val="single"/>
              </w:rPr>
              <w:t xml:space="preserve"> </w:t>
            </w:r>
            <w:r w:rsidR="009F53BB"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  <w:u w:val="single"/>
              </w:rPr>
              <w:t>1</w:t>
            </w:r>
            <w:r w:rsidR="0007432F"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  <w:u w:val="single"/>
              </w:rPr>
              <w:t xml:space="preserve"> </w:t>
            </w:r>
            <w:r w:rsidR="0007432F"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篇，D类</w:t>
            </w:r>
            <w:r w:rsidR="0007432F"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  <w:u w:val="single"/>
              </w:rPr>
              <w:t xml:space="preserve">   </w:t>
            </w:r>
            <w:r w:rsidR="0007432F"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篇；</w:t>
            </w:r>
            <w:r w:rsidR="0007432F" w:rsidRPr="00C16B0B"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t>自然科学类</w:t>
            </w:r>
            <w:r w:rsidR="00711802"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顶级</w:t>
            </w:r>
            <w:r w:rsidR="00711802"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  <w:u w:val="single"/>
              </w:rPr>
              <w:t xml:space="preserve">   </w:t>
            </w:r>
            <w:r w:rsidR="00711802"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篇，</w:t>
            </w:r>
            <w:r w:rsidR="0007432F"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国际A类</w:t>
            </w:r>
            <w:r w:rsidR="0007432F"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  <w:u w:val="single"/>
              </w:rPr>
              <w:t xml:space="preserve">   </w:t>
            </w:r>
            <w:r w:rsidR="0007432F"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篇，国内A类</w:t>
            </w:r>
            <w:r w:rsidR="0007432F"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  <w:u w:val="single"/>
              </w:rPr>
              <w:t xml:space="preserve">   </w:t>
            </w:r>
            <w:r w:rsidR="0007432F"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篇，国际B类</w:t>
            </w:r>
            <w:r w:rsidR="0007432F"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  <w:u w:val="single"/>
              </w:rPr>
              <w:t xml:space="preserve">   </w:t>
            </w:r>
            <w:r w:rsidR="0007432F"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篇，国内B类</w:t>
            </w:r>
            <w:r w:rsidR="0007432F"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  <w:u w:val="single"/>
              </w:rPr>
              <w:t xml:space="preserve">   </w:t>
            </w:r>
            <w:r w:rsidR="0007432F"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篇，国际C类</w:t>
            </w:r>
            <w:r w:rsidR="0007432F"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  <w:u w:val="single"/>
              </w:rPr>
              <w:t xml:space="preserve">   </w:t>
            </w:r>
            <w:r w:rsidR="0007432F"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篇，国内C类</w:t>
            </w:r>
            <w:r w:rsidR="0007432F"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  <w:u w:val="single"/>
              </w:rPr>
              <w:t xml:space="preserve">   </w:t>
            </w:r>
            <w:r w:rsidR="0007432F"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篇。</w:t>
            </w:r>
          </w:p>
        </w:tc>
      </w:tr>
      <w:tr w:rsidR="00C16B0B" w:rsidRPr="00C16B0B" w14:paraId="3836E6F6" w14:textId="77777777" w:rsidTr="00A00058">
        <w:trPr>
          <w:trHeight w:val="810"/>
        </w:trPr>
        <w:tc>
          <w:tcPr>
            <w:tcW w:w="17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82CB3" w14:textId="77777777" w:rsidR="00F610F3" w:rsidRPr="00C16B0B" w:rsidRDefault="00F610F3" w:rsidP="00F610F3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著作</w:t>
            </w:r>
          </w:p>
          <w:p w14:paraId="2AE7B455" w14:textId="77777777" w:rsidR="00F610F3" w:rsidRPr="00C16B0B" w:rsidRDefault="00F610F3" w:rsidP="00F610F3">
            <w:pPr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概况</w:t>
            </w:r>
          </w:p>
        </w:tc>
        <w:tc>
          <w:tcPr>
            <w:tcW w:w="820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5FDEA89" w14:textId="77777777" w:rsidR="00C938C5" w:rsidRPr="00C16B0B" w:rsidRDefault="00F610F3" w:rsidP="00097A8E">
            <w:pPr>
              <w:widowControl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任现职以来正式出版的专著</w:t>
            </w:r>
            <w:r w:rsidR="009F5E21"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（独立、第一作者）</w:t>
            </w: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共计</w:t>
            </w: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  <w:u w:val="single"/>
              </w:rPr>
              <w:t xml:space="preserve">    </w:t>
            </w: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部，累计</w:t>
            </w: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  <w:u w:val="single"/>
              </w:rPr>
              <w:t xml:space="preserve">   </w:t>
            </w: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万字；</w:t>
            </w:r>
          </w:p>
          <w:p w14:paraId="491B5273" w14:textId="77777777" w:rsidR="00F610F3" w:rsidRPr="00C16B0B" w:rsidRDefault="00F610F3" w:rsidP="00097A8E">
            <w:pPr>
              <w:widowControl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编（译）著</w:t>
            </w: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  <w:u w:val="single"/>
              </w:rPr>
              <w:t xml:space="preserve">   </w:t>
            </w: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部，累计</w:t>
            </w: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  <w:u w:val="single"/>
              </w:rPr>
              <w:t xml:space="preserve">   </w:t>
            </w: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万字（字数均指本人撰写部分）。</w:t>
            </w:r>
          </w:p>
        </w:tc>
      </w:tr>
      <w:tr w:rsidR="00C16B0B" w:rsidRPr="00C16B0B" w14:paraId="356BE2DA" w14:textId="77777777" w:rsidTr="00A00058">
        <w:trPr>
          <w:trHeight w:val="934"/>
        </w:trPr>
        <w:tc>
          <w:tcPr>
            <w:tcW w:w="17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73566" w14:textId="77777777" w:rsidR="00F610F3" w:rsidRPr="00C16B0B" w:rsidRDefault="00F610F3" w:rsidP="00097A8E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科研</w:t>
            </w:r>
          </w:p>
          <w:p w14:paraId="1FD84F37" w14:textId="77777777" w:rsidR="00F610F3" w:rsidRPr="00C16B0B" w:rsidRDefault="00F610F3" w:rsidP="0076483E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项目</w:t>
            </w:r>
          </w:p>
        </w:tc>
        <w:tc>
          <w:tcPr>
            <w:tcW w:w="82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3BD8F" w14:textId="0DF3934B" w:rsidR="00F610F3" w:rsidRPr="00C16B0B" w:rsidRDefault="00F610F3" w:rsidP="004B4A64">
            <w:pPr>
              <w:widowControl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任现职以来主持项目情况：国家级</w:t>
            </w: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  <w:u w:val="single"/>
              </w:rPr>
              <w:t xml:space="preserve">  </w:t>
            </w:r>
            <w:r w:rsidR="009F53BB"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  <w:u w:val="single"/>
              </w:rPr>
              <w:t>1</w:t>
            </w: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  <w:u w:val="single"/>
              </w:rPr>
              <w:t xml:space="preserve">  </w:t>
            </w: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项，部委级</w:t>
            </w: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  <w:u w:val="single"/>
              </w:rPr>
              <w:t xml:space="preserve">  </w:t>
            </w:r>
            <w:r w:rsidR="009F53BB"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  <w:u w:val="single"/>
              </w:rPr>
              <w:t>1</w:t>
            </w: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  <w:u w:val="single"/>
              </w:rPr>
              <w:t xml:space="preserve">  </w:t>
            </w: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项，省级</w:t>
            </w: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  <w:u w:val="single"/>
              </w:rPr>
              <w:t xml:space="preserve">    </w:t>
            </w: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项，设区市、厅（局）级</w:t>
            </w: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  <w:u w:val="single"/>
              </w:rPr>
              <w:t xml:space="preserve">  </w:t>
            </w:r>
            <w:r w:rsidR="008E1FEF">
              <w:rPr>
                <w:rFonts w:ascii="仿宋" w:eastAsia="仿宋" w:hAnsi="仿宋" w:cs="宋体" w:hint="eastAsia"/>
                <w:kern w:val="0"/>
                <w:sz w:val="22"/>
                <w:szCs w:val="22"/>
                <w:u w:val="single"/>
              </w:rPr>
              <w:t>1</w:t>
            </w: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  <w:u w:val="single"/>
              </w:rPr>
              <w:t xml:space="preserve">  </w:t>
            </w: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项，校级</w:t>
            </w: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  <w:u w:val="single"/>
              </w:rPr>
              <w:t xml:space="preserve">    </w:t>
            </w: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项</w:t>
            </w:r>
            <w:r w:rsidR="002D3585"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，</w:t>
            </w:r>
            <w:r w:rsidR="008C2D67"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横向</w:t>
            </w:r>
            <w:r w:rsidR="008C2D67"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  <w:u w:val="single"/>
              </w:rPr>
              <w:t xml:space="preserve">    </w:t>
            </w:r>
            <w:r w:rsidR="008C2D67"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项。</w:t>
            </w:r>
          </w:p>
        </w:tc>
      </w:tr>
      <w:tr w:rsidR="00C16B0B" w:rsidRPr="00C16B0B" w14:paraId="176CE307" w14:textId="77777777" w:rsidTr="00A00058">
        <w:trPr>
          <w:trHeight w:val="1511"/>
        </w:trPr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A9F1D" w14:textId="77777777" w:rsidR="00D54A6D" w:rsidRPr="00C16B0B" w:rsidRDefault="00D54A6D" w:rsidP="005A2AAB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题   目</w:t>
            </w:r>
          </w:p>
        </w:tc>
        <w:tc>
          <w:tcPr>
            <w:tcW w:w="5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6CDCF" w14:textId="77777777" w:rsidR="008309C2" w:rsidRPr="00C16B0B" w:rsidRDefault="008309C2" w:rsidP="008309C2">
            <w:pPr>
              <w:widowControl/>
              <w:spacing w:line="280" w:lineRule="exact"/>
              <w:rPr>
                <w:rFonts w:ascii="仿宋" w:eastAsia="仿宋" w:hAnsi="仿宋" w:cs="宋体" w:hint="eastAsia"/>
                <w:w w:val="80"/>
                <w:kern w:val="0"/>
                <w:sz w:val="24"/>
              </w:rPr>
            </w:pPr>
            <w:r w:rsidRPr="00C16B0B">
              <w:rPr>
                <w:rFonts w:ascii="仿宋" w:eastAsia="仿宋" w:hAnsi="仿宋" w:cs="宋体" w:hint="eastAsia"/>
                <w:w w:val="80"/>
                <w:kern w:val="0"/>
                <w:sz w:val="24"/>
              </w:rPr>
              <w:t>论文</w:t>
            </w:r>
            <w:r w:rsidR="00B1568A" w:rsidRPr="00C16B0B">
              <w:rPr>
                <w:rFonts w:ascii="仿宋" w:eastAsia="仿宋" w:hAnsi="仿宋" w:cs="宋体" w:hint="eastAsia"/>
                <w:w w:val="80"/>
                <w:kern w:val="0"/>
                <w:sz w:val="24"/>
              </w:rPr>
              <w:t>或</w:t>
            </w:r>
            <w:r w:rsidRPr="00C16B0B">
              <w:rPr>
                <w:rFonts w:ascii="仿宋" w:eastAsia="仿宋" w:hAnsi="仿宋" w:cs="宋体" w:hint="eastAsia"/>
                <w:w w:val="80"/>
                <w:kern w:val="0"/>
                <w:sz w:val="24"/>
              </w:rPr>
              <w:t>专著形式，请写何年月何刊物发表、出版（国内期刊注明CN号及主办单位，国外期刊注明ISSN号及出版社，著作应注明ISBN号及出版社；获奖注明获奖时间、等次及授奖部门）；</w:t>
            </w:r>
            <w:r w:rsidR="006F595B" w:rsidRPr="00C16B0B">
              <w:rPr>
                <w:rFonts w:ascii="仿宋" w:eastAsia="仿宋" w:hAnsi="仿宋" w:cs="宋体" w:hint="eastAsia"/>
                <w:w w:val="80"/>
                <w:kern w:val="0"/>
                <w:sz w:val="24"/>
              </w:rPr>
              <w:t>其他</w:t>
            </w:r>
            <w:r w:rsidRPr="00C16B0B">
              <w:rPr>
                <w:rFonts w:ascii="仿宋" w:eastAsia="仿宋" w:hAnsi="仿宋" w:cs="宋体" w:hint="eastAsia"/>
                <w:w w:val="80"/>
                <w:kern w:val="0"/>
                <w:sz w:val="24"/>
              </w:rPr>
              <w:t>形式请写何年何月取得何种类型成果。如有对应取得奖项请写出。</w:t>
            </w:r>
          </w:p>
          <w:p w14:paraId="3E7279D5" w14:textId="77777777" w:rsidR="00D54A6D" w:rsidRPr="00C16B0B" w:rsidRDefault="00D54A6D" w:rsidP="00575D9D">
            <w:pPr>
              <w:widowControl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8AF21" w14:textId="77777777" w:rsidR="00B1568A" w:rsidRPr="00C16B0B" w:rsidRDefault="00B1568A" w:rsidP="00B1568A">
            <w:pPr>
              <w:widowControl/>
              <w:spacing w:line="240" w:lineRule="exact"/>
              <w:rPr>
                <w:rFonts w:eastAsia="仿宋" w:cs="宋体"/>
                <w:w w:val="80"/>
                <w:kern w:val="0"/>
                <w:sz w:val="24"/>
              </w:rPr>
            </w:pPr>
            <w:r w:rsidRPr="00C16B0B">
              <w:rPr>
                <w:rFonts w:eastAsia="仿宋" w:cs="宋体" w:hint="eastAsia"/>
                <w:w w:val="80"/>
                <w:kern w:val="0"/>
                <w:sz w:val="24"/>
              </w:rPr>
              <w:t>作者排名。其中论文专著形式请写出本人撰写字数，对应学校高质量学术期刊目录类别，以及与之对应的</w:t>
            </w:r>
            <w:r w:rsidRPr="00C16B0B">
              <w:rPr>
                <w:rFonts w:eastAsia="仿宋" w:cs="宋体"/>
                <w:w w:val="80"/>
                <w:kern w:val="0"/>
                <w:sz w:val="24"/>
              </w:rPr>
              <w:t>SCI</w:t>
            </w:r>
            <w:r w:rsidRPr="00C16B0B">
              <w:rPr>
                <w:rFonts w:eastAsia="仿宋" w:cs="宋体" w:hint="eastAsia"/>
                <w:w w:val="80"/>
                <w:kern w:val="0"/>
                <w:sz w:val="24"/>
              </w:rPr>
              <w:t>、</w:t>
            </w:r>
            <w:r w:rsidRPr="00C16B0B">
              <w:rPr>
                <w:rFonts w:eastAsia="仿宋" w:cs="宋体"/>
                <w:w w:val="80"/>
                <w:kern w:val="0"/>
                <w:sz w:val="24"/>
              </w:rPr>
              <w:t>SSCI1-4</w:t>
            </w:r>
            <w:r w:rsidRPr="00C16B0B">
              <w:rPr>
                <w:rFonts w:eastAsia="仿宋" w:cs="宋体" w:hint="eastAsia"/>
                <w:w w:val="80"/>
                <w:kern w:val="0"/>
                <w:sz w:val="24"/>
              </w:rPr>
              <w:t>区，</w:t>
            </w:r>
            <w:r w:rsidRPr="00C16B0B">
              <w:rPr>
                <w:rFonts w:eastAsia="仿宋" w:cs="宋体"/>
                <w:w w:val="80"/>
                <w:kern w:val="0"/>
                <w:sz w:val="24"/>
              </w:rPr>
              <w:t>EI</w:t>
            </w:r>
            <w:r w:rsidRPr="00C16B0B">
              <w:rPr>
                <w:rFonts w:eastAsia="仿宋" w:cs="宋体" w:hint="eastAsia"/>
                <w:w w:val="80"/>
                <w:kern w:val="0"/>
                <w:sz w:val="24"/>
              </w:rPr>
              <w:t>期刊或会议论文，</w:t>
            </w:r>
            <w:r w:rsidRPr="00C16B0B">
              <w:rPr>
                <w:rFonts w:eastAsia="仿宋" w:cs="宋体"/>
                <w:w w:val="80"/>
                <w:kern w:val="0"/>
                <w:sz w:val="24"/>
              </w:rPr>
              <w:t>CSSCI</w:t>
            </w:r>
            <w:r w:rsidRPr="00C16B0B">
              <w:rPr>
                <w:rFonts w:eastAsia="仿宋" w:cs="宋体" w:hint="eastAsia"/>
                <w:w w:val="80"/>
                <w:kern w:val="0"/>
                <w:sz w:val="24"/>
              </w:rPr>
              <w:t>，</w:t>
            </w:r>
            <w:r w:rsidRPr="00C16B0B">
              <w:rPr>
                <w:rFonts w:eastAsia="仿宋" w:cs="宋体"/>
                <w:w w:val="80"/>
                <w:kern w:val="0"/>
                <w:sz w:val="24"/>
              </w:rPr>
              <w:t>CSSCI</w:t>
            </w:r>
            <w:r w:rsidRPr="00C16B0B">
              <w:rPr>
                <w:rFonts w:eastAsia="仿宋" w:cs="宋体" w:hint="eastAsia"/>
                <w:w w:val="80"/>
                <w:kern w:val="0"/>
                <w:sz w:val="24"/>
              </w:rPr>
              <w:t>扩展版，</w:t>
            </w:r>
            <w:r w:rsidRPr="00C16B0B">
              <w:rPr>
                <w:rFonts w:eastAsia="仿宋" w:cs="宋体"/>
                <w:w w:val="80"/>
                <w:kern w:val="0"/>
                <w:sz w:val="24"/>
              </w:rPr>
              <w:t>CSCD</w:t>
            </w:r>
            <w:r w:rsidRPr="00C16B0B">
              <w:rPr>
                <w:rFonts w:eastAsia="仿宋" w:cs="宋体" w:hint="eastAsia"/>
                <w:w w:val="80"/>
                <w:kern w:val="0"/>
                <w:sz w:val="24"/>
              </w:rPr>
              <w:t>，北大核心等收录在此注明；</w:t>
            </w:r>
          </w:p>
          <w:p w14:paraId="70235B27" w14:textId="77777777" w:rsidR="00D54A6D" w:rsidRPr="00C16B0B" w:rsidRDefault="00532612" w:rsidP="00B1568A">
            <w:pPr>
              <w:widowControl/>
              <w:spacing w:line="240" w:lineRule="exact"/>
              <w:rPr>
                <w:rFonts w:eastAsia="仿宋" w:cs="宋体"/>
                <w:w w:val="80"/>
                <w:kern w:val="0"/>
                <w:sz w:val="24"/>
              </w:rPr>
            </w:pPr>
            <w:r w:rsidRPr="00C16B0B">
              <w:rPr>
                <w:rFonts w:eastAsia="仿宋" w:cs="宋体" w:hint="eastAsia"/>
                <w:w w:val="80"/>
                <w:kern w:val="0"/>
                <w:sz w:val="24"/>
              </w:rPr>
              <w:t>其他</w:t>
            </w:r>
            <w:r w:rsidR="00B1568A" w:rsidRPr="00C16B0B">
              <w:rPr>
                <w:rFonts w:eastAsia="仿宋" w:cs="宋体" w:hint="eastAsia"/>
                <w:w w:val="80"/>
                <w:kern w:val="0"/>
                <w:sz w:val="24"/>
              </w:rPr>
              <w:t>形式如有认证单位请写出。</w:t>
            </w:r>
          </w:p>
        </w:tc>
      </w:tr>
      <w:tr w:rsidR="00C16B0B" w:rsidRPr="00C16B0B" w14:paraId="20173BAE" w14:textId="77777777" w:rsidTr="00A00058">
        <w:trPr>
          <w:trHeight w:val="300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E40C2" w14:textId="77777777" w:rsidR="00D54A6D" w:rsidRPr="00C16B0B" w:rsidRDefault="00D54A6D" w:rsidP="00097A8E">
            <w:pPr>
              <w:widowControl/>
              <w:jc w:val="left"/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t>一、送审代表作</w:t>
            </w:r>
            <w:r w:rsidR="00C941FD" w:rsidRPr="00C16B0B"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t>（论文限本人使用，为独立、第一或</w:t>
            </w:r>
            <w:r w:rsidR="00D87034" w:rsidRPr="00C16B0B"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t>第一</w:t>
            </w:r>
            <w:r w:rsidR="00C941FD" w:rsidRPr="00C16B0B"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t>通讯作者）</w:t>
            </w:r>
          </w:p>
        </w:tc>
      </w:tr>
      <w:tr w:rsidR="00C16B0B" w:rsidRPr="00C16B0B" w14:paraId="3F808A79" w14:textId="77777777" w:rsidTr="008309C2">
        <w:trPr>
          <w:trHeight w:val="1980"/>
        </w:trPr>
        <w:tc>
          <w:tcPr>
            <w:tcW w:w="255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FA96AC" w14:textId="77777777" w:rsidR="00342FF1" w:rsidRPr="00C16B0B" w:rsidRDefault="00342FF1" w:rsidP="00342FF1">
            <w:pPr>
              <w:widowControl/>
              <w:spacing w:line="340" w:lineRule="exac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  <w:p w14:paraId="36593696" w14:textId="4B381140" w:rsidR="00D54A6D" w:rsidRPr="00C16B0B" w:rsidRDefault="00D54A6D" w:rsidP="00342FF1">
            <w:pPr>
              <w:widowControl/>
              <w:spacing w:line="340" w:lineRule="exac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1．</w:t>
            </w:r>
            <w:proofErr w:type="gramStart"/>
            <w:r w:rsidR="009F53BB"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凤消龙</w:t>
            </w:r>
            <w:proofErr w:type="gramEnd"/>
            <w:r w:rsidR="009F53BB"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长：中华竞渡文化渊源流变的</w:t>
            </w:r>
            <w:proofErr w:type="gramStart"/>
            <w:r w:rsidR="009F53BB"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历史考略</w:t>
            </w:r>
            <w:proofErr w:type="gramEnd"/>
          </w:p>
        </w:tc>
        <w:tc>
          <w:tcPr>
            <w:tcW w:w="517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223FB4C2" w14:textId="77777777" w:rsidR="00342FF1" w:rsidRPr="00C16B0B" w:rsidRDefault="00342FF1" w:rsidP="00342FF1">
            <w:pPr>
              <w:widowControl/>
              <w:spacing w:line="340" w:lineRule="exac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  <w:p w14:paraId="5FC3151F" w14:textId="687316D4" w:rsidR="009F53BB" w:rsidRPr="00C16B0B" w:rsidRDefault="009F53BB" w:rsidP="00342FF1">
            <w:pPr>
              <w:widowControl/>
              <w:spacing w:line="340" w:lineRule="exac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</w:t>
            </w:r>
            <w:r w:rsidRPr="00C16B0B">
              <w:rPr>
                <w:rFonts w:ascii="仿宋" w:eastAsia="仿宋" w:hAnsi="仿宋" w:cs="宋体"/>
                <w:kern w:val="0"/>
                <w:sz w:val="22"/>
                <w:szCs w:val="22"/>
              </w:rPr>
              <w:t>021</w:t>
            </w: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.2，发表于《北京体育大学学报》</w:t>
            </w:r>
          </w:p>
          <w:p w14:paraId="5A0E38FA" w14:textId="77777777" w:rsidR="009F53BB" w:rsidRPr="00C16B0B" w:rsidRDefault="009F53BB" w:rsidP="00342FF1">
            <w:pPr>
              <w:widowControl/>
              <w:spacing w:line="340" w:lineRule="exac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/>
                <w:kern w:val="0"/>
                <w:sz w:val="22"/>
                <w:szCs w:val="22"/>
              </w:rPr>
              <w:t>CN：11-3785/G8</w:t>
            </w:r>
          </w:p>
          <w:p w14:paraId="178FF10F" w14:textId="6EACAC2E" w:rsidR="00D54A6D" w:rsidRPr="00C16B0B" w:rsidRDefault="009F53BB" w:rsidP="00342FF1">
            <w:pPr>
              <w:widowControl/>
              <w:spacing w:line="340" w:lineRule="exac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主办：北京体育大学</w:t>
            </w:r>
          </w:p>
        </w:tc>
        <w:tc>
          <w:tcPr>
            <w:tcW w:w="219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14:paraId="68B756F1" w14:textId="77777777" w:rsidR="00342FF1" w:rsidRPr="00C16B0B" w:rsidRDefault="00342FF1" w:rsidP="00342FF1">
            <w:pPr>
              <w:widowControl/>
              <w:spacing w:line="320" w:lineRule="exact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  <w:p w14:paraId="328E03EE" w14:textId="010645FB" w:rsidR="009F53BB" w:rsidRPr="00C16B0B" w:rsidRDefault="009F53BB" w:rsidP="00342FF1">
            <w:pPr>
              <w:widowControl/>
              <w:spacing w:line="320" w:lineRule="exact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第一作者</w:t>
            </w:r>
          </w:p>
          <w:p w14:paraId="0D39A246" w14:textId="77777777" w:rsidR="009F53BB" w:rsidRPr="00C16B0B" w:rsidRDefault="009F53BB" w:rsidP="00342FF1">
            <w:pPr>
              <w:widowControl/>
              <w:spacing w:line="320" w:lineRule="exact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全文约</w:t>
            </w:r>
            <w:r w:rsidRPr="00C16B0B">
              <w:rPr>
                <w:rFonts w:ascii="仿宋" w:eastAsia="仿宋" w:hAnsi="仿宋" w:cs="宋体"/>
                <w:kern w:val="0"/>
                <w:sz w:val="22"/>
                <w:szCs w:val="22"/>
              </w:rPr>
              <w:t>16000</w:t>
            </w: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字，本人撰写约</w:t>
            </w:r>
            <w:r w:rsidRPr="00C16B0B">
              <w:rPr>
                <w:rFonts w:ascii="仿宋" w:eastAsia="仿宋" w:hAnsi="仿宋" w:cs="宋体"/>
                <w:kern w:val="0"/>
                <w:sz w:val="22"/>
                <w:szCs w:val="22"/>
              </w:rPr>
              <w:t>15000</w:t>
            </w: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字</w:t>
            </w:r>
          </w:p>
          <w:p w14:paraId="01ABE4AB" w14:textId="77777777" w:rsidR="00D54A6D" w:rsidRPr="00C16B0B" w:rsidRDefault="009F53BB" w:rsidP="00342FF1">
            <w:pPr>
              <w:widowControl/>
              <w:spacing w:line="320" w:lineRule="exac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/>
                <w:kern w:val="0"/>
                <w:sz w:val="22"/>
                <w:szCs w:val="22"/>
              </w:rPr>
              <w:t>A</w:t>
            </w: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类，C</w:t>
            </w:r>
            <w:r w:rsidRPr="00C16B0B">
              <w:rPr>
                <w:rFonts w:ascii="仿宋" w:eastAsia="仿宋" w:hAnsi="仿宋" w:cs="宋体"/>
                <w:kern w:val="0"/>
                <w:sz w:val="22"/>
                <w:szCs w:val="22"/>
              </w:rPr>
              <w:t>SSCI</w:t>
            </w:r>
          </w:p>
          <w:p w14:paraId="7C33042D" w14:textId="77777777" w:rsidR="00342FF1" w:rsidRPr="00C16B0B" w:rsidRDefault="00342FF1" w:rsidP="00342FF1">
            <w:pPr>
              <w:widowControl/>
              <w:spacing w:line="320" w:lineRule="exac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  <w:p w14:paraId="081F9AC1" w14:textId="7712FE9D" w:rsidR="00342FF1" w:rsidRPr="00C16B0B" w:rsidRDefault="00342FF1" w:rsidP="00342FF1">
            <w:pPr>
              <w:widowControl/>
              <w:spacing w:line="320" w:lineRule="exac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C16B0B" w:rsidRPr="00C16B0B" w14:paraId="638EFFEB" w14:textId="77777777" w:rsidTr="008309C2">
        <w:trPr>
          <w:trHeight w:val="1980"/>
        </w:trPr>
        <w:tc>
          <w:tcPr>
            <w:tcW w:w="255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4D0BD0" w14:textId="0CC5318A" w:rsidR="00D54A6D" w:rsidRPr="00C16B0B" w:rsidRDefault="00D54A6D" w:rsidP="00342FF1">
            <w:pPr>
              <w:widowControl/>
              <w:spacing w:line="340" w:lineRule="exac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2．</w:t>
            </w:r>
            <w:r w:rsidR="009F53BB"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中国传统武术代际传承裂隙的生成逻辑及弥合路向</w:t>
            </w:r>
          </w:p>
        </w:tc>
        <w:tc>
          <w:tcPr>
            <w:tcW w:w="517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16954DC" w14:textId="77777777" w:rsidR="009F53BB" w:rsidRPr="00C16B0B" w:rsidRDefault="009F53BB" w:rsidP="00342FF1">
            <w:pPr>
              <w:widowControl/>
              <w:spacing w:line="340" w:lineRule="exac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2024.1.发表于《西安体育学院学报》</w:t>
            </w:r>
          </w:p>
          <w:p w14:paraId="70E97082" w14:textId="77777777" w:rsidR="009F53BB" w:rsidRPr="00C16B0B" w:rsidRDefault="009F53BB" w:rsidP="00342FF1">
            <w:pPr>
              <w:widowControl/>
              <w:spacing w:line="340" w:lineRule="exac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/>
                <w:kern w:val="0"/>
                <w:sz w:val="22"/>
                <w:szCs w:val="22"/>
              </w:rPr>
              <w:t>CN：61-1198/G8</w:t>
            </w:r>
          </w:p>
          <w:p w14:paraId="43CB0BD2" w14:textId="468E1D58" w:rsidR="00D54A6D" w:rsidRPr="00C16B0B" w:rsidRDefault="009F53BB" w:rsidP="00342FF1">
            <w:pPr>
              <w:widowControl/>
              <w:tabs>
                <w:tab w:val="left" w:pos="2322"/>
              </w:tabs>
              <w:spacing w:line="340" w:lineRule="exac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主办：西安体育学院</w:t>
            </w:r>
          </w:p>
        </w:tc>
        <w:tc>
          <w:tcPr>
            <w:tcW w:w="219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2DCF8A" w14:textId="77777777" w:rsidR="009F53BB" w:rsidRPr="00C16B0B" w:rsidRDefault="009F53BB" w:rsidP="00342FF1">
            <w:pPr>
              <w:widowControl/>
              <w:spacing w:line="300" w:lineRule="exac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第一作者</w:t>
            </w:r>
          </w:p>
          <w:p w14:paraId="3C7F95CF" w14:textId="77777777" w:rsidR="009F53BB" w:rsidRPr="00C16B0B" w:rsidRDefault="009F53BB" w:rsidP="00342FF1">
            <w:pPr>
              <w:widowControl/>
              <w:spacing w:line="300" w:lineRule="exac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全文约</w:t>
            </w:r>
            <w:r w:rsidRPr="00C16B0B">
              <w:rPr>
                <w:rFonts w:ascii="仿宋" w:eastAsia="仿宋" w:hAnsi="仿宋" w:cs="宋体"/>
                <w:kern w:val="0"/>
                <w:sz w:val="22"/>
                <w:szCs w:val="22"/>
              </w:rPr>
              <w:t>17000</w:t>
            </w: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字，本人撰写约1</w:t>
            </w:r>
            <w:r w:rsidRPr="00C16B0B">
              <w:rPr>
                <w:rFonts w:ascii="仿宋" w:eastAsia="仿宋" w:hAnsi="仿宋" w:cs="宋体"/>
                <w:kern w:val="0"/>
                <w:sz w:val="22"/>
                <w:szCs w:val="22"/>
              </w:rPr>
              <w:t>6</w:t>
            </w: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0</w:t>
            </w:r>
            <w:r w:rsidRPr="00C16B0B">
              <w:rPr>
                <w:rFonts w:ascii="仿宋" w:eastAsia="仿宋" w:hAnsi="仿宋" w:cs="宋体"/>
                <w:kern w:val="0"/>
                <w:sz w:val="22"/>
                <w:szCs w:val="22"/>
              </w:rPr>
              <w:t>00</w:t>
            </w: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字</w:t>
            </w:r>
          </w:p>
          <w:p w14:paraId="05A2F447" w14:textId="77777777" w:rsidR="009F53BB" w:rsidRPr="00C16B0B" w:rsidRDefault="009F53BB" w:rsidP="00342FF1">
            <w:pPr>
              <w:widowControl/>
              <w:spacing w:line="300" w:lineRule="exac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B类，C</w:t>
            </w:r>
            <w:r w:rsidRPr="00C16B0B">
              <w:rPr>
                <w:rFonts w:ascii="仿宋" w:eastAsia="仿宋" w:hAnsi="仿宋" w:cs="宋体"/>
                <w:kern w:val="0"/>
                <w:sz w:val="22"/>
                <w:szCs w:val="22"/>
              </w:rPr>
              <w:t>SSCI</w:t>
            </w:r>
          </w:p>
          <w:p w14:paraId="5F914849" w14:textId="5782059C" w:rsidR="00D54A6D" w:rsidRPr="00C16B0B" w:rsidRDefault="009F53BB" w:rsidP="00342FF1">
            <w:pPr>
              <w:widowControl/>
              <w:spacing w:line="300" w:lineRule="exac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人大复印报刊资料转载</w:t>
            </w:r>
          </w:p>
        </w:tc>
      </w:tr>
      <w:tr w:rsidR="00C16B0B" w:rsidRPr="00C16B0B" w14:paraId="34C93556" w14:textId="77777777" w:rsidTr="00B43F57">
        <w:trPr>
          <w:trHeight w:val="879"/>
        </w:trPr>
        <w:tc>
          <w:tcPr>
            <w:tcW w:w="25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FFCCDAF" w14:textId="77A75B63" w:rsidR="00D54A6D" w:rsidRPr="00C16B0B" w:rsidRDefault="00D54A6D" w:rsidP="008309C2">
            <w:pPr>
              <w:widowControl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5171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6BA152" w14:textId="77777777" w:rsidR="00D54A6D" w:rsidRPr="00C16B0B" w:rsidRDefault="00D54A6D" w:rsidP="008309C2">
            <w:pPr>
              <w:widowControl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1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188C3F" w14:textId="77777777" w:rsidR="00D54A6D" w:rsidRPr="00C16B0B" w:rsidRDefault="00D54A6D" w:rsidP="008309C2">
            <w:pPr>
              <w:widowControl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</w:tbl>
    <w:p w14:paraId="26100607" w14:textId="77777777" w:rsidR="00C736D8" w:rsidRPr="00C16B0B" w:rsidRDefault="00C736D8" w:rsidP="00C736D8">
      <w:pPr>
        <w:jc w:val="center"/>
        <w:rPr>
          <w:rFonts w:ascii="仿宋" w:eastAsia="仿宋" w:hAnsi="仿宋" w:hint="eastAsia"/>
        </w:rPr>
      </w:pPr>
      <w:r w:rsidRPr="00C16B0B">
        <w:rPr>
          <w:rFonts w:ascii="仿宋" w:eastAsia="仿宋" w:hAnsi="仿宋" w:hint="eastAsia"/>
        </w:rPr>
        <w:t>第2页</w:t>
      </w:r>
    </w:p>
    <w:tbl>
      <w:tblPr>
        <w:tblW w:w="992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2557"/>
        <w:gridCol w:w="6"/>
        <w:gridCol w:w="5139"/>
        <w:gridCol w:w="46"/>
        <w:gridCol w:w="2175"/>
      </w:tblGrid>
      <w:tr w:rsidR="00C16B0B" w:rsidRPr="00C16B0B" w14:paraId="155478AC" w14:textId="77777777" w:rsidTr="00A00058">
        <w:trPr>
          <w:trHeight w:val="1511"/>
        </w:trPr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3EF97" w14:textId="77777777" w:rsidR="008309C2" w:rsidRPr="00C16B0B" w:rsidRDefault="008309C2" w:rsidP="0068078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lastRenderedPageBreak/>
              <w:t>题   目</w:t>
            </w:r>
          </w:p>
        </w:tc>
        <w:tc>
          <w:tcPr>
            <w:tcW w:w="51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CB64C6" w14:textId="77777777" w:rsidR="008309C2" w:rsidRPr="00C16B0B" w:rsidRDefault="008309C2" w:rsidP="00680780">
            <w:pPr>
              <w:widowControl/>
              <w:spacing w:line="280" w:lineRule="exact"/>
              <w:rPr>
                <w:rFonts w:ascii="仿宋" w:eastAsia="仿宋" w:hAnsi="仿宋" w:cs="宋体" w:hint="eastAsia"/>
                <w:w w:val="80"/>
                <w:kern w:val="0"/>
                <w:sz w:val="24"/>
              </w:rPr>
            </w:pPr>
            <w:r w:rsidRPr="00C16B0B">
              <w:rPr>
                <w:rFonts w:ascii="仿宋" w:eastAsia="仿宋" w:hAnsi="仿宋" w:cs="宋体" w:hint="eastAsia"/>
                <w:w w:val="80"/>
                <w:kern w:val="0"/>
                <w:sz w:val="24"/>
              </w:rPr>
              <w:t>论文</w:t>
            </w:r>
            <w:r w:rsidR="00B1568A" w:rsidRPr="00C16B0B">
              <w:rPr>
                <w:rFonts w:ascii="仿宋" w:eastAsia="仿宋" w:hAnsi="仿宋" w:cs="宋体" w:hint="eastAsia"/>
                <w:w w:val="80"/>
                <w:kern w:val="0"/>
                <w:sz w:val="24"/>
              </w:rPr>
              <w:t>或</w:t>
            </w:r>
            <w:r w:rsidRPr="00C16B0B">
              <w:rPr>
                <w:rFonts w:ascii="仿宋" w:eastAsia="仿宋" w:hAnsi="仿宋" w:cs="宋体" w:hint="eastAsia"/>
                <w:w w:val="80"/>
                <w:kern w:val="0"/>
                <w:sz w:val="24"/>
              </w:rPr>
              <w:t>专著形式，请写何年月何刊物发表、出版（国内期刊注明CN号及主办单位，国外期刊注明ISSN号及出版社，著作应注明ISBN号及出版社；获奖注明获奖时间、等次及授奖部门）；</w:t>
            </w:r>
            <w:r w:rsidR="005739FC" w:rsidRPr="00C16B0B">
              <w:rPr>
                <w:rFonts w:ascii="仿宋" w:eastAsia="仿宋" w:hAnsi="仿宋" w:cs="宋体" w:hint="eastAsia"/>
                <w:w w:val="80"/>
                <w:kern w:val="0"/>
                <w:sz w:val="24"/>
              </w:rPr>
              <w:t>其他</w:t>
            </w:r>
            <w:r w:rsidRPr="00C16B0B">
              <w:rPr>
                <w:rFonts w:ascii="仿宋" w:eastAsia="仿宋" w:hAnsi="仿宋" w:cs="宋体" w:hint="eastAsia"/>
                <w:w w:val="80"/>
                <w:kern w:val="0"/>
                <w:sz w:val="24"/>
              </w:rPr>
              <w:t>形式请写何年何月取得何种类型成果。如有对应取得奖项请写出。</w:t>
            </w:r>
          </w:p>
          <w:p w14:paraId="57E5CF81" w14:textId="77777777" w:rsidR="008309C2" w:rsidRPr="00C16B0B" w:rsidRDefault="008309C2" w:rsidP="00680780">
            <w:pPr>
              <w:widowControl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65DF5" w14:textId="77777777" w:rsidR="00B1568A" w:rsidRPr="00C16B0B" w:rsidRDefault="00B1568A" w:rsidP="00B1568A">
            <w:pPr>
              <w:widowControl/>
              <w:spacing w:line="240" w:lineRule="exact"/>
              <w:rPr>
                <w:rFonts w:eastAsia="仿宋" w:cs="宋体"/>
                <w:w w:val="80"/>
                <w:kern w:val="0"/>
                <w:sz w:val="24"/>
              </w:rPr>
            </w:pPr>
            <w:r w:rsidRPr="00C16B0B">
              <w:rPr>
                <w:rFonts w:eastAsia="仿宋" w:cs="宋体" w:hint="eastAsia"/>
                <w:w w:val="80"/>
                <w:kern w:val="0"/>
                <w:sz w:val="24"/>
              </w:rPr>
              <w:t>作者排名。其中论文专著形式请写出本人撰写字数，对应学校高质量学术期刊目录类别，以及与之对应的</w:t>
            </w:r>
            <w:r w:rsidRPr="00C16B0B">
              <w:rPr>
                <w:rFonts w:eastAsia="仿宋" w:cs="宋体"/>
                <w:w w:val="80"/>
                <w:kern w:val="0"/>
                <w:sz w:val="24"/>
              </w:rPr>
              <w:t>SCI</w:t>
            </w:r>
            <w:r w:rsidRPr="00C16B0B">
              <w:rPr>
                <w:rFonts w:eastAsia="仿宋" w:cs="宋体" w:hint="eastAsia"/>
                <w:w w:val="80"/>
                <w:kern w:val="0"/>
                <w:sz w:val="24"/>
              </w:rPr>
              <w:t>、</w:t>
            </w:r>
            <w:r w:rsidRPr="00C16B0B">
              <w:rPr>
                <w:rFonts w:eastAsia="仿宋" w:cs="宋体"/>
                <w:w w:val="80"/>
                <w:kern w:val="0"/>
                <w:sz w:val="24"/>
              </w:rPr>
              <w:t>SSCI1-4</w:t>
            </w:r>
            <w:r w:rsidRPr="00C16B0B">
              <w:rPr>
                <w:rFonts w:eastAsia="仿宋" w:cs="宋体" w:hint="eastAsia"/>
                <w:w w:val="80"/>
                <w:kern w:val="0"/>
                <w:sz w:val="24"/>
              </w:rPr>
              <w:t>区，</w:t>
            </w:r>
            <w:r w:rsidRPr="00C16B0B">
              <w:rPr>
                <w:rFonts w:eastAsia="仿宋" w:cs="宋体"/>
                <w:w w:val="80"/>
                <w:kern w:val="0"/>
                <w:sz w:val="24"/>
              </w:rPr>
              <w:t>EI</w:t>
            </w:r>
            <w:r w:rsidRPr="00C16B0B">
              <w:rPr>
                <w:rFonts w:eastAsia="仿宋" w:cs="宋体" w:hint="eastAsia"/>
                <w:w w:val="80"/>
                <w:kern w:val="0"/>
                <w:sz w:val="24"/>
              </w:rPr>
              <w:t>期刊或会议论文，</w:t>
            </w:r>
            <w:r w:rsidRPr="00C16B0B">
              <w:rPr>
                <w:rFonts w:eastAsia="仿宋" w:cs="宋体"/>
                <w:w w:val="80"/>
                <w:kern w:val="0"/>
                <w:sz w:val="24"/>
              </w:rPr>
              <w:t>CSSCI</w:t>
            </w:r>
            <w:r w:rsidRPr="00C16B0B">
              <w:rPr>
                <w:rFonts w:eastAsia="仿宋" w:cs="宋体" w:hint="eastAsia"/>
                <w:w w:val="80"/>
                <w:kern w:val="0"/>
                <w:sz w:val="24"/>
              </w:rPr>
              <w:t>，</w:t>
            </w:r>
            <w:r w:rsidRPr="00C16B0B">
              <w:rPr>
                <w:rFonts w:eastAsia="仿宋" w:cs="宋体"/>
                <w:w w:val="80"/>
                <w:kern w:val="0"/>
                <w:sz w:val="24"/>
              </w:rPr>
              <w:t>CSSCI</w:t>
            </w:r>
            <w:r w:rsidRPr="00C16B0B">
              <w:rPr>
                <w:rFonts w:eastAsia="仿宋" w:cs="宋体" w:hint="eastAsia"/>
                <w:w w:val="80"/>
                <w:kern w:val="0"/>
                <w:sz w:val="24"/>
              </w:rPr>
              <w:t>扩展版，</w:t>
            </w:r>
            <w:r w:rsidRPr="00C16B0B">
              <w:rPr>
                <w:rFonts w:eastAsia="仿宋" w:cs="宋体"/>
                <w:w w:val="80"/>
                <w:kern w:val="0"/>
                <w:sz w:val="24"/>
              </w:rPr>
              <w:t>CSCD</w:t>
            </w:r>
            <w:r w:rsidRPr="00C16B0B">
              <w:rPr>
                <w:rFonts w:eastAsia="仿宋" w:cs="宋体" w:hint="eastAsia"/>
                <w:w w:val="80"/>
                <w:kern w:val="0"/>
                <w:sz w:val="24"/>
              </w:rPr>
              <w:t>，北大核心等收录在此注明；</w:t>
            </w:r>
          </w:p>
          <w:p w14:paraId="5A5F4E87" w14:textId="77777777" w:rsidR="008309C2" w:rsidRPr="00C16B0B" w:rsidRDefault="00532612" w:rsidP="00B1568A">
            <w:pPr>
              <w:widowControl/>
              <w:spacing w:line="240" w:lineRule="exact"/>
              <w:rPr>
                <w:rFonts w:eastAsia="仿宋" w:cs="宋体"/>
                <w:w w:val="80"/>
                <w:kern w:val="0"/>
                <w:sz w:val="24"/>
              </w:rPr>
            </w:pPr>
            <w:r w:rsidRPr="00C16B0B">
              <w:rPr>
                <w:rFonts w:eastAsia="仿宋" w:cs="宋体" w:hint="eastAsia"/>
                <w:w w:val="80"/>
                <w:kern w:val="0"/>
                <w:sz w:val="24"/>
              </w:rPr>
              <w:t>其他</w:t>
            </w:r>
            <w:r w:rsidR="00B1568A" w:rsidRPr="00C16B0B">
              <w:rPr>
                <w:rFonts w:eastAsia="仿宋" w:cs="宋体" w:hint="eastAsia"/>
                <w:w w:val="80"/>
                <w:kern w:val="0"/>
                <w:sz w:val="24"/>
              </w:rPr>
              <w:t>形式如有认证单位请写出</w:t>
            </w:r>
          </w:p>
        </w:tc>
      </w:tr>
      <w:tr w:rsidR="00C16B0B" w:rsidRPr="00C16B0B" w14:paraId="533F6E33" w14:textId="77777777" w:rsidTr="00A00058">
        <w:trPr>
          <w:trHeight w:val="300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619FA" w14:textId="77777777" w:rsidR="00C941FD" w:rsidRPr="00C16B0B" w:rsidRDefault="00C941FD" w:rsidP="00F00297">
            <w:pPr>
              <w:widowControl/>
              <w:jc w:val="left"/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t>二、任现职以来其他正式发表、出版的成果（论文限本人使用，为独立、第一或</w:t>
            </w:r>
            <w:r w:rsidR="00D87034" w:rsidRPr="00C16B0B"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t>第一</w:t>
            </w:r>
            <w:r w:rsidRPr="00C16B0B"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t>通讯作者）</w:t>
            </w:r>
          </w:p>
        </w:tc>
      </w:tr>
      <w:tr w:rsidR="00C16B0B" w:rsidRPr="00C16B0B" w14:paraId="6E3D34BC" w14:textId="77777777" w:rsidTr="00A00058">
        <w:trPr>
          <w:trHeight w:val="1980"/>
        </w:trPr>
        <w:tc>
          <w:tcPr>
            <w:tcW w:w="256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738753" w14:textId="6A69E158" w:rsidR="00C941FD" w:rsidRPr="00C16B0B" w:rsidRDefault="00C941FD" w:rsidP="00342FF1">
            <w:pPr>
              <w:widowControl/>
              <w:spacing w:line="340" w:lineRule="exact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1．</w:t>
            </w:r>
            <w:r w:rsidR="00342FF1"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中国</w:t>
            </w:r>
            <w:proofErr w:type="gramStart"/>
            <w:r w:rsidR="00342FF1"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古代鸟舟</w:t>
            </w:r>
            <w:proofErr w:type="gramEnd"/>
            <w:r w:rsidR="00342FF1"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竞渡源流的史料取证及考辨——兼论中华竞渡文化起源与谱系</w:t>
            </w:r>
          </w:p>
        </w:tc>
        <w:tc>
          <w:tcPr>
            <w:tcW w:w="518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14:paraId="5746CACB" w14:textId="77777777" w:rsidR="00342FF1" w:rsidRPr="00C16B0B" w:rsidRDefault="00342FF1" w:rsidP="00342FF1">
            <w:pPr>
              <w:widowControl/>
              <w:spacing w:line="340" w:lineRule="exac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</w:t>
            </w:r>
            <w:r w:rsidRPr="00C16B0B">
              <w:rPr>
                <w:rFonts w:ascii="仿宋" w:eastAsia="仿宋" w:hAnsi="仿宋" w:cs="宋体"/>
                <w:kern w:val="0"/>
                <w:sz w:val="22"/>
                <w:szCs w:val="22"/>
              </w:rPr>
              <w:t>022</w:t>
            </w: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.2，发表于《西安体育学院学报》</w:t>
            </w:r>
          </w:p>
          <w:p w14:paraId="51DEC1F6" w14:textId="77777777" w:rsidR="00342FF1" w:rsidRPr="00C16B0B" w:rsidRDefault="00342FF1" w:rsidP="00342FF1">
            <w:pPr>
              <w:widowControl/>
              <w:tabs>
                <w:tab w:val="left" w:pos="2322"/>
              </w:tabs>
              <w:spacing w:line="340" w:lineRule="exac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/>
                <w:kern w:val="0"/>
                <w:sz w:val="22"/>
                <w:szCs w:val="22"/>
              </w:rPr>
              <w:t>CN：61-1198/G8</w:t>
            </w:r>
          </w:p>
          <w:p w14:paraId="69C3C9A4" w14:textId="77777777" w:rsidR="00342FF1" w:rsidRPr="00C16B0B" w:rsidRDefault="00342FF1" w:rsidP="00342FF1">
            <w:pPr>
              <w:widowControl/>
              <w:spacing w:line="340" w:lineRule="exac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主办：西安体育学院</w:t>
            </w:r>
          </w:p>
          <w:p w14:paraId="421B4B1A" w14:textId="77777777" w:rsidR="00C941FD" w:rsidRPr="00C16B0B" w:rsidRDefault="00C941FD" w:rsidP="00342FF1">
            <w:pPr>
              <w:widowControl/>
              <w:spacing w:line="340" w:lineRule="exac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17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14:paraId="4D7EBB62" w14:textId="77777777" w:rsidR="00342FF1" w:rsidRPr="00C16B0B" w:rsidRDefault="00342FF1" w:rsidP="00342FF1">
            <w:pPr>
              <w:widowControl/>
              <w:spacing w:line="340" w:lineRule="exact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第一作者</w:t>
            </w:r>
          </w:p>
          <w:p w14:paraId="11E78661" w14:textId="77777777" w:rsidR="00342FF1" w:rsidRPr="00C16B0B" w:rsidRDefault="00342FF1" w:rsidP="00342FF1">
            <w:pPr>
              <w:widowControl/>
              <w:spacing w:line="340" w:lineRule="exact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全文约</w:t>
            </w:r>
            <w:r w:rsidRPr="00C16B0B">
              <w:rPr>
                <w:rFonts w:ascii="仿宋" w:eastAsia="仿宋" w:hAnsi="仿宋" w:cs="宋体"/>
                <w:kern w:val="0"/>
                <w:sz w:val="22"/>
                <w:szCs w:val="22"/>
              </w:rPr>
              <w:t>17000</w:t>
            </w: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字，本人撰写约1</w:t>
            </w:r>
            <w:r w:rsidRPr="00C16B0B">
              <w:rPr>
                <w:rFonts w:ascii="仿宋" w:eastAsia="仿宋" w:hAnsi="仿宋" w:cs="宋体"/>
                <w:kern w:val="0"/>
                <w:sz w:val="22"/>
                <w:szCs w:val="22"/>
              </w:rPr>
              <w:t>6000</w:t>
            </w: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字</w:t>
            </w:r>
          </w:p>
          <w:p w14:paraId="2C1CF705" w14:textId="662D00FE" w:rsidR="00C941FD" w:rsidRPr="00C16B0B" w:rsidRDefault="00342FF1" w:rsidP="00342FF1">
            <w:pPr>
              <w:widowControl/>
              <w:spacing w:line="340" w:lineRule="exac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B类，C</w:t>
            </w:r>
            <w:r w:rsidRPr="00C16B0B">
              <w:rPr>
                <w:rFonts w:ascii="仿宋" w:eastAsia="仿宋" w:hAnsi="仿宋" w:cs="宋体"/>
                <w:kern w:val="0"/>
                <w:sz w:val="22"/>
                <w:szCs w:val="22"/>
              </w:rPr>
              <w:t>SSCI</w:t>
            </w:r>
          </w:p>
        </w:tc>
      </w:tr>
      <w:tr w:rsidR="00C16B0B" w:rsidRPr="00C16B0B" w14:paraId="6ECFA0A9" w14:textId="77777777" w:rsidTr="000F5332">
        <w:trPr>
          <w:trHeight w:val="1569"/>
        </w:trPr>
        <w:tc>
          <w:tcPr>
            <w:tcW w:w="256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7D580E" w14:textId="77777777" w:rsidR="00342FF1" w:rsidRPr="00C16B0B" w:rsidRDefault="00C941FD" w:rsidP="000F5332">
            <w:pPr>
              <w:widowControl/>
              <w:spacing w:line="340" w:lineRule="exac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2．</w:t>
            </w:r>
            <w:r w:rsidR="00342FF1"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凤舟竞渡的起源、流变及其体育价值释义</w:t>
            </w:r>
          </w:p>
          <w:p w14:paraId="3D1CF9CC" w14:textId="7AA7D1F8" w:rsidR="00C941FD" w:rsidRPr="00C16B0B" w:rsidRDefault="00C941FD" w:rsidP="000F5332">
            <w:pPr>
              <w:widowControl/>
              <w:spacing w:line="340" w:lineRule="exact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518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DD6D53" w14:textId="77777777" w:rsidR="00342FF1" w:rsidRPr="00C16B0B" w:rsidRDefault="00342FF1" w:rsidP="000F5332">
            <w:pPr>
              <w:widowControl/>
              <w:spacing w:line="340" w:lineRule="exac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</w:t>
            </w:r>
            <w:r w:rsidRPr="00C16B0B">
              <w:rPr>
                <w:rFonts w:ascii="仿宋" w:eastAsia="仿宋" w:hAnsi="仿宋" w:cs="宋体"/>
                <w:kern w:val="0"/>
                <w:sz w:val="22"/>
                <w:szCs w:val="22"/>
              </w:rPr>
              <w:t>019</w:t>
            </w: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.</w:t>
            </w:r>
            <w:r w:rsidRPr="00C16B0B">
              <w:rPr>
                <w:rFonts w:ascii="仿宋" w:eastAsia="仿宋" w:hAnsi="仿宋" w:cs="宋体"/>
                <w:kern w:val="0"/>
                <w:sz w:val="22"/>
                <w:szCs w:val="22"/>
              </w:rPr>
              <w:t>5</w:t>
            </w: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，发表于《首都体育学院学报》</w:t>
            </w:r>
          </w:p>
          <w:p w14:paraId="4BB7E96F" w14:textId="77777777" w:rsidR="00342FF1" w:rsidRPr="00C16B0B" w:rsidRDefault="00342FF1" w:rsidP="000F5332">
            <w:pPr>
              <w:widowControl/>
              <w:spacing w:line="340" w:lineRule="exac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/>
                <w:kern w:val="0"/>
                <w:sz w:val="22"/>
                <w:szCs w:val="22"/>
              </w:rPr>
              <w:t>CN：11-4513/G</w:t>
            </w:r>
          </w:p>
          <w:p w14:paraId="698330E5" w14:textId="77777777" w:rsidR="00342FF1" w:rsidRPr="00C16B0B" w:rsidRDefault="00342FF1" w:rsidP="000F5332">
            <w:pPr>
              <w:widowControl/>
              <w:spacing w:line="340" w:lineRule="exac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主办：首都体育学院</w:t>
            </w:r>
          </w:p>
          <w:p w14:paraId="1BA7D75C" w14:textId="77777777" w:rsidR="00C941FD" w:rsidRPr="00C16B0B" w:rsidRDefault="00C941FD" w:rsidP="000F5332">
            <w:pPr>
              <w:widowControl/>
              <w:tabs>
                <w:tab w:val="left" w:pos="2322"/>
              </w:tabs>
              <w:spacing w:line="340" w:lineRule="exac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17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6B05C9" w14:textId="77777777" w:rsidR="00342FF1" w:rsidRPr="00C16B0B" w:rsidRDefault="00342FF1" w:rsidP="000F5332">
            <w:pPr>
              <w:widowControl/>
              <w:spacing w:line="340" w:lineRule="exact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第一作者</w:t>
            </w:r>
          </w:p>
          <w:p w14:paraId="5AC9B5C7" w14:textId="77777777" w:rsidR="00342FF1" w:rsidRPr="00C16B0B" w:rsidRDefault="00342FF1" w:rsidP="000F5332">
            <w:pPr>
              <w:widowControl/>
              <w:spacing w:line="340" w:lineRule="exact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全文约</w:t>
            </w:r>
            <w:r w:rsidRPr="00C16B0B">
              <w:rPr>
                <w:rFonts w:ascii="仿宋" w:eastAsia="仿宋" w:hAnsi="仿宋" w:cs="宋体"/>
                <w:kern w:val="0"/>
                <w:sz w:val="22"/>
                <w:szCs w:val="22"/>
              </w:rPr>
              <w:t>13000</w:t>
            </w: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字，本人撰写约1</w:t>
            </w:r>
            <w:r w:rsidRPr="00C16B0B">
              <w:rPr>
                <w:rFonts w:ascii="仿宋" w:eastAsia="仿宋" w:hAnsi="仿宋" w:cs="宋体"/>
                <w:kern w:val="0"/>
                <w:sz w:val="22"/>
                <w:szCs w:val="22"/>
              </w:rPr>
              <w:t>2000</w:t>
            </w: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字</w:t>
            </w:r>
          </w:p>
          <w:p w14:paraId="10FDAC82" w14:textId="074F7142" w:rsidR="00C941FD" w:rsidRPr="00C16B0B" w:rsidRDefault="00342FF1" w:rsidP="000F5332">
            <w:pPr>
              <w:widowControl/>
              <w:spacing w:line="340" w:lineRule="exac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/>
                <w:kern w:val="0"/>
                <w:sz w:val="22"/>
                <w:szCs w:val="22"/>
              </w:rPr>
              <w:t>C</w:t>
            </w: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类，C</w:t>
            </w:r>
            <w:r w:rsidRPr="00C16B0B">
              <w:rPr>
                <w:rFonts w:ascii="仿宋" w:eastAsia="仿宋" w:hAnsi="仿宋" w:cs="宋体"/>
                <w:kern w:val="0"/>
                <w:sz w:val="22"/>
                <w:szCs w:val="22"/>
              </w:rPr>
              <w:t>SSCI</w:t>
            </w:r>
          </w:p>
        </w:tc>
      </w:tr>
      <w:tr w:rsidR="00C16B0B" w:rsidRPr="00C16B0B" w14:paraId="4D65679F" w14:textId="77777777" w:rsidTr="00A00058">
        <w:trPr>
          <w:trHeight w:val="300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4469A" w14:textId="77777777" w:rsidR="00D54A6D" w:rsidRPr="00C16B0B" w:rsidRDefault="00C941FD" w:rsidP="00033D91">
            <w:pPr>
              <w:widowControl/>
              <w:jc w:val="left"/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t>三</w:t>
            </w:r>
            <w:r w:rsidR="00D54A6D" w:rsidRPr="00C16B0B"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t>、</w:t>
            </w:r>
            <w:r w:rsidRPr="00C16B0B"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t>任现职以来，其他正式发表、出版的成果（非本人使用，为第一或</w:t>
            </w:r>
            <w:r w:rsidR="00D87034" w:rsidRPr="00C16B0B"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t>第一</w:t>
            </w:r>
            <w:r w:rsidRPr="00C16B0B"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t>通讯作者）</w:t>
            </w:r>
          </w:p>
        </w:tc>
      </w:tr>
      <w:tr w:rsidR="00C16B0B" w:rsidRPr="00C16B0B" w14:paraId="0E54D54F" w14:textId="77777777" w:rsidTr="008309C2">
        <w:trPr>
          <w:trHeight w:val="1020"/>
        </w:trPr>
        <w:tc>
          <w:tcPr>
            <w:tcW w:w="25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158803" w14:textId="77777777" w:rsidR="008E1FEF" w:rsidRDefault="008E1FEF" w:rsidP="000F5332">
            <w:pPr>
              <w:widowControl/>
              <w:spacing w:line="320" w:lineRule="exact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  <w:p w14:paraId="66995D6A" w14:textId="6EB342C6" w:rsidR="00D54A6D" w:rsidRPr="00C16B0B" w:rsidRDefault="00C941FD" w:rsidP="000F5332">
            <w:pPr>
              <w:widowControl/>
              <w:spacing w:line="320" w:lineRule="exact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1．</w:t>
            </w:r>
            <w:r w:rsidR="00342FF1"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中华竞渡文化谱系中“差序共竞”格局生成的历史社会学考察</w:t>
            </w:r>
          </w:p>
        </w:tc>
        <w:tc>
          <w:tcPr>
            <w:tcW w:w="514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6B947E5" w14:textId="77777777" w:rsidR="008E1FEF" w:rsidRDefault="008E1FEF" w:rsidP="000F5332">
            <w:pPr>
              <w:widowControl/>
              <w:spacing w:line="320" w:lineRule="exact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  <w:p w14:paraId="676A9F26" w14:textId="4B0FC304" w:rsidR="00342FF1" w:rsidRPr="00C16B0B" w:rsidRDefault="00342FF1" w:rsidP="000F5332">
            <w:pPr>
              <w:widowControl/>
              <w:spacing w:line="320" w:lineRule="exact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</w:t>
            </w:r>
            <w:r w:rsidRPr="00C16B0B">
              <w:rPr>
                <w:rFonts w:ascii="仿宋" w:eastAsia="仿宋" w:hAnsi="仿宋" w:cs="宋体"/>
                <w:kern w:val="0"/>
                <w:sz w:val="22"/>
                <w:szCs w:val="22"/>
              </w:rPr>
              <w:t>023</w:t>
            </w: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.</w:t>
            </w:r>
            <w:r w:rsidRPr="00C16B0B">
              <w:rPr>
                <w:rFonts w:ascii="仿宋" w:eastAsia="仿宋" w:hAnsi="仿宋" w:cs="宋体"/>
                <w:kern w:val="0"/>
                <w:sz w:val="22"/>
                <w:szCs w:val="22"/>
              </w:rPr>
              <w:t>2</w:t>
            </w: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，发表于《体育科学》</w:t>
            </w:r>
          </w:p>
          <w:p w14:paraId="006850E5" w14:textId="77777777" w:rsidR="00342FF1" w:rsidRPr="00C16B0B" w:rsidRDefault="00342FF1" w:rsidP="000F5332">
            <w:pPr>
              <w:widowControl/>
              <w:spacing w:line="320" w:lineRule="exact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/>
                <w:kern w:val="0"/>
                <w:sz w:val="22"/>
                <w:szCs w:val="22"/>
              </w:rPr>
              <w:t>CN：11-1295/G8</w:t>
            </w:r>
          </w:p>
          <w:p w14:paraId="24A18E91" w14:textId="3CF41DBC" w:rsidR="00D54A6D" w:rsidRPr="00C16B0B" w:rsidRDefault="00342FF1" w:rsidP="000F5332">
            <w:pPr>
              <w:widowControl/>
              <w:spacing w:line="320" w:lineRule="exact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主办：中国体育科学学会</w:t>
            </w:r>
          </w:p>
        </w:tc>
        <w:tc>
          <w:tcPr>
            <w:tcW w:w="222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510443" w14:textId="77777777" w:rsidR="008E1FEF" w:rsidRDefault="008E1FEF" w:rsidP="000F5332">
            <w:pPr>
              <w:widowControl/>
              <w:spacing w:line="300" w:lineRule="exact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  <w:p w14:paraId="39333CE7" w14:textId="7D07F50E" w:rsidR="00342FF1" w:rsidRPr="00C16B0B" w:rsidRDefault="00342FF1" w:rsidP="000F5332">
            <w:pPr>
              <w:widowControl/>
              <w:spacing w:line="300" w:lineRule="exact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通讯作者</w:t>
            </w:r>
          </w:p>
          <w:p w14:paraId="7DB44CF8" w14:textId="77777777" w:rsidR="00342FF1" w:rsidRPr="00C16B0B" w:rsidRDefault="00342FF1" w:rsidP="000F5332">
            <w:pPr>
              <w:widowControl/>
              <w:spacing w:line="300" w:lineRule="exact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全文约</w:t>
            </w:r>
            <w:r w:rsidRPr="00C16B0B">
              <w:rPr>
                <w:rFonts w:ascii="仿宋" w:eastAsia="仿宋" w:hAnsi="仿宋" w:cs="宋体"/>
                <w:kern w:val="0"/>
                <w:sz w:val="22"/>
                <w:szCs w:val="22"/>
              </w:rPr>
              <w:t>19000</w:t>
            </w: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字，本人撰写约</w:t>
            </w:r>
            <w:r w:rsidRPr="00C16B0B">
              <w:rPr>
                <w:rFonts w:ascii="仿宋" w:eastAsia="仿宋" w:hAnsi="仿宋" w:cs="宋体"/>
                <w:kern w:val="0"/>
                <w:sz w:val="22"/>
                <w:szCs w:val="22"/>
              </w:rPr>
              <w:t>8000</w:t>
            </w: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字</w:t>
            </w:r>
          </w:p>
          <w:p w14:paraId="64E70918" w14:textId="08F9CB3F" w:rsidR="00D54A6D" w:rsidRPr="00C16B0B" w:rsidRDefault="00342FF1" w:rsidP="000F5332">
            <w:pPr>
              <w:widowControl/>
              <w:spacing w:line="300" w:lineRule="exact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/>
                <w:kern w:val="0"/>
                <w:sz w:val="22"/>
                <w:szCs w:val="22"/>
              </w:rPr>
              <w:t>A</w:t>
            </w: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类，C</w:t>
            </w:r>
            <w:r w:rsidRPr="00C16B0B">
              <w:rPr>
                <w:rFonts w:ascii="仿宋" w:eastAsia="仿宋" w:hAnsi="仿宋" w:cs="宋体"/>
                <w:kern w:val="0"/>
                <w:sz w:val="22"/>
                <w:szCs w:val="22"/>
              </w:rPr>
              <w:t>SSCI</w:t>
            </w:r>
          </w:p>
        </w:tc>
      </w:tr>
      <w:tr w:rsidR="00C16B0B" w:rsidRPr="00C16B0B" w14:paraId="17B62288" w14:textId="77777777" w:rsidTr="008309C2">
        <w:trPr>
          <w:trHeight w:val="1020"/>
        </w:trPr>
        <w:tc>
          <w:tcPr>
            <w:tcW w:w="255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C075BE" w14:textId="77777777" w:rsidR="00033D91" w:rsidRPr="00C16B0B" w:rsidRDefault="00033D91" w:rsidP="000F5332">
            <w:pPr>
              <w:widowControl/>
              <w:spacing w:line="320" w:lineRule="exact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  <w:p w14:paraId="6971E9E4" w14:textId="5EDE70B5" w:rsidR="00D54A6D" w:rsidRPr="00C16B0B" w:rsidRDefault="00C941FD" w:rsidP="000F5332">
            <w:pPr>
              <w:widowControl/>
              <w:spacing w:line="320" w:lineRule="exact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2．</w:t>
            </w:r>
            <w:r w:rsidR="00342FF1"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中华传统体育竞</w:t>
            </w:r>
            <w:proofErr w:type="gramStart"/>
            <w:r w:rsidR="00342FF1"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合精神论绎</w:t>
            </w:r>
            <w:proofErr w:type="gramEnd"/>
          </w:p>
        </w:tc>
        <w:tc>
          <w:tcPr>
            <w:tcW w:w="514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815B7D" w14:textId="77777777" w:rsidR="000F5332" w:rsidRPr="00C16B0B" w:rsidRDefault="000F5332" w:rsidP="000F5332">
            <w:pPr>
              <w:widowControl/>
              <w:spacing w:line="320" w:lineRule="exact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  <w:p w14:paraId="4685D99D" w14:textId="60356C1C" w:rsidR="00342FF1" w:rsidRPr="00C16B0B" w:rsidRDefault="00342FF1" w:rsidP="000F5332">
            <w:pPr>
              <w:widowControl/>
              <w:spacing w:line="320" w:lineRule="exact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</w:t>
            </w:r>
            <w:r w:rsidRPr="00C16B0B">
              <w:rPr>
                <w:rFonts w:ascii="仿宋" w:eastAsia="仿宋" w:hAnsi="仿宋" w:cs="宋体"/>
                <w:kern w:val="0"/>
                <w:sz w:val="22"/>
                <w:szCs w:val="22"/>
              </w:rPr>
              <w:t>02</w:t>
            </w: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3.</w:t>
            </w:r>
            <w:r w:rsidRPr="00C16B0B">
              <w:rPr>
                <w:rFonts w:ascii="仿宋" w:eastAsia="仿宋" w:hAnsi="仿宋" w:cs="宋体"/>
                <w:kern w:val="0"/>
                <w:sz w:val="22"/>
                <w:szCs w:val="22"/>
              </w:rPr>
              <w:t>9</w:t>
            </w: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，发表于《沈阳体育学院学报》</w:t>
            </w:r>
          </w:p>
          <w:p w14:paraId="17FA26E4" w14:textId="77777777" w:rsidR="00342FF1" w:rsidRPr="00C16B0B" w:rsidRDefault="00342FF1" w:rsidP="000F5332">
            <w:pPr>
              <w:widowControl/>
              <w:spacing w:line="320" w:lineRule="exact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/>
                <w:kern w:val="0"/>
                <w:sz w:val="22"/>
                <w:szCs w:val="22"/>
              </w:rPr>
              <w:t>CN：21-1081/G8</w:t>
            </w:r>
          </w:p>
          <w:p w14:paraId="5226B0EF" w14:textId="277E7C6F" w:rsidR="00D54A6D" w:rsidRPr="00C16B0B" w:rsidRDefault="00342FF1" w:rsidP="000F5332">
            <w:pPr>
              <w:widowControl/>
              <w:spacing w:line="320" w:lineRule="exact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主办：沈阳体育学院</w:t>
            </w:r>
          </w:p>
        </w:tc>
        <w:tc>
          <w:tcPr>
            <w:tcW w:w="222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D8727D" w14:textId="77777777" w:rsidR="00D54A6D" w:rsidRPr="00C16B0B" w:rsidRDefault="00D54A6D" w:rsidP="000F5332">
            <w:pPr>
              <w:widowControl/>
              <w:spacing w:line="300" w:lineRule="exact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  <w:p w14:paraId="1BACFB48" w14:textId="77777777" w:rsidR="00342FF1" w:rsidRPr="00C16B0B" w:rsidRDefault="00342FF1" w:rsidP="000F5332">
            <w:pPr>
              <w:widowControl/>
              <w:spacing w:line="300" w:lineRule="exact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通讯作者</w:t>
            </w:r>
          </w:p>
          <w:p w14:paraId="5630B2C6" w14:textId="77777777" w:rsidR="00342FF1" w:rsidRPr="00C16B0B" w:rsidRDefault="00342FF1" w:rsidP="000F5332">
            <w:pPr>
              <w:widowControl/>
              <w:spacing w:line="300" w:lineRule="exact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全文约</w:t>
            </w:r>
            <w:r w:rsidRPr="00C16B0B">
              <w:rPr>
                <w:rFonts w:ascii="仿宋" w:eastAsia="仿宋" w:hAnsi="仿宋" w:cs="宋体"/>
                <w:kern w:val="0"/>
                <w:sz w:val="22"/>
                <w:szCs w:val="22"/>
              </w:rPr>
              <w:t>1</w:t>
            </w: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5</w:t>
            </w:r>
            <w:r w:rsidRPr="00C16B0B">
              <w:rPr>
                <w:rFonts w:ascii="仿宋" w:eastAsia="仿宋" w:hAnsi="仿宋" w:cs="宋体"/>
                <w:kern w:val="0"/>
                <w:sz w:val="22"/>
                <w:szCs w:val="22"/>
              </w:rPr>
              <w:t>000</w:t>
            </w: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字，本人撰写约7</w:t>
            </w:r>
            <w:r w:rsidRPr="00C16B0B">
              <w:rPr>
                <w:rFonts w:ascii="仿宋" w:eastAsia="仿宋" w:hAnsi="仿宋" w:cs="宋体"/>
                <w:kern w:val="0"/>
                <w:sz w:val="22"/>
                <w:szCs w:val="22"/>
              </w:rPr>
              <w:t>000</w:t>
            </w: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字</w:t>
            </w:r>
          </w:p>
          <w:p w14:paraId="254749EC" w14:textId="77777777" w:rsidR="00342FF1" w:rsidRPr="00C16B0B" w:rsidRDefault="00342FF1" w:rsidP="000F5332">
            <w:pPr>
              <w:widowControl/>
              <w:spacing w:line="300" w:lineRule="exact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C类，C</w:t>
            </w:r>
            <w:r w:rsidRPr="00C16B0B">
              <w:rPr>
                <w:rFonts w:ascii="仿宋" w:eastAsia="仿宋" w:hAnsi="仿宋" w:cs="宋体"/>
                <w:kern w:val="0"/>
                <w:sz w:val="22"/>
                <w:szCs w:val="22"/>
              </w:rPr>
              <w:t>SSCI</w:t>
            </w:r>
          </w:p>
          <w:p w14:paraId="315EAA40" w14:textId="77777777" w:rsidR="00342FF1" w:rsidRPr="00C16B0B" w:rsidRDefault="00342FF1" w:rsidP="000F5332">
            <w:pPr>
              <w:widowControl/>
              <w:spacing w:line="300" w:lineRule="exact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C16B0B" w:rsidRPr="00C16B0B" w14:paraId="282858EE" w14:textId="77777777" w:rsidTr="00033D91">
        <w:trPr>
          <w:trHeight w:val="1074"/>
        </w:trPr>
        <w:tc>
          <w:tcPr>
            <w:tcW w:w="2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0D9C5" w14:textId="77777777" w:rsidR="00097A8E" w:rsidRPr="00C16B0B" w:rsidRDefault="00342FF1" w:rsidP="000F5332">
            <w:pPr>
              <w:widowControl/>
              <w:spacing w:line="320" w:lineRule="exact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3. 如何看待体育人类学的过去、现在与未来——国内体育人类学学者四人谈</w:t>
            </w:r>
          </w:p>
          <w:p w14:paraId="22516A18" w14:textId="77777777" w:rsidR="00342FF1" w:rsidRPr="00C16B0B" w:rsidRDefault="00342FF1" w:rsidP="000F5332">
            <w:pPr>
              <w:widowControl/>
              <w:spacing w:line="320" w:lineRule="exact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  <w:p w14:paraId="2F0C88BE" w14:textId="77777777" w:rsidR="00342FF1" w:rsidRPr="00C16B0B" w:rsidRDefault="00342FF1" w:rsidP="000F5332">
            <w:pPr>
              <w:widowControl/>
              <w:spacing w:line="320" w:lineRule="exact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4.</w:t>
            </w:r>
            <w:r w:rsidRPr="00C16B0B">
              <w:rPr>
                <w:rFonts w:ascii="仿宋" w:eastAsia="仿宋" w:hAnsi="仿宋" w:cs="宋体"/>
                <w:kern w:val="0"/>
                <w:sz w:val="22"/>
                <w:szCs w:val="22"/>
              </w:rPr>
              <w:t xml:space="preserve"> </w:t>
            </w:r>
            <w:hyperlink r:id="rId7" w:tgtFrame="_blank" w:history="1">
              <w:r w:rsidRPr="00C16B0B">
                <w:rPr>
                  <w:rFonts w:ascii="仿宋" w:eastAsia="仿宋" w:hAnsi="仿宋" w:cs="宋体" w:hint="eastAsia"/>
                  <w:kern w:val="0"/>
                  <w:sz w:val="22"/>
                  <w:szCs w:val="22"/>
                </w:rPr>
                <w:t>北京冬奥会文化遗产可持续发展价值、困境及对策</w:t>
              </w:r>
            </w:hyperlink>
          </w:p>
          <w:p w14:paraId="409C2FFF" w14:textId="77777777" w:rsidR="00342FF1" w:rsidRPr="00C16B0B" w:rsidRDefault="00342FF1" w:rsidP="000F5332">
            <w:pPr>
              <w:widowControl/>
              <w:spacing w:line="320" w:lineRule="exact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  <w:p w14:paraId="5CBBCDD8" w14:textId="77777777" w:rsidR="00342FF1" w:rsidRPr="00C16B0B" w:rsidRDefault="00342FF1" w:rsidP="000F5332">
            <w:pPr>
              <w:widowControl/>
              <w:spacing w:line="320" w:lineRule="exact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  <w:p w14:paraId="4157879C" w14:textId="7A2FB5C6" w:rsidR="00342FF1" w:rsidRPr="00C16B0B" w:rsidRDefault="00342FF1" w:rsidP="000F5332">
            <w:pPr>
              <w:widowControl/>
              <w:spacing w:line="320" w:lineRule="exact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514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D34A25" w14:textId="77777777" w:rsidR="00342FF1" w:rsidRPr="00C16B0B" w:rsidRDefault="00342FF1" w:rsidP="000F5332">
            <w:pPr>
              <w:widowControl/>
              <w:spacing w:line="320" w:lineRule="exact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</w:t>
            </w:r>
            <w:r w:rsidRPr="00C16B0B">
              <w:rPr>
                <w:rFonts w:ascii="仿宋" w:eastAsia="仿宋" w:hAnsi="仿宋" w:cs="宋体"/>
                <w:kern w:val="0"/>
                <w:sz w:val="22"/>
                <w:szCs w:val="22"/>
              </w:rPr>
              <w:t>020</w:t>
            </w: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.</w:t>
            </w:r>
            <w:r w:rsidRPr="00C16B0B">
              <w:rPr>
                <w:rFonts w:ascii="仿宋" w:eastAsia="仿宋" w:hAnsi="仿宋" w:cs="宋体"/>
                <w:kern w:val="0"/>
                <w:sz w:val="22"/>
                <w:szCs w:val="22"/>
              </w:rPr>
              <w:t>9</w:t>
            </w: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，发表于《体育与科学》</w:t>
            </w:r>
          </w:p>
          <w:p w14:paraId="4BD02D48" w14:textId="77777777" w:rsidR="00342FF1" w:rsidRPr="00C16B0B" w:rsidRDefault="00342FF1" w:rsidP="000F5332">
            <w:pPr>
              <w:widowControl/>
              <w:spacing w:line="320" w:lineRule="exact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/>
                <w:kern w:val="0"/>
                <w:sz w:val="22"/>
                <w:szCs w:val="22"/>
              </w:rPr>
              <w:t>CN：32-1208/G8</w:t>
            </w:r>
          </w:p>
          <w:p w14:paraId="6443CFB1" w14:textId="77777777" w:rsidR="00097A8E" w:rsidRPr="00C16B0B" w:rsidRDefault="00342FF1" w:rsidP="000F5332">
            <w:pPr>
              <w:widowControl/>
              <w:spacing w:line="320" w:lineRule="exact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主办：江苏省体育科学研究所</w:t>
            </w:r>
          </w:p>
          <w:p w14:paraId="4C25FDCF" w14:textId="77777777" w:rsidR="00342FF1" w:rsidRPr="00C16B0B" w:rsidRDefault="00342FF1" w:rsidP="000F5332">
            <w:pPr>
              <w:widowControl/>
              <w:spacing w:line="320" w:lineRule="exact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  <w:p w14:paraId="6AA97A0E" w14:textId="77777777" w:rsidR="000F5332" w:rsidRPr="00C16B0B" w:rsidRDefault="000F5332" w:rsidP="000F5332">
            <w:pPr>
              <w:widowControl/>
              <w:spacing w:line="320" w:lineRule="exact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  <w:p w14:paraId="177B1BC1" w14:textId="3EFC2879" w:rsidR="00342FF1" w:rsidRPr="00C16B0B" w:rsidRDefault="00342FF1" w:rsidP="000F5332">
            <w:pPr>
              <w:widowControl/>
              <w:spacing w:line="320" w:lineRule="exact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</w:t>
            </w:r>
            <w:r w:rsidRPr="00C16B0B">
              <w:rPr>
                <w:rFonts w:ascii="仿宋" w:eastAsia="仿宋" w:hAnsi="仿宋" w:cs="宋体"/>
                <w:kern w:val="0"/>
                <w:sz w:val="22"/>
                <w:szCs w:val="22"/>
              </w:rPr>
              <w:t>023</w:t>
            </w: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.</w:t>
            </w:r>
            <w:r w:rsidRPr="00C16B0B">
              <w:rPr>
                <w:rFonts w:ascii="仿宋" w:eastAsia="仿宋" w:hAnsi="仿宋" w:cs="宋体"/>
                <w:kern w:val="0"/>
                <w:sz w:val="22"/>
                <w:szCs w:val="22"/>
              </w:rPr>
              <w:t>1</w:t>
            </w: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，发表于《体育文化导刊》</w:t>
            </w:r>
          </w:p>
          <w:p w14:paraId="68E48943" w14:textId="77777777" w:rsidR="00342FF1" w:rsidRPr="00C16B0B" w:rsidRDefault="00342FF1" w:rsidP="000F5332">
            <w:pPr>
              <w:widowControl/>
              <w:spacing w:line="320" w:lineRule="exact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/>
                <w:kern w:val="0"/>
                <w:sz w:val="22"/>
                <w:szCs w:val="22"/>
              </w:rPr>
              <w:t>CN：11-4612/G8</w:t>
            </w:r>
          </w:p>
          <w:p w14:paraId="66768C78" w14:textId="6660A819" w:rsidR="00342FF1" w:rsidRPr="00C16B0B" w:rsidRDefault="00342FF1" w:rsidP="000F5332">
            <w:pPr>
              <w:widowControl/>
              <w:spacing w:line="320" w:lineRule="exact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主办：国家体育总局体育文化发展中心</w:t>
            </w:r>
          </w:p>
          <w:p w14:paraId="7D7F6638" w14:textId="77777777" w:rsidR="00342FF1" w:rsidRPr="00C16B0B" w:rsidRDefault="00342FF1" w:rsidP="000F5332">
            <w:pPr>
              <w:widowControl/>
              <w:spacing w:line="320" w:lineRule="exact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  <w:p w14:paraId="3940EB50" w14:textId="77777777" w:rsidR="000F5332" w:rsidRPr="00C16B0B" w:rsidRDefault="000F5332" w:rsidP="000F5332">
            <w:pPr>
              <w:widowControl/>
              <w:spacing w:line="320" w:lineRule="exac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  <w:p w14:paraId="7D4616FD" w14:textId="77777777" w:rsidR="00342FF1" w:rsidRDefault="00342FF1" w:rsidP="000F5332">
            <w:pPr>
              <w:widowControl/>
              <w:spacing w:line="320" w:lineRule="exact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  <w:p w14:paraId="55FA3B18" w14:textId="135D711B" w:rsidR="008E1FEF" w:rsidRPr="00C16B0B" w:rsidRDefault="008E1FEF" w:rsidP="000F5332">
            <w:pPr>
              <w:widowControl/>
              <w:spacing w:line="320" w:lineRule="exact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22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48DCDC" w14:textId="77777777" w:rsidR="00342FF1" w:rsidRPr="00C16B0B" w:rsidRDefault="00342FF1" w:rsidP="000F5332">
            <w:pPr>
              <w:widowControl/>
              <w:spacing w:line="300" w:lineRule="exact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通讯作者</w:t>
            </w:r>
          </w:p>
          <w:p w14:paraId="504DB9DD" w14:textId="77777777" w:rsidR="00342FF1" w:rsidRPr="00C16B0B" w:rsidRDefault="00342FF1" w:rsidP="000F5332">
            <w:pPr>
              <w:widowControl/>
              <w:spacing w:line="300" w:lineRule="exact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全文约</w:t>
            </w:r>
            <w:r w:rsidRPr="00C16B0B">
              <w:rPr>
                <w:rFonts w:ascii="仿宋" w:eastAsia="仿宋" w:hAnsi="仿宋" w:cs="宋体"/>
                <w:kern w:val="0"/>
                <w:sz w:val="22"/>
                <w:szCs w:val="22"/>
              </w:rPr>
              <w:t>12000</w:t>
            </w: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字，本人撰写约</w:t>
            </w:r>
            <w:r w:rsidRPr="00C16B0B">
              <w:rPr>
                <w:rFonts w:ascii="仿宋" w:eastAsia="仿宋" w:hAnsi="仿宋" w:cs="宋体"/>
                <w:kern w:val="0"/>
                <w:sz w:val="22"/>
                <w:szCs w:val="22"/>
              </w:rPr>
              <w:t>6000</w:t>
            </w: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字</w:t>
            </w:r>
          </w:p>
          <w:p w14:paraId="35B755A7" w14:textId="77777777" w:rsidR="00097A8E" w:rsidRPr="00C16B0B" w:rsidRDefault="00342FF1" w:rsidP="000F5332">
            <w:pPr>
              <w:widowControl/>
              <w:spacing w:line="300" w:lineRule="exact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/>
                <w:kern w:val="0"/>
                <w:sz w:val="22"/>
                <w:szCs w:val="22"/>
              </w:rPr>
              <w:t>B</w:t>
            </w: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类，C</w:t>
            </w:r>
            <w:r w:rsidRPr="00C16B0B">
              <w:rPr>
                <w:rFonts w:ascii="仿宋" w:eastAsia="仿宋" w:hAnsi="仿宋" w:cs="宋体"/>
                <w:kern w:val="0"/>
                <w:sz w:val="22"/>
                <w:szCs w:val="22"/>
              </w:rPr>
              <w:t>SSCI</w:t>
            </w:r>
          </w:p>
          <w:p w14:paraId="6A1F745B" w14:textId="77777777" w:rsidR="00342FF1" w:rsidRPr="00C16B0B" w:rsidRDefault="00342FF1" w:rsidP="000F5332">
            <w:pPr>
              <w:widowControl/>
              <w:spacing w:line="300" w:lineRule="exact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  <w:p w14:paraId="53BFA40B" w14:textId="77777777" w:rsidR="00342FF1" w:rsidRPr="00C16B0B" w:rsidRDefault="00342FF1" w:rsidP="000F5332">
            <w:pPr>
              <w:widowControl/>
              <w:spacing w:line="300" w:lineRule="exact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通讯作者</w:t>
            </w:r>
          </w:p>
          <w:p w14:paraId="7A0523CB" w14:textId="77777777" w:rsidR="00342FF1" w:rsidRPr="00C16B0B" w:rsidRDefault="00342FF1" w:rsidP="000F5332">
            <w:pPr>
              <w:widowControl/>
              <w:spacing w:line="300" w:lineRule="exact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全文约</w:t>
            </w:r>
            <w:r w:rsidRPr="00C16B0B">
              <w:rPr>
                <w:rFonts w:ascii="仿宋" w:eastAsia="仿宋" w:hAnsi="仿宋" w:cs="宋体"/>
                <w:kern w:val="0"/>
                <w:sz w:val="22"/>
                <w:szCs w:val="22"/>
              </w:rPr>
              <w:t>13000</w:t>
            </w: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字，本人撰写约</w:t>
            </w:r>
            <w:r w:rsidRPr="00C16B0B">
              <w:rPr>
                <w:rFonts w:ascii="仿宋" w:eastAsia="仿宋" w:hAnsi="仿宋" w:cs="宋体"/>
                <w:kern w:val="0"/>
                <w:sz w:val="22"/>
                <w:szCs w:val="22"/>
              </w:rPr>
              <w:t>3000</w:t>
            </w: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字</w:t>
            </w:r>
          </w:p>
          <w:p w14:paraId="0CD42184" w14:textId="77777777" w:rsidR="00342FF1" w:rsidRPr="00C16B0B" w:rsidRDefault="00342FF1" w:rsidP="000F5332">
            <w:pPr>
              <w:widowControl/>
              <w:spacing w:line="300" w:lineRule="exact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D类，北大核心</w:t>
            </w:r>
          </w:p>
          <w:p w14:paraId="5ED7743A" w14:textId="77777777" w:rsidR="000F5332" w:rsidRPr="00C16B0B" w:rsidRDefault="000F5332" w:rsidP="000F5332">
            <w:pPr>
              <w:widowControl/>
              <w:spacing w:line="300" w:lineRule="exact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  <w:p w14:paraId="7BB9F63C" w14:textId="02C8DC2C" w:rsidR="00342FF1" w:rsidRPr="00C16B0B" w:rsidRDefault="00342FF1" w:rsidP="000F5332">
            <w:pPr>
              <w:widowControl/>
              <w:spacing w:line="300" w:lineRule="exact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</w:tbl>
    <w:p w14:paraId="2EE86320" w14:textId="77777777" w:rsidR="008309C2" w:rsidRPr="00C16B0B" w:rsidRDefault="008309C2" w:rsidP="00952593">
      <w:pPr>
        <w:jc w:val="center"/>
        <w:rPr>
          <w:rFonts w:ascii="仿宋" w:eastAsia="仿宋" w:hAnsi="仿宋" w:hint="eastAsia"/>
        </w:rPr>
      </w:pPr>
    </w:p>
    <w:p w14:paraId="242F931A" w14:textId="77777777" w:rsidR="00952593" w:rsidRPr="00C16B0B" w:rsidRDefault="00952593" w:rsidP="00952593">
      <w:pPr>
        <w:jc w:val="center"/>
        <w:rPr>
          <w:rFonts w:ascii="仿宋" w:eastAsia="仿宋" w:hAnsi="仿宋" w:hint="eastAsia"/>
        </w:rPr>
      </w:pPr>
      <w:r w:rsidRPr="00C16B0B">
        <w:rPr>
          <w:rFonts w:ascii="仿宋" w:eastAsia="仿宋" w:hAnsi="仿宋" w:hint="eastAsia"/>
        </w:rPr>
        <w:t>第3页</w:t>
      </w:r>
    </w:p>
    <w:p w14:paraId="502B0311" w14:textId="77777777" w:rsidR="00072491" w:rsidRPr="00C16B0B" w:rsidRDefault="00072491" w:rsidP="00952593">
      <w:pPr>
        <w:jc w:val="center"/>
        <w:rPr>
          <w:rFonts w:ascii="仿宋" w:eastAsia="仿宋" w:hAnsi="仿宋" w:hint="eastAsia"/>
        </w:rPr>
      </w:pPr>
    </w:p>
    <w:tbl>
      <w:tblPr>
        <w:tblW w:w="98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1172"/>
        <w:gridCol w:w="1027"/>
        <w:gridCol w:w="2183"/>
        <w:gridCol w:w="384"/>
        <w:gridCol w:w="750"/>
        <w:gridCol w:w="166"/>
        <w:gridCol w:w="1634"/>
        <w:gridCol w:w="610"/>
        <w:gridCol w:w="1399"/>
      </w:tblGrid>
      <w:tr w:rsidR="00C16B0B" w:rsidRPr="00C16B0B" w14:paraId="2B2A1895" w14:textId="77777777">
        <w:trPr>
          <w:trHeight w:val="422"/>
          <w:jc w:val="center"/>
        </w:trPr>
        <w:tc>
          <w:tcPr>
            <w:tcW w:w="9888" w:type="dxa"/>
            <w:gridSpan w:val="10"/>
            <w:shd w:val="clear" w:color="auto" w:fill="auto"/>
            <w:noWrap/>
            <w:vAlign w:val="center"/>
          </w:tcPr>
          <w:p w14:paraId="1D218CFA" w14:textId="77777777" w:rsidR="00FD431B" w:rsidRPr="00C16B0B" w:rsidRDefault="00FD431B" w:rsidP="00072491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lastRenderedPageBreak/>
              <w:t xml:space="preserve">科 </w:t>
            </w:r>
            <w:proofErr w:type="gramStart"/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研</w:t>
            </w:r>
            <w:proofErr w:type="gramEnd"/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工 作 情 </w:t>
            </w:r>
            <w:proofErr w:type="gramStart"/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况</w:t>
            </w:r>
            <w:proofErr w:type="gramEnd"/>
          </w:p>
        </w:tc>
      </w:tr>
      <w:tr w:rsidR="00C16B0B" w:rsidRPr="00C16B0B" w14:paraId="62EAD981" w14:textId="77777777" w:rsidTr="00926F76">
        <w:trPr>
          <w:trHeight w:val="840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08FDC3BB" w14:textId="77777777" w:rsidR="00926F76" w:rsidRPr="00C16B0B" w:rsidRDefault="00926F76" w:rsidP="00D72614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序号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0A4A87DF" w14:textId="77777777" w:rsidR="00926F76" w:rsidRPr="00C16B0B" w:rsidRDefault="00926F76" w:rsidP="009802E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项目</w:t>
            </w: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br/>
              <w:t>来源</w:t>
            </w:r>
          </w:p>
        </w:tc>
        <w:tc>
          <w:tcPr>
            <w:tcW w:w="1027" w:type="dxa"/>
            <w:shd w:val="clear" w:color="auto" w:fill="auto"/>
            <w:vAlign w:val="center"/>
          </w:tcPr>
          <w:p w14:paraId="684B2C8F" w14:textId="77777777" w:rsidR="00926F76" w:rsidRPr="00C16B0B" w:rsidRDefault="00926F76" w:rsidP="00926F76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项目</w:t>
            </w:r>
          </w:p>
          <w:p w14:paraId="45035E89" w14:textId="6AA9E795" w:rsidR="00926F76" w:rsidRPr="00C16B0B" w:rsidRDefault="008C2D67" w:rsidP="00532E2B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类</w:t>
            </w:r>
            <w:r w:rsidR="00926F76"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别</w:t>
            </w:r>
          </w:p>
        </w:tc>
        <w:tc>
          <w:tcPr>
            <w:tcW w:w="2567" w:type="dxa"/>
            <w:gridSpan w:val="2"/>
            <w:shd w:val="clear" w:color="auto" w:fill="auto"/>
            <w:vAlign w:val="center"/>
          </w:tcPr>
          <w:p w14:paraId="2D4E8B5B" w14:textId="77777777" w:rsidR="00926F76" w:rsidRPr="00C16B0B" w:rsidRDefault="00926F76" w:rsidP="00D72614">
            <w:pPr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项目名称</w:t>
            </w:r>
          </w:p>
        </w:tc>
        <w:tc>
          <w:tcPr>
            <w:tcW w:w="916" w:type="dxa"/>
            <w:gridSpan w:val="2"/>
            <w:shd w:val="clear" w:color="auto" w:fill="auto"/>
            <w:vAlign w:val="center"/>
          </w:tcPr>
          <w:p w14:paraId="3944F6E1" w14:textId="77777777" w:rsidR="00926F76" w:rsidRPr="00C16B0B" w:rsidRDefault="00926F76" w:rsidP="00D72614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经费</w:t>
            </w: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br/>
              <w:t>(万元)</w:t>
            </w:r>
          </w:p>
        </w:tc>
        <w:tc>
          <w:tcPr>
            <w:tcW w:w="1634" w:type="dxa"/>
            <w:shd w:val="clear" w:color="auto" w:fill="auto"/>
            <w:vAlign w:val="center"/>
          </w:tcPr>
          <w:p w14:paraId="25BFE0E5" w14:textId="77777777" w:rsidR="00926F76" w:rsidRPr="00C16B0B" w:rsidRDefault="00926F76" w:rsidP="00940EA5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项目</w:t>
            </w: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br/>
            </w:r>
            <w:r w:rsidR="00940EA5"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获</w:t>
            </w:r>
            <w:proofErr w:type="gramStart"/>
            <w:r w:rsidR="00940EA5"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批</w:t>
            </w: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时间</w:t>
            </w:r>
            <w:proofErr w:type="gramEnd"/>
          </w:p>
        </w:tc>
        <w:tc>
          <w:tcPr>
            <w:tcW w:w="2009" w:type="dxa"/>
            <w:gridSpan w:val="2"/>
            <w:shd w:val="clear" w:color="auto" w:fill="auto"/>
            <w:vAlign w:val="center"/>
          </w:tcPr>
          <w:p w14:paraId="4D236BC9" w14:textId="77777777" w:rsidR="00926F76" w:rsidRPr="00C16B0B" w:rsidRDefault="00926F76" w:rsidP="00D72614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本人承担任务(排名)、完成任务情况、鉴定部门</w:t>
            </w:r>
          </w:p>
        </w:tc>
      </w:tr>
      <w:tr w:rsidR="00C16B0B" w:rsidRPr="00C16B0B" w14:paraId="1155E557" w14:textId="77777777" w:rsidTr="00926F76">
        <w:trPr>
          <w:trHeight w:val="680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66A721BF" w14:textId="77777777" w:rsidR="00B43F57" w:rsidRPr="00C16B0B" w:rsidRDefault="00B43F57" w:rsidP="00B43F57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34C68E34" w14:textId="536CCC60" w:rsidR="00B43F57" w:rsidRPr="00C16B0B" w:rsidRDefault="00B43F57" w:rsidP="00B43F57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国家社会科学基金</w:t>
            </w:r>
          </w:p>
        </w:tc>
        <w:tc>
          <w:tcPr>
            <w:tcW w:w="1027" w:type="dxa"/>
            <w:shd w:val="clear" w:color="auto" w:fill="auto"/>
            <w:vAlign w:val="center"/>
          </w:tcPr>
          <w:p w14:paraId="404A375C" w14:textId="0FE96DB2" w:rsidR="00B43F57" w:rsidRPr="00C16B0B" w:rsidRDefault="00B43F57" w:rsidP="00B43F57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青年项目</w:t>
            </w:r>
          </w:p>
        </w:tc>
        <w:tc>
          <w:tcPr>
            <w:tcW w:w="2567" w:type="dxa"/>
            <w:gridSpan w:val="2"/>
            <w:shd w:val="clear" w:color="auto" w:fill="auto"/>
            <w:vAlign w:val="center"/>
          </w:tcPr>
          <w:p w14:paraId="7A3A8F6C" w14:textId="092211F2" w:rsidR="00B43F57" w:rsidRPr="00C16B0B" w:rsidRDefault="00B43F57" w:rsidP="00B43F57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中华竞渡文化源流的历史谱系研究</w:t>
            </w:r>
          </w:p>
        </w:tc>
        <w:tc>
          <w:tcPr>
            <w:tcW w:w="916" w:type="dxa"/>
            <w:gridSpan w:val="2"/>
            <w:shd w:val="clear" w:color="auto" w:fill="auto"/>
            <w:vAlign w:val="center"/>
          </w:tcPr>
          <w:p w14:paraId="339D1B9F" w14:textId="7B1720F1" w:rsidR="00B43F57" w:rsidRPr="00C16B0B" w:rsidRDefault="00B43F57" w:rsidP="00B43F57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</w:t>
            </w:r>
            <w:r w:rsidRPr="00C16B0B">
              <w:rPr>
                <w:rFonts w:ascii="仿宋" w:eastAsia="仿宋" w:hAnsi="仿宋" w:cs="宋体"/>
                <w:kern w:val="0"/>
                <w:sz w:val="22"/>
                <w:szCs w:val="22"/>
              </w:rPr>
              <w:t>0</w:t>
            </w:r>
          </w:p>
        </w:tc>
        <w:tc>
          <w:tcPr>
            <w:tcW w:w="1634" w:type="dxa"/>
            <w:shd w:val="clear" w:color="auto" w:fill="auto"/>
            <w:vAlign w:val="center"/>
          </w:tcPr>
          <w:p w14:paraId="2D396021" w14:textId="4157A7F3" w:rsidR="00B43F57" w:rsidRPr="00C16B0B" w:rsidRDefault="00B43F57" w:rsidP="00B43F57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</w:t>
            </w:r>
            <w:r w:rsidRPr="00C16B0B">
              <w:rPr>
                <w:rFonts w:ascii="仿宋" w:eastAsia="仿宋" w:hAnsi="仿宋" w:cs="宋体"/>
                <w:kern w:val="0"/>
                <w:sz w:val="22"/>
                <w:szCs w:val="22"/>
              </w:rPr>
              <w:t>020.9</w:t>
            </w:r>
          </w:p>
        </w:tc>
        <w:tc>
          <w:tcPr>
            <w:tcW w:w="2009" w:type="dxa"/>
            <w:gridSpan w:val="2"/>
            <w:shd w:val="clear" w:color="auto" w:fill="auto"/>
            <w:vAlign w:val="center"/>
          </w:tcPr>
          <w:p w14:paraId="5AD2EC6B" w14:textId="77777777" w:rsidR="00B43F57" w:rsidRPr="00C16B0B" w:rsidRDefault="00B43F57" w:rsidP="00B43F57">
            <w:pPr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主持、已结题</w:t>
            </w:r>
          </w:p>
          <w:p w14:paraId="0D29A2C4" w14:textId="68C4A839" w:rsidR="00B43F57" w:rsidRPr="00C16B0B" w:rsidRDefault="00B43F57" w:rsidP="00B43F57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全国哲学社会科学工作办公室</w:t>
            </w:r>
          </w:p>
        </w:tc>
      </w:tr>
      <w:tr w:rsidR="00C16B0B" w:rsidRPr="00C16B0B" w14:paraId="5BB575AA" w14:textId="77777777" w:rsidTr="00926F76">
        <w:trPr>
          <w:trHeight w:val="680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274BED8F" w14:textId="77777777" w:rsidR="00B43F57" w:rsidRPr="00C16B0B" w:rsidRDefault="00B43F57" w:rsidP="00B43F57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26E54E35" w14:textId="3CF40208" w:rsidR="00B43F57" w:rsidRPr="00C16B0B" w:rsidRDefault="00B43F57" w:rsidP="00B43F57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教育部人文社科基金</w:t>
            </w:r>
          </w:p>
        </w:tc>
        <w:tc>
          <w:tcPr>
            <w:tcW w:w="1027" w:type="dxa"/>
            <w:shd w:val="clear" w:color="auto" w:fill="auto"/>
            <w:vAlign w:val="center"/>
          </w:tcPr>
          <w:p w14:paraId="45F61721" w14:textId="77FEBB21" w:rsidR="00B43F57" w:rsidRPr="00C16B0B" w:rsidRDefault="00B43F57" w:rsidP="00B43F57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青年项目</w:t>
            </w:r>
          </w:p>
        </w:tc>
        <w:tc>
          <w:tcPr>
            <w:tcW w:w="2567" w:type="dxa"/>
            <w:gridSpan w:val="2"/>
            <w:shd w:val="clear" w:color="auto" w:fill="auto"/>
            <w:vAlign w:val="center"/>
          </w:tcPr>
          <w:p w14:paraId="0CE21898" w14:textId="025DD31C" w:rsidR="00B43F57" w:rsidRPr="00C16B0B" w:rsidRDefault="00B43F57" w:rsidP="00B43F57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中华凤</w:t>
            </w:r>
            <w:proofErr w:type="gramStart"/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舟文化</w:t>
            </w:r>
            <w:proofErr w:type="gramEnd"/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遗产的调查发掘与保护传承研究</w:t>
            </w:r>
          </w:p>
        </w:tc>
        <w:tc>
          <w:tcPr>
            <w:tcW w:w="916" w:type="dxa"/>
            <w:gridSpan w:val="2"/>
            <w:shd w:val="clear" w:color="auto" w:fill="auto"/>
            <w:vAlign w:val="center"/>
          </w:tcPr>
          <w:p w14:paraId="58D63D42" w14:textId="64787EDC" w:rsidR="00B43F57" w:rsidRPr="00C16B0B" w:rsidRDefault="00B43F57" w:rsidP="00B43F57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634" w:type="dxa"/>
            <w:shd w:val="clear" w:color="auto" w:fill="auto"/>
            <w:vAlign w:val="center"/>
          </w:tcPr>
          <w:p w14:paraId="2DF8F61A" w14:textId="7DA7A5C5" w:rsidR="00B43F57" w:rsidRPr="00C16B0B" w:rsidRDefault="00B43F57" w:rsidP="00B43F57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</w:t>
            </w:r>
            <w:r w:rsidRPr="00C16B0B">
              <w:rPr>
                <w:rFonts w:ascii="仿宋" w:eastAsia="仿宋" w:hAnsi="仿宋" w:cs="宋体"/>
                <w:kern w:val="0"/>
                <w:sz w:val="22"/>
                <w:szCs w:val="22"/>
              </w:rPr>
              <w:t>0</w:t>
            </w: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19</w:t>
            </w:r>
            <w:r w:rsidRPr="00C16B0B">
              <w:rPr>
                <w:rFonts w:ascii="仿宋" w:eastAsia="仿宋" w:hAnsi="仿宋" w:cs="宋体"/>
                <w:kern w:val="0"/>
                <w:sz w:val="22"/>
                <w:szCs w:val="22"/>
              </w:rPr>
              <w:t>.3</w:t>
            </w:r>
          </w:p>
        </w:tc>
        <w:tc>
          <w:tcPr>
            <w:tcW w:w="2009" w:type="dxa"/>
            <w:gridSpan w:val="2"/>
            <w:shd w:val="clear" w:color="auto" w:fill="auto"/>
            <w:noWrap/>
            <w:vAlign w:val="center"/>
          </w:tcPr>
          <w:p w14:paraId="238F8455" w14:textId="77777777" w:rsidR="00B43F57" w:rsidRPr="00C16B0B" w:rsidRDefault="00B43F57" w:rsidP="00B43F57">
            <w:pPr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主持、已结题</w:t>
            </w:r>
          </w:p>
          <w:p w14:paraId="43061737" w14:textId="53D47DD4" w:rsidR="00B43F57" w:rsidRPr="00C16B0B" w:rsidRDefault="00B43F57" w:rsidP="00B43F57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教育部社会科学司</w:t>
            </w:r>
          </w:p>
        </w:tc>
      </w:tr>
      <w:tr w:rsidR="00C16B0B" w:rsidRPr="00C16B0B" w14:paraId="14A3C956" w14:textId="77777777" w:rsidTr="00926F76">
        <w:trPr>
          <w:trHeight w:val="680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5B6FEF0C" w14:textId="77777777" w:rsidR="00B43F57" w:rsidRPr="00C16B0B" w:rsidRDefault="00B43F57" w:rsidP="00B43F57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70327599" w14:textId="115A76B9" w:rsidR="00B43F57" w:rsidRPr="00C16B0B" w:rsidRDefault="00B43F57" w:rsidP="00B43F57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湖北省教育厅</w:t>
            </w:r>
            <w:proofErr w:type="gramStart"/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哲</w:t>
            </w:r>
            <w:proofErr w:type="gramEnd"/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社科</w:t>
            </w:r>
          </w:p>
        </w:tc>
        <w:tc>
          <w:tcPr>
            <w:tcW w:w="1027" w:type="dxa"/>
            <w:shd w:val="clear" w:color="auto" w:fill="auto"/>
            <w:vAlign w:val="center"/>
          </w:tcPr>
          <w:p w14:paraId="5AD67168" w14:textId="5689546C" w:rsidR="00B43F57" w:rsidRPr="00C16B0B" w:rsidRDefault="00B43F57" w:rsidP="00B43F57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青年项目</w:t>
            </w:r>
          </w:p>
        </w:tc>
        <w:tc>
          <w:tcPr>
            <w:tcW w:w="2567" w:type="dxa"/>
            <w:gridSpan w:val="2"/>
            <w:shd w:val="clear" w:color="auto" w:fill="auto"/>
            <w:vAlign w:val="center"/>
          </w:tcPr>
          <w:p w14:paraId="6FC98250" w14:textId="6D789C6E" w:rsidR="00B43F57" w:rsidRPr="00C16B0B" w:rsidRDefault="00B43F57" w:rsidP="00B43F57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中华竞渡文化源流考证的历史谱系研究</w:t>
            </w:r>
          </w:p>
        </w:tc>
        <w:tc>
          <w:tcPr>
            <w:tcW w:w="916" w:type="dxa"/>
            <w:gridSpan w:val="2"/>
            <w:shd w:val="clear" w:color="auto" w:fill="auto"/>
            <w:vAlign w:val="center"/>
          </w:tcPr>
          <w:p w14:paraId="2099279B" w14:textId="47162910" w:rsidR="00B43F57" w:rsidRPr="00C16B0B" w:rsidRDefault="00B43F57" w:rsidP="00B43F57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</w:t>
            </w:r>
            <w:r w:rsidRPr="00C16B0B">
              <w:rPr>
                <w:rFonts w:ascii="仿宋" w:eastAsia="仿宋" w:hAnsi="仿宋" w:cs="宋体"/>
                <w:kern w:val="0"/>
                <w:sz w:val="22"/>
                <w:szCs w:val="22"/>
              </w:rPr>
              <w:t>.2</w:t>
            </w:r>
          </w:p>
        </w:tc>
        <w:tc>
          <w:tcPr>
            <w:tcW w:w="1634" w:type="dxa"/>
            <w:shd w:val="clear" w:color="auto" w:fill="auto"/>
            <w:vAlign w:val="center"/>
          </w:tcPr>
          <w:p w14:paraId="2E91388E" w14:textId="38322374" w:rsidR="00B43F57" w:rsidRPr="00C16B0B" w:rsidRDefault="00B43F57" w:rsidP="00B43F57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</w:t>
            </w:r>
            <w:r w:rsidRPr="00C16B0B">
              <w:rPr>
                <w:rFonts w:ascii="仿宋" w:eastAsia="仿宋" w:hAnsi="仿宋" w:cs="宋体"/>
                <w:kern w:val="0"/>
                <w:sz w:val="22"/>
                <w:szCs w:val="22"/>
              </w:rPr>
              <w:t>020.11</w:t>
            </w:r>
          </w:p>
        </w:tc>
        <w:tc>
          <w:tcPr>
            <w:tcW w:w="2009" w:type="dxa"/>
            <w:gridSpan w:val="2"/>
            <w:shd w:val="clear" w:color="auto" w:fill="auto"/>
            <w:noWrap/>
            <w:vAlign w:val="center"/>
          </w:tcPr>
          <w:p w14:paraId="7686EE68" w14:textId="77777777" w:rsidR="00B43F57" w:rsidRPr="00C16B0B" w:rsidRDefault="00B43F57" w:rsidP="00B43F57">
            <w:pPr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主持、已结题</w:t>
            </w:r>
          </w:p>
          <w:p w14:paraId="143371DC" w14:textId="317500BF" w:rsidR="00B43F57" w:rsidRPr="00C16B0B" w:rsidRDefault="00B43F57" w:rsidP="00B43F57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湖北省教育厅社会科学研究处</w:t>
            </w:r>
          </w:p>
        </w:tc>
      </w:tr>
      <w:tr w:rsidR="00C16B0B" w:rsidRPr="00C16B0B" w14:paraId="07832342" w14:textId="77777777" w:rsidTr="00926F76">
        <w:trPr>
          <w:trHeight w:val="680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6A6F957F" w14:textId="77777777" w:rsidR="00B43F57" w:rsidRPr="00C16B0B" w:rsidRDefault="00B43F57" w:rsidP="00B43F57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55C71E40" w14:textId="77777777" w:rsidR="00B43F57" w:rsidRPr="00C16B0B" w:rsidRDefault="00B43F57" w:rsidP="00B43F57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14:paraId="52E0536B" w14:textId="77777777" w:rsidR="00B43F57" w:rsidRPr="00C16B0B" w:rsidRDefault="00B43F57" w:rsidP="00B43F57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567" w:type="dxa"/>
            <w:gridSpan w:val="2"/>
            <w:shd w:val="clear" w:color="auto" w:fill="auto"/>
            <w:vAlign w:val="center"/>
          </w:tcPr>
          <w:p w14:paraId="02ED055E" w14:textId="77777777" w:rsidR="00B43F57" w:rsidRPr="00C16B0B" w:rsidRDefault="00B43F57" w:rsidP="00B43F57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916" w:type="dxa"/>
            <w:gridSpan w:val="2"/>
            <w:shd w:val="clear" w:color="auto" w:fill="auto"/>
            <w:vAlign w:val="center"/>
          </w:tcPr>
          <w:p w14:paraId="59F3A44A" w14:textId="77777777" w:rsidR="00B43F57" w:rsidRPr="00C16B0B" w:rsidRDefault="00B43F57" w:rsidP="00B43F57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634" w:type="dxa"/>
            <w:shd w:val="clear" w:color="auto" w:fill="auto"/>
            <w:vAlign w:val="center"/>
          </w:tcPr>
          <w:p w14:paraId="72F28D1D" w14:textId="77777777" w:rsidR="00B43F57" w:rsidRPr="00C16B0B" w:rsidRDefault="00B43F57" w:rsidP="00B43F57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009" w:type="dxa"/>
            <w:gridSpan w:val="2"/>
            <w:shd w:val="clear" w:color="auto" w:fill="auto"/>
            <w:noWrap/>
            <w:vAlign w:val="center"/>
          </w:tcPr>
          <w:p w14:paraId="5E1C8765" w14:textId="77777777" w:rsidR="00B43F57" w:rsidRPr="00C16B0B" w:rsidRDefault="00B43F57" w:rsidP="00B43F57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C16B0B" w:rsidRPr="00C16B0B" w14:paraId="02596228" w14:textId="77777777" w:rsidTr="00926F76">
        <w:trPr>
          <w:trHeight w:val="759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4CEC4E3A" w14:textId="77777777" w:rsidR="00B43F57" w:rsidRPr="00C16B0B" w:rsidRDefault="00B43F57" w:rsidP="00B43F57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2081EA34" w14:textId="77777777" w:rsidR="00B43F57" w:rsidRPr="00C16B0B" w:rsidRDefault="00B43F57" w:rsidP="00B43F57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14:paraId="33028C48" w14:textId="77777777" w:rsidR="00B43F57" w:rsidRPr="00C16B0B" w:rsidRDefault="00B43F57" w:rsidP="00B43F57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567" w:type="dxa"/>
            <w:gridSpan w:val="2"/>
            <w:shd w:val="clear" w:color="auto" w:fill="auto"/>
            <w:vAlign w:val="center"/>
          </w:tcPr>
          <w:p w14:paraId="03CC7343" w14:textId="77777777" w:rsidR="00B43F57" w:rsidRPr="00C16B0B" w:rsidRDefault="00B43F57" w:rsidP="00B43F57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916" w:type="dxa"/>
            <w:gridSpan w:val="2"/>
            <w:shd w:val="clear" w:color="auto" w:fill="auto"/>
            <w:vAlign w:val="center"/>
          </w:tcPr>
          <w:p w14:paraId="556E814B" w14:textId="77777777" w:rsidR="00B43F57" w:rsidRPr="00C16B0B" w:rsidRDefault="00B43F57" w:rsidP="00B43F57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634" w:type="dxa"/>
            <w:shd w:val="clear" w:color="auto" w:fill="auto"/>
            <w:vAlign w:val="center"/>
          </w:tcPr>
          <w:p w14:paraId="0B62FDAE" w14:textId="77777777" w:rsidR="00B43F57" w:rsidRPr="00C16B0B" w:rsidRDefault="00B43F57" w:rsidP="00B43F57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009" w:type="dxa"/>
            <w:gridSpan w:val="2"/>
            <w:shd w:val="clear" w:color="auto" w:fill="auto"/>
            <w:noWrap/>
            <w:vAlign w:val="center"/>
          </w:tcPr>
          <w:p w14:paraId="6FAAB11C" w14:textId="77777777" w:rsidR="00B43F57" w:rsidRPr="00C16B0B" w:rsidRDefault="00B43F57" w:rsidP="00B43F57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C16B0B" w:rsidRPr="00C16B0B" w14:paraId="5458B3D8" w14:textId="77777777" w:rsidTr="00926F76">
        <w:trPr>
          <w:trHeight w:val="680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3A174A0F" w14:textId="77777777" w:rsidR="00B43F57" w:rsidRPr="00C16B0B" w:rsidRDefault="00B43F57" w:rsidP="00B43F57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2A80FDC4" w14:textId="77777777" w:rsidR="00B43F57" w:rsidRPr="00C16B0B" w:rsidRDefault="00B43F57" w:rsidP="00B43F57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14:paraId="31940A4B" w14:textId="77777777" w:rsidR="00B43F57" w:rsidRPr="00C16B0B" w:rsidRDefault="00B43F57" w:rsidP="00B43F57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567" w:type="dxa"/>
            <w:gridSpan w:val="2"/>
            <w:shd w:val="clear" w:color="auto" w:fill="auto"/>
            <w:vAlign w:val="center"/>
          </w:tcPr>
          <w:p w14:paraId="175B9AAB" w14:textId="77777777" w:rsidR="00B43F57" w:rsidRPr="00C16B0B" w:rsidRDefault="00B43F57" w:rsidP="00B43F57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916" w:type="dxa"/>
            <w:gridSpan w:val="2"/>
            <w:shd w:val="clear" w:color="auto" w:fill="auto"/>
            <w:vAlign w:val="center"/>
          </w:tcPr>
          <w:p w14:paraId="3049472C" w14:textId="77777777" w:rsidR="00B43F57" w:rsidRPr="00C16B0B" w:rsidRDefault="00B43F57" w:rsidP="00B43F57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634" w:type="dxa"/>
            <w:shd w:val="clear" w:color="auto" w:fill="auto"/>
            <w:vAlign w:val="center"/>
          </w:tcPr>
          <w:p w14:paraId="063C2D8B" w14:textId="77777777" w:rsidR="00B43F57" w:rsidRPr="00C16B0B" w:rsidRDefault="00B43F57" w:rsidP="00B43F57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009" w:type="dxa"/>
            <w:gridSpan w:val="2"/>
            <w:shd w:val="clear" w:color="auto" w:fill="auto"/>
            <w:noWrap/>
            <w:vAlign w:val="center"/>
          </w:tcPr>
          <w:p w14:paraId="4DABD6B5" w14:textId="77777777" w:rsidR="00B43F57" w:rsidRPr="00C16B0B" w:rsidRDefault="00B43F57" w:rsidP="00B43F57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C16B0B" w:rsidRPr="00C16B0B" w14:paraId="5BB347DD" w14:textId="77777777" w:rsidTr="00926F76">
        <w:trPr>
          <w:trHeight w:val="680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69F85A5B" w14:textId="77777777" w:rsidR="00B43F57" w:rsidRPr="00C16B0B" w:rsidRDefault="00B43F57" w:rsidP="00B43F57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7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77AF3CAE" w14:textId="77777777" w:rsidR="00B43F57" w:rsidRPr="00C16B0B" w:rsidRDefault="00B43F57" w:rsidP="00B43F57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14:paraId="18B7E76F" w14:textId="77777777" w:rsidR="00B43F57" w:rsidRPr="00C16B0B" w:rsidRDefault="00B43F57" w:rsidP="00B43F57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567" w:type="dxa"/>
            <w:gridSpan w:val="2"/>
            <w:shd w:val="clear" w:color="auto" w:fill="auto"/>
            <w:vAlign w:val="center"/>
          </w:tcPr>
          <w:p w14:paraId="6236497D" w14:textId="77777777" w:rsidR="00B43F57" w:rsidRPr="00C16B0B" w:rsidRDefault="00B43F57" w:rsidP="00B43F57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916" w:type="dxa"/>
            <w:gridSpan w:val="2"/>
            <w:shd w:val="clear" w:color="auto" w:fill="auto"/>
            <w:vAlign w:val="center"/>
          </w:tcPr>
          <w:p w14:paraId="57AE3B24" w14:textId="77777777" w:rsidR="00B43F57" w:rsidRPr="00C16B0B" w:rsidRDefault="00B43F57" w:rsidP="00B43F57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634" w:type="dxa"/>
            <w:shd w:val="clear" w:color="auto" w:fill="auto"/>
            <w:vAlign w:val="center"/>
          </w:tcPr>
          <w:p w14:paraId="521FC226" w14:textId="77777777" w:rsidR="00B43F57" w:rsidRPr="00C16B0B" w:rsidRDefault="00B43F57" w:rsidP="00B43F57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009" w:type="dxa"/>
            <w:gridSpan w:val="2"/>
            <w:shd w:val="clear" w:color="auto" w:fill="auto"/>
            <w:noWrap/>
            <w:vAlign w:val="center"/>
          </w:tcPr>
          <w:p w14:paraId="2767FF20" w14:textId="77777777" w:rsidR="00B43F57" w:rsidRPr="00C16B0B" w:rsidRDefault="00B43F57" w:rsidP="00B43F57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C16B0B" w:rsidRPr="00C16B0B" w14:paraId="366790E2" w14:textId="77777777" w:rsidTr="00926F76">
        <w:trPr>
          <w:trHeight w:val="680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07D8CFF1" w14:textId="77777777" w:rsidR="00B43F57" w:rsidRPr="00C16B0B" w:rsidRDefault="00B43F57" w:rsidP="00B43F57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23ADFE2F" w14:textId="77777777" w:rsidR="00B43F57" w:rsidRPr="00C16B0B" w:rsidRDefault="00B43F57" w:rsidP="00B43F57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14:paraId="64FD1C4D" w14:textId="77777777" w:rsidR="00B43F57" w:rsidRPr="00C16B0B" w:rsidRDefault="00B43F57" w:rsidP="00B43F57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567" w:type="dxa"/>
            <w:gridSpan w:val="2"/>
            <w:shd w:val="clear" w:color="auto" w:fill="auto"/>
            <w:vAlign w:val="center"/>
          </w:tcPr>
          <w:p w14:paraId="5D339DE6" w14:textId="77777777" w:rsidR="00B43F57" w:rsidRPr="00C16B0B" w:rsidRDefault="00B43F57" w:rsidP="00B43F57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916" w:type="dxa"/>
            <w:gridSpan w:val="2"/>
            <w:shd w:val="clear" w:color="auto" w:fill="auto"/>
            <w:vAlign w:val="center"/>
          </w:tcPr>
          <w:p w14:paraId="203D57EC" w14:textId="77777777" w:rsidR="00B43F57" w:rsidRPr="00C16B0B" w:rsidRDefault="00B43F57" w:rsidP="00B43F57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634" w:type="dxa"/>
            <w:shd w:val="clear" w:color="auto" w:fill="auto"/>
            <w:vAlign w:val="center"/>
          </w:tcPr>
          <w:p w14:paraId="6C62CAA1" w14:textId="77777777" w:rsidR="00B43F57" w:rsidRPr="00C16B0B" w:rsidRDefault="00B43F57" w:rsidP="00B43F57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009" w:type="dxa"/>
            <w:gridSpan w:val="2"/>
            <w:shd w:val="clear" w:color="auto" w:fill="auto"/>
            <w:noWrap/>
            <w:vAlign w:val="center"/>
          </w:tcPr>
          <w:p w14:paraId="250470C9" w14:textId="77777777" w:rsidR="00B43F57" w:rsidRPr="00C16B0B" w:rsidRDefault="00B43F57" w:rsidP="00B43F57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C16B0B" w:rsidRPr="00C16B0B" w14:paraId="0015375A" w14:textId="77777777" w:rsidTr="00926F76">
        <w:trPr>
          <w:trHeight w:val="680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3E2DFAFA" w14:textId="77777777" w:rsidR="00B43F57" w:rsidRPr="00C16B0B" w:rsidRDefault="00B43F57" w:rsidP="00B43F57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9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0502309A" w14:textId="77777777" w:rsidR="00B43F57" w:rsidRPr="00C16B0B" w:rsidRDefault="00B43F57" w:rsidP="00B43F57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14:paraId="400F2703" w14:textId="77777777" w:rsidR="00B43F57" w:rsidRPr="00C16B0B" w:rsidRDefault="00B43F57" w:rsidP="00B43F57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567" w:type="dxa"/>
            <w:gridSpan w:val="2"/>
            <w:shd w:val="clear" w:color="auto" w:fill="auto"/>
            <w:vAlign w:val="center"/>
          </w:tcPr>
          <w:p w14:paraId="2058783B" w14:textId="77777777" w:rsidR="00B43F57" w:rsidRPr="00C16B0B" w:rsidRDefault="00B43F57" w:rsidP="00B43F57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916" w:type="dxa"/>
            <w:gridSpan w:val="2"/>
            <w:shd w:val="clear" w:color="auto" w:fill="auto"/>
            <w:vAlign w:val="center"/>
          </w:tcPr>
          <w:p w14:paraId="7D09369D" w14:textId="77777777" w:rsidR="00B43F57" w:rsidRPr="00C16B0B" w:rsidRDefault="00B43F57" w:rsidP="00B43F57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634" w:type="dxa"/>
            <w:shd w:val="clear" w:color="auto" w:fill="auto"/>
            <w:vAlign w:val="center"/>
          </w:tcPr>
          <w:p w14:paraId="6581144D" w14:textId="77777777" w:rsidR="00B43F57" w:rsidRPr="00C16B0B" w:rsidRDefault="00B43F57" w:rsidP="00B43F57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009" w:type="dxa"/>
            <w:gridSpan w:val="2"/>
            <w:shd w:val="clear" w:color="auto" w:fill="auto"/>
            <w:noWrap/>
            <w:vAlign w:val="center"/>
          </w:tcPr>
          <w:p w14:paraId="23F4C423" w14:textId="77777777" w:rsidR="00B43F57" w:rsidRPr="00C16B0B" w:rsidRDefault="00B43F57" w:rsidP="00B43F57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C16B0B" w:rsidRPr="00C16B0B" w14:paraId="4D6741EA" w14:textId="77777777" w:rsidTr="00926F76">
        <w:trPr>
          <w:trHeight w:val="680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48F939DB" w14:textId="77777777" w:rsidR="00B43F57" w:rsidRPr="00C16B0B" w:rsidRDefault="00B43F57" w:rsidP="00B43F57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10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1C2D6F50" w14:textId="77777777" w:rsidR="00B43F57" w:rsidRPr="00C16B0B" w:rsidRDefault="00B43F57" w:rsidP="00B43F57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27" w:type="dxa"/>
            <w:shd w:val="clear" w:color="auto" w:fill="auto"/>
            <w:vAlign w:val="center"/>
          </w:tcPr>
          <w:p w14:paraId="16140EA1" w14:textId="77777777" w:rsidR="00B43F57" w:rsidRPr="00C16B0B" w:rsidRDefault="00B43F57" w:rsidP="00B43F57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567" w:type="dxa"/>
            <w:gridSpan w:val="2"/>
            <w:shd w:val="clear" w:color="auto" w:fill="auto"/>
            <w:vAlign w:val="center"/>
          </w:tcPr>
          <w:p w14:paraId="1A8203AB" w14:textId="77777777" w:rsidR="00B43F57" w:rsidRPr="00C16B0B" w:rsidRDefault="00B43F57" w:rsidP="00B43F57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916" w:type="dxa"/>
            <w:gridSpan w:val="2"/>
            <w:shd w:val="clear" w:color="auto" w:fill="auto"/>
            <w:vAlign w:val="center"/>
          </w:tcPr>
          <w:p w14:paraId="08D36E0C" w14:textId="77777777" w:rsidR="00B43F57" w:rsidRPr="00C16B0B" w:rsidRDefault="00B43F57" w:rsidP="00B43F57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634" w:type="dxa"/>
            <w:shd w:val="clear" w:color="auto" w:fill="auto"/>
            <w:vAlign w:val="center"/>
          </w:tcPr>
          <w:p w14:paraId="32317B4E" w14:textId="77777777" w:rsidR="00B43F57" w:rsidRPr="00C16B0B" w:rsidRDefault="00B43F57" w:rsidP="00B43F57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009" w:type="dxa"/>
            <w:gridSpan w:val="2"/>
            <w:shd w:val="clear" w:color="auto" w:fill="auto"/>
            <w:noWrap/>
            <w:vAlign w:val="center"/>
          </w:tcPr>
          <w:p w14:paraId="2F543AF9" w14:textId="77777777" w:rsidR="00B43F57" w:rsidRPr="00C16B0B" w:rsidRDefault="00B43F57" w:rsidP="00B43F57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C16B0B" w:rsidRPr="00C16B0B" w14:paraId="1ABC0659" w14:textId="77777777">
        <w:trPr>
          <w:trHeight w:val="435"/>
          <w:jc w:val="center"/>
        </w:trPr>
        <w:tc>
          <w:tcPr>
            <w:tcW w:w="9888" w:type="dxa"/>
            <w:gridSpan w:val="10"/>
            <w:shd w:val="clear" w:color="auto" w:fill="auto"/>
            <w:vAlign w:val="center"/>
          </w:tcPr>
          <w:p w14:paraId="0D589796" w14:textId="77777777" w:rsidR="00B43F57" w:rsidRPr="00C16B0B" w:rsidRDefault="00B43F57" w:rsidP="00B43F57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获 奖 情 </w:t>
            </w:r>
            <w:proofErr w:type="gramStart"/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况</w:t>
            </w:r>
            <w:proofErr w:type="gramEnd"/>
          </w:p>
        </w:tc>
      </w:tr>
      <w:tr w:rsidR="00C16B0B" w:rsidRPr="00C16B0B" w14:paraId="02FCCD72" w14:textId="77777777" w:rsidTr="0057754A">
        <w:trPr>
          <w:trHeight w:val="798"/>
          <w:jc w:val="center"/>
        </w:trPr>
        <w:tc>
          <w:tcPr>
            <w:tcW w:w="563" w:type="dxa"/>
            <w:vAlign w:val="center"/>
          </w:tcPr>
          <w:p w14:paraId="3A4C484B" w14:textId="77777777" w:rsidR="00B43F57" w:rsidRPr="00C16B0B" w:rsidRDefault="00B43F57" w:rsidP="00B43F57">
            <w:pPr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序号</w:t>
            </w:r>
          </w:p>
        </w:tc>
        <w:tc>
          <w:tcPr>
            <w:tcW w:w="1172" w:type="dxa"/>
            <w:vAlign w:val="center"/>
          </w:tcPr>
          <w:p w14:paraId="1B7E356C" w14:textId="77777777" w:rsidR="00B43F57" w:rsidRPr="00C16B0B" w:rsidRDefault="00B43F57" w:rsidP="00B43F57">
            <w:pPr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获奖时间</w:t>
            </w:r>
          </w:p>
        </w:tc>
        <w:tc>
          <w:tcPr>
            <w:tcW w:w="3210" w:type="dxa"/>
            <w:gridSpan w:val="2"/>
            <w:vAlign w:val="center"/>
          </w:tcPr>
          <w:p w14:paraId="53D43159" w14:textId="77777777" w:rsidR="00B43F57" w:rsidRPr="00C16B0B" w:rsidRDefault="00B43F57" w:rsidP="00B43F57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获奖名称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0E75F741" w14:textId="77777777" w:rsidR="00B43F57" w:rsidRPr="00C16B0B" w:rsidRDefault="00B43F57" w:rsidP="00B43F57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获奖等次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5E9B3CDF" w14:textId="77777777" w:rsidR="00B43F57" w:rsidRPr="00C16B0B" w:rsidRDefault="00B43F57" w:rsidP="00B43F57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颁奖机构</w:t>
            </w:r>
          </w:p>
        </w:tc>
        <w:tc>
          <w:tcPr>
            <w:tcW w:w="1399" w:type="dxa"/>
            <w:shd w:val="clear" w:color="auto" w:fill="auto"/>
            <w:vAlign w:val="center"/>
          </w:tcPr>
          <w:p w14:paraId="047B2310" w14:textId="77777777" w:rsidR="00B43F57" w:rsidRPr="00C16B0B" w:rsidRDefault="00B43F57" w:rsidP="00B43F57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本人排名</w:t>
            </w:r>
          </w:p>
        </w:tc>
      </w:tr>
      <w:tr w:rsidR="00C16B0B" w:rsidRPr="00C16B0B" w14:paraId="6A85948C" w14:textId="77777777" w:rsidTr="0057754A">
        <w:trPr>
          <w:trHeight w:val="851"/>
          <w:jc w:val="center"/>
        </w:trPr>
        <w:tc>
          <w:tcPr>
            <w:tcW w:w="563" w:type="dxa"/>
            <w:vAlign w:val="center"/>
          </w:tcPr>
          <w:p w14:paraId="37623D78" w14:textId="77777777" w:rsidR="00B6117B" w:rsidRPr="00C16B0B" w:rsidRDefault="00B6117B" w:rsidP="00B6117B">
            <w:pPr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172" w:type="dxa"/>
            <w:vAlign w:val="center"/>
          </w:tcPr>
          <w:p w14:paraId="4EDD0122" w14:textId="095BE2B8" w:rsidR="00B6117B" w:rsidRPr="00C16B0B" w:rsidRDefault="00B6117B" w:rsidP="00B6117B">
            <w:pPr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</w:t>
            </w:r>
            <w:r w:rsidRPr="00C16B0B">
              <w:rPr>
                <w:rFonts w:ascii="仿宋" w:eastAsia="仿宋" w:hAnsi="仿宋" w:cs="宋体"/>
                <w:kern w:val="0"/>
                <w:sz w:val="22"/>
                <w:szCs w:val="22"/>
              </w:rPr>
              <w:t>022.12</w:t>
            </w:r>
          </w:p>
        </w:tc>
        <w:tc>
          <w:tcPr>
            <w:tcW w:w="3210" w:type="dxa"/>
            <w:gridSpan w:val="2"/>
            <w:vAlign w:val="center"/>
          </w:tcPr>
          <w:p w14:paraId="0F814C59" w14:textId="251559F4" w:rsidR="00B6117B" w:rsidRPr="00C16B0B" w:rsidRDefault="00B6117B" w:rsidP="00B6117B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博士研究生国家奖学金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6E5AA162" w14:textId="77777777" w:rsidR="00B6117B" w:rsidRPr="00C16B0B" w:rsidRDefault="00B6117B" w:rsidP="00B6117B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3F28A674" w14:textId="77777777" w:rsidR="00B6117B" w:rsidRPr="00C16B0B" w:rsidRDefault="00B6117B" w:rsidP="00B6117B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中华人民共和国</w:t>
            </w:r>
          </w:p>
          <w:p w14:paraId="25EE2F81" w14:textId="15868E8E" w:rsidR="00B6117B" w:rsidRPr="00C16B0B" w:rsidRDefault="00B6117B" w:rsidP="00B6117B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教育部</w:t>
            </w:r>
          </w:p>
        </w:tc>
        <w:tc>
          <w:tcPr>
            <w:tcW w:w="1399" w:type="dxa"/>
            <w:shd w:val="clear" w:color="auto" w:fill="auto"/>
            <w:vAlign w:val="center"/>
          </w:tcPr>
          <w:p w14:paraId="3DA127ED" w14:textId="66178BF7" w:rsidR="00B6117B" w:rsidRPr="00C16B0B" w:rsidRDefault="00B6117B" w:rsidP="00B6117B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独立</w:t>
            </w:r>
          </w:p>
        </w:tc>
      </w:tr>
      <w:tr w:rsidR="00C16B0B" w:rsidRPr="00C16B0B" w14:paraId="26A70C0C" w14:textId="77777777" w:rsidTr="0057754A">
        <w:trPr>
          <w:trHeight w:val="851"/>
          <w:jc w:val="center"/>
        </w:trPr>
        <w:tc>
          <w:tcPr>
            <w:tcW w:w="563" w:type="dxa"/>
            <w:vAlign w:val="center"/>
          </w:tcPr>
          <w:p w14:paraId="21A0BCD1" w14:textId="77777777" w:rsidR="00B6117B" w:rsidRPr="00C16B0B" w:rsidRDefault="00B6117B" w:rsidP="00B6117B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172" w:type="dxa"/>
            <w:vAlign w:val="center"/>
          </w:tcPr>
          <w:p w14:paraId="2E785E5E" w14:textId="30616D48" w:rsidR="00B6117B" w:rsidRPr="00C16B0B" w:rsidRDefault="00B6117B" w:rsidP="00B6117B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</w:t>
            </w:r>
            <w:r w:rsidRPr="00C16B0B">
              <w:rPr>
                <w:rFonts w:ascii="仿宋" w:eastAsia="仿宋" w:hAnsi="仿宋" w:cs="宋体"/>
                <w:kern w:val="0"/>
                <w:sz w:val="22"/>
                <w:szCs w:val="22"/>
              </w:rPr>
              <w:t>023.6</w:t>
            </w:r>
          </w:p>
        </w:tc>
        <w:tc>
          <w:tcPr>
            <w:tcW w:w="3210" w:type="dxa"/>
            <w:gridSpan w:val="2"/>
            <w:vAlign w:val="center"/>
          </w:tcPr>
          <w:p w14:paraId="5AC8F7B7" w14:textId="24AA21E0" w:rsidR="00B6117B" w:rsidRPr="00C16B0B" w:rsidRDefault="00B6117B" w:rsidP="002C36A0">
            <w:pPr>
              <w:widowControl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福建师范大学优秀博士毕业生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6AD410D4" w14:textId="77777777" w:rsidR="00B6117B" w:rsidRPr="00C16B0B" w:rsidRDefault="00B6117B" w:rsidP="00B6117B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64967DB0" w14:textId="2DE24320" w:rsidR="00B6117B" w:rsidRPr="00C16B0B" w:rsidRDefault="00B6117B" w:rsidP="00B6117B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福建师范大学</w:t>
            </w:r>
          </w:p>
        </w:tc>
        <w:tc>
          <w:tcPr>
            <w:tcW w:w="1399" w:type="dxa"/>
            <w:shd w:val="clear" w:color="auto" w:fill="auto"/>
            <w:vAlign w:val="center"/>
          </w:tcPr>
          <w:p w14:paraId="7C60BFB2" w14:textId="5C35F7AB" w:rsidR="00B6117B" w:rsidRPr="00C16B0B" w:rsidRDefault="00B6117B" w:rsidP="00B6117B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独立</w:t>
            </w:r>
          </w:p>
        </w:tc>
      </w:tr>
      <w:tr w:rsidR="00C16B0B" w:rsidRPr="00C16B0B" w14:paraId="06390C36" w14:textId="77777777" w:rsidTr="0057754A">
        <w:trPr>
          <w:trHeight w:val="851"/>
          <w:jc w:val="center"/>
        </w:trPr>
        <w:tc>
          <w:tcPr>
            <w:tcW w:w="563" w:type="dxa"/>
            <w:vAlign w:val="center"/>
          </w:tcPr>
          <w:p w14:paraId="7185EFEA" w14:textId="77777777" w:rsidR="00B6117B" w:rsidRPr="00C16B0B" w:rsidRDefault="00B6117B" w:rsidP="00B6117B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172" w:type="dxa"/>
            <w:vAlign w:val="center"/>
          </w:tcPr>
          <w:p w14:paraId="3A51CFC1" w14:textId="1D6B3B2E" w:rsidR="00B6117B" w:rsidRPr="00C16B0B" w:rsidRDefault="00B6117B" w:rsidP="00B6117B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2023.12</w:t>
            </w:r>
          </w:p>
        </w:tc>
        <w:tc>
          <w:tcPr>
            <w:tcW w:w="3210" w:type="dxa"/>
            <w:gridSpan w:val="2"/>
            <w:vAlign w:val="center"/>
          </w:tcPr>
          <w:p w14:paraId="6F9C00BE" w14:textId="35CA284E" w:rsidR="00B6117B" w:rsidRPr="00C16B0B" w:rsidRDefault="00B6117B" w:rsidP="00B6117B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福建师范大学优秀博士论文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4ED56CDD" w14:textId="77777777" w:rsidR="00B6117B" w:rsidRPr="00C16B0B" w:rsidRDefault="00B6117B" w:rsidP="00B6117B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6CBE2D3A" w14:textId="277914F3" w:rsidR="00B6117B" w:rsidRPr="00C16B0B" w:rsidRDefault="00B6117B" w:rsidP="00B6117B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福建师范大学</w:t>
            </w:r>
          </w:p>
        </w:tc>
        <w:tc>
          <w:tcPr>
            <w:tcW w:w="1399" w:type="dxa"/>
            <w:shd w:val="clear" w:color="auto" w:fill="auto"/>
            <w:vAlign w:val="center"/>
          </w:tcPr>
          <w:p w14:paraId="56DA0D32" w14:textId="6B25753B" w:rsidR="00B6117B" w:rsidRPr="00C16B0B" w:rsidRDefault="00B6117B" w:rsidP="00B6117B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独立</w:t>
            </w:r>
          </w:p>
        </w:tc>
      </w:tr>
      <w:tr w:rsidR="00C16B0B" w:rsidRPr="00C16B0B" w14:paraId="5E72A668" w14:textId="77777777" w:rsidTr="0057754A">
        <w:trPr>
          <w:trHeight w:val="851"/>
          <w:jc w:val="center"/>
        </w:trPr>
        <w:tc>
          <w:tcPr>
            <w:tcW w:w="563" w:type="dxa"/>
            <w:vAlign w:val="center"/>
          </w:tcPr>
          <w:p w14:paraId="55962D50" w14:textId="5DBFC8DA" w:rsidR="00B6117B" w:rsidRPr="00C16B0B" w:rsidRDefault="00B6117B" w:rsidP="00B6117B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172" w:type="dxa"/>
            <w:vAlign w:val="center"/>
          </w:tcPr>
          <w:p w14:paraId="7D552AA7" w14:textId="15C5BBBC" w:rsidR="00B6117B" w:rsidRPr="00C16B0B" w:rsidRDefault="00B6117B" w:rsidP="00B6117B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14:paraId="47524BA4" w14:textId="163B5233" w:rsidR="00B6117B" w:rsidRPr="00C16B0B" w:rsidRDefault="00B6117B" w:rsidP="00B6117B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3B2CBFE6" w14:textId="77777777" w:rsidR="00B6117B" w:rsidRPr="00C16B0B" w:rsidRDefault="00B6117B" w:rsidP="00B6117B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3ECAB4EB" w14:textId="7CCD24B2" w:rsidR="00B6117B" w:rsidRPr="00C16B0B" w:rsidRDefault="00B6117B" w:rsidP="00B6117B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399" w:type="dxa"/>
            <w:shd w:val="clear" w:color="auto" w:fill="auto"/>
            <w:vAlign w:val="center"/>
          </w:tcPr>
          <w:p w14:paraId="018B7776" w14:textId="2AA4E0E0" w:rsidR="00B6117B" w:rsidRPr="00C16B0B" w:rsidRDefault="00B6117B" w:rsidP="00B6117B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B6117B" w:rsidRPr="00C16B0B" w14:paraId="020FAD40" w14:textId="77777777" w:rsidTr="0057754A">
        <w:trPr>
          <w:trHeight w:val="851"/>
          <w:jc w:val="center"/>
        </w:trPr>
        <w:tc>
          <w:tcPr>
            <w:tcW w:w="563" w:type="dxa"/>
            <w:vAlign w:val="center"/>
          </w:tcPr>
          <w:p w14:paraId="6F66DAFE" w14:textId="21893DD2" w:rsidR="00B6117B" w:rsidRPr="00C16B0B" w:rsidRDefault="00B6117B" w:rsidP="00B6117B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172" w:type="dxa"/>
            <w:vAlign w:val="center"/>
          </w:tcPr>
          <w:p w14:paraId="57EC2733" w14:textId="291566F9" w:rsidR="00B6117B" w:rsidRPr="00C16B0B" w:rsidRDefault="00B6117B" w:rsidP="00B6117B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3210" w:type="dxa"/>
            <w:gridSpan w:val="2"/>
            <w:shd w:val="clear" w:color="auto" w:fill="auto"/>
            <w:vAlign w:val="center"/>
          </w:tcPr>
          <w:p w14:paraId="19A8C325" w14:textId="351C3573" w:rsidR="00B6117B" w:rsidRPr="00C16B0B" w:rsidRDefault="00B6117B" w:rsidP="00B6117B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14:paraId="7A532054" w14:textId="77777777" w:rsidR="00B6117B" w:rsidRPr="00C16B0B" w:rsidRDefault="00B6117B" w:rsidP="00B6117B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620C3811" w14:textId="6505CD61" w:rsidR="00B6117B" w:rsidRPr="00C16B0B" w:rsidRDefault="00B6117B" w:rsidP="00B6117B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399" w:type="dxa"/>
            <w:shd w:val="clear" w:color="auto" w:fill="auto"/>
            <w:vAlign w:val="center"/>
          </w:tcPr>
          <w:p w14:paraId="09CFC044" w14:textId="1253B4AA" w:rsidR="00B6117B" w:rsidRPr="00C16B0B" w:rsidRDefault="00B6117B" w:rsidP="00B6117B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</w:tbl>
    <w:p w14:paraId="2E761ABC" w14:textId="77777777" w:rsidR="00952593" w:rsidRPr="00C16B0B" w:rsidRDefault="00952593" w:rsidP="00952593">
      <w:pPr>
        <w:rPr>
          <w:rFonts w:ascii="仿宋" w:eastAsia="仿宋" w:hAnsi="仿宋" w:hint="eastAsia"/>
        </w:rPr>
      </w:pPr>
    </w:p>
    <w:p w14:paraId="03EC77C5" w14:textId="77777777" w:rsidR="0020063B" w:rsidRPr="00C16B0B" w:rsidRDefault="006B6833" w:rsidP="005F4AF1">
      <w:pPr>
        <w:jc w:val="center"/>
        <w:rPr>
          <w:rFonts w:ascii="仿宋" w:eastAsia="仿宋" w:hAnsi="仿宋" w:hint="eastAsia"/>
        </w:rPr>
      </w:pPr>
      <w:r w:rsidRPr="00C16B0B">
        <w:rPr>
          <w:rFonts w:ascii="仿宋" w:eastAsia="仿宋" w:hAnsi="仿宋" w:hint="eastAsia"/>
        </w:rPr>
        <w:lastRenderedPageBreak/>
        <w:t>第4页</w:t>
      </w:r>
    </w:p>
    <w:tbl>
      <w:tblPr>
        <w:tblW w:w="9780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50"/>
        <w:gridCol w:w="1790"/>
        <w:gridCol w:w="310"/>
        <w:gridCol w:w="1138"/>
        <w:gridCol w:w="962"/>
        <w:gridCol w:w="486"/>
        <w:gridCol w:w="721"/>
        <w:gridCol w:w="727"/>
        <w:gridCol w:w="481"/>
        <w:gridCol w:w="967"/>
        <w:gridCol w:w="240"/>
        <w:gridCol w:w="1208"/>
      </w:tblGrid>
      <w:tr w:rsidR="00C16B0B" w:rsidRPr="00C16B0B" w14:paraId="7DBE1FBB" w14:textId="77777777" w:rsidTr="009259CA">
        <w:trPr>
          <w:trHeight w:val="5190"/>
        </w:trPr>
        <w:tc>
          <w:tcPr>
            <w:tcW w:w="9780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B600A" w14:textId="77777777" w:rsidR="00554351" w:rsidRPr="00C16B0B" w:rsidRDefault="00554351" w:rsidP="00554351">
            <w:pPr>
              <w:jc w:val="center"/>
              <w:rPr>
                <w:rFonts w:ascii="仿宋" w:eastAsia="仿宋" w:hAnsi="仿宋" w:hint="eastAsia"/>
                <w:b/>
                <w:bCs/>
                <w:sz w:val="28"/>
                <w:szCs w:val="28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4"/>
              </w:rPr>
              <w:t xml:space="preserve">　</w:t>
            </w:r>
            <w:r w:rsidRPr="00C16B0B">
              <w:rPr>
                <w:rFonts w:ascii="仿宋" w:eastAsia="仿宋" w:hAnsi="仿宋" w:cs="黑体" w:hint="eastAsia"/>
                <w:b/>
                <w:bCs/>
                <w:sz w:val="28"/>
                <w:szCs w:val="28"/>
              </w:rPr>
              <w:t>诚</w:t>
            </w:r>
            <w:r w:rsidRPr="00C16B0B">
              <w:rPr>
                <w:rFonts w:ascii="仿宋" w:eastAsia="仿宋" w:hAnsi="仿宋" w:cs="黑体"/>
                <w:b/>
                <w:bCs/>
                <w:sz w:val="28"/>
                <w:szCs w:val="28"/>
              </w:rPr>
              <w:t xml:space="preserve"> </w:t>
            </w:r>
            <w:r w:rsidRPr="00C16B0B">
              <w:rPr>
                <w:rFonts w:ascii="仿宋" w:eastAsia="仿宋" w:hAnsi="仿宋" w:cs="黑体" w:hint="eastAsia"/>
                <w:b/>
                <w:bCs/>
                <w:sz w:val="28"/>
                <w:szCs w:val="28"/>
              </w:rPr>
              <w:t>信</w:t>
            </w:r>
            <w:r w:rsidRPr="00C16B0B">
              <w:rPr>
                <w:rFonts w:ascii="仿宋" w:eastAsia="仿宋" w:hAnsi="仿宋" w:cs="黑体"/>
                <w:b/>
                <w:bCs/>
                <w:sz w:val="28"/>
                <w:szCs w:val="28"/>
              </w:rPr>
              <w:t xml:space="preserve"> </w:t>
            </w:r>
            <w:r w:rsidRPr="00C16B0B">
              <w:rPr>
                <w:rFonts w:ascii="仿宋" w:eastAsia="仿宋" w:hAnsi="仿宋" w:cs="黑体" w:hint="eastAsia"/>
                <w:b/>
                <w:bCs/>
                <w:sz w:val="28"/>
                <w:szCs w:val="28"/>
              </w:rPr>
              <w:t>承</w:t>
            </w:r>
            <w:r w:rsidRPr="00C16B0B">
              <w:rPr>
                <w:rFonts w:ascii="仿宋" w:eastAsia="仿宋" w:hAnsi="仿宋" w:cs="黑体"/>
                <w:b/>
                <w:bCs/>
                <w:sz w:val="28"/>
                <w:szCs w:val="28"/>
              </w:rPr>
              <w:t xml:space="preserve"> </w:t>
            </w:r>
            <w:r w:rsidRPr="00C16B0B">
              <w:rPr>
                <w:rFonts w:ascii="仿宋" w:eastAsia="仿宋" w:hAnsi="仿宋" w:cs="黑体" w:hint="eastAsia"/>
                <w:b/>
                <w:bCs/>
                <w:sz w:val="28"/>
                <w:szCs w:val="28"/>
              </w:rPr>
              <w:t>诺</w:t>
            </w:r>
            <w:r w:rsidRPr="00C16B0B">
              <w:rPr>
                <w:rFonts w:ascii="仿宋" w:eastAsia="仿宋" w:hAnsi="仿宋" w:cs="黑体"/>
                <w:b/>
                <w:bCs/>
                <w:sz w:val="28"/>
                <w:szCs w:val="28"/>
              </w:rPr>
              <w:t xml:space="preserve"> </w:t>
            </w:r>
            <w:r w:rsidRPr="00C16B0B">
              <w:rPr>
                <w:rFonts w:ascii="仿宋" w:eastAsia="仿宋" w:hAnsi="仿宋" w:cs="黑体" w:hint="eastAsia"/>
                <w:b/>
                <w:bCs/>
                <w:sz w:val="28"/>
                <w:szCs w:val="28"/>
              </w:rPr>
              <w:t>书</w:t>
            </w:r>
          </w:p>
          <w:p w14:paraId="2C601E33" w14:textId="77777777" w:rsidR="00554351" w:rsidRPr="00C16B0B" w:rsidRDefault="00554351" w:rsidP="008E258E">
            <w:pPr>
              <w:ind w:firstLineChars="200" w:firstLine="440"/>
              <w:rPr>
                <w:rFonts w:ascii="仿宋" w:eastAsia="仿宋" w:hAnsi="仿宋" w:hint="eastAsia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sz w:val="22"/>
                <w:szCs w:val="22"/>
              </w:rPr>
              <w:t>根据教育部、人力资源社会保障部《高校教师职称评审监管暂行办法》精神和省教育厅《福建省高校教师职称评审监管实施细则》规定，规范我校专业技术职务聘任工作，</w:t>
            </w:r>
            <w:r w:rsidRPr="00C16B0B">
              <w:rPr>
                <w:rFonts w:ascii="仿宋" w:eastAsia="仿宋" w:hAnsi="仿宋"/>
                <w:sz w:val="22"/>
                <w:szCs w:val="22"/>
              </w:rPr>
              <w:t xml:space="preserve"> </w:t>
            </w:r>
            <w:r w:rsidRPr="00C16B0B">
              <w:rPr>
                <w:rFonts w:ascii="仿宋" w:eastAsia="仿宋" w:hAnsi="仿宋" w:cs="宋体" w:hint="eastAsia"/>
                <w:sz w:val="22"/>
                <w:szCs w:val="22"/>
              </w:rPr>
              <w:t>确保聘任程序、结果的公平、公正，本人做出如下承诺：</w:t>
            </w:r>
          </w:p>
          <w:p w14:paraId="7E7357B3" w14:textId="77777777" w:rsidR="00554351" w:rsidRPr="00C16B0B" w:rsidRDefault="00554351" w:rsidP="008E258E">
            <w:pPr>
              <w:ind w:firstLineChars="200" w:firstLine="440"/>
              <w:rPr>
                <w:rFonts w:ascii="仿宋" w:eastAsia="仿宋" w:hAnsi="仿宋" w:hint="eastAsia"/>
                <w:sz w:val="22"/>
                <w:szCs w:val="22"/>
              </w:rPr>
            </w:pPr>
            <w:r w:rsidRPr="00C16B0B">
              <w:rPr>
                <w:rFonts w:ascii="仿宋" w:eastAsia="仿宋" w:hAnsi="仿宋" w:cs="宋体"/>
                <w:sz w:val="22"/>
                <w:szCs w:val="22"/>
              </w:rPr>
              <w:t>1.</w:t>
            </w:r>
            <w:r w:rsidRPr="00C16B0B">
              <w:rPr>
                <w:rFonts w:ascii="仿宋" w:eastAsia="仿宋" w:hAnsi="仿宋" w:cs="宋体" w:hint="eastAsia"/>
                <w:sz w:val="22"/>
                <w:szCs w:val="22"/>
              </w:rPr>
              <w:t>遵守教师职业道德，恪守学术规范，坚决抵制学术失范和学术不端行为。</w:t>
            </w:r>
          </w:p>
          <w:p w14:paraId="29F871AE" w14:textId="77777777" w:rsidR="00554351" w:rsidRPr="00C16B0B" w:rsidRDefault="00554351" w:rsidP="008E258E">
            <w:pPr>
              <w:ind w:firstLineChars="200" w:firstLine="440"/>
              <w:rPr>
                <w:rFonts w:ascii="仿宋" w:eastAsia="仿宋" w:hAnsi="仿宋" w:hint="eastAsia"/>
                <w:sz w:val="22"/>
                <w:szCs w:val="22"/>
              </w:rPr>
            </w:pPr>
            <w:r w:rsidRPr="00C16B0B">
              <w:rPr>
                <w:rFonts w:ascii="仿宋" w:eastAsia="仿宋" w:hAnsi="仿宋" w:cs="宋体"/>
                <w:sz w:val="22"/>
                <w:szCs w:val="22"/>
              </w:rPr>
              <w:t>2.</w:t>
            </w:r>
            <w:r w:rsidRPr="00C16B0B">
              <w:rPr>
                <w:rFonts w:ascii="仿宋" w:eastAsia="仿宋" w:hAnsi="仿宋" w:cs="宋体" w:hint="eastAsia"/>
                <w:sz w:val="22"/>
                <w:szCs w:val="22"/>
              </w:rPr>
              <w:t>坚决抵制弄虚作假行为，保证所提交的评审材料（包括学历、资格证书、奖励证书、聘书、考核表及论著、业绩证明等）均完全属实。</w:t>
            </w:r>
          </w:p>
          <w:p w14:paraId="3B2DD93B" w14:textId="77777777" w:rsidR="00554351" w:rsidRPr="00C16B0B" w:rsidRDefault="00554351" w:rsidP="008E258E">
            <w:pPr>
              <w:ind w:firstLineChars="200" w:firstLine="440"/>
              <w:rPr>
                <w:rFonts w:ascii="仿宋" w:eastAsia="仿宋" w:hAnsi="仿宋" w:hint="eastAsia"/>
                <w:sz w:val="22"/>
                <w:szCs w:val="22"/>
              </w:rPr>
            </w:pPr>
            <w:r w:rsidRPr="00C16B0B">
              <w:rPr>
                <w:rFonts w:ascii="仿宋" w:eastAsia="仿宋" w:hAnsi="仿宋" w:cs="宋体"/>
                <w:sz w:val="22"/>
                <w:szCs w:val="22"/>
              </w:rPr>
              <w:t>3.</w:t>
            </w:r>
            <w:r w:rsidRPr="00C16B0B">
              <w:rPr>
                <w:rFonts w:ascii="仿宋" w:eastAsia="仿宋" w:hAnsi="仿宋" w:cs="宋体" w:hint="eastAsia"/>
                <w:sz w:val="22"/>
                <w:szCs w:val="22"/>
              </w:rPr>
              <w:t>严格遵守评聘纪律，坚决抵制以走访、电话、短信、</w:t>
            </w:r>
            <w:proofErr w:type="gramStart"/>
            <w:r w:rsidRPr="00C16B0B">
              <w:rPr>
                <w:rFonts w:ascii="仿宋" w:eastAsia="仿宋" w:hAnsi="仿宋" w:cs="宋体" w:hint="eastAsia"/>
                <w:sz w:val="22"/>
                <w:szCs w:val="22"/>
              </w:rPr>
              <w:t>微信等</w:t>
            </w:r>
            <w:proofErr w:type="gramEnd"/>
            <w:r w:rsidRPr="00C16B0B">
              <w:rPr>
                <w:rFonts w:ascii="仿宋" w:eastAsia="仿宋" w:hAnsi="仿宋" w:cs="宋体" w:hint="eastAsia"/>
                <w:sz w:val="22"/>
                <w:szCs w:val="22"/>
              </w:rPr>
              <w:t>形式找人说情、请托评委、游说拉票等违纪行为。</w:t>
            </w:r>
          </w:p>
          <w:p w14:paraId="68F38F09" w14:textId="77777777" w:rsidR="00554351" w:rsidRPr="00C16B0B" w:rsidRDefault="00554351" w:rsidP="008E258E">
            <w:pPr>
              <w:ind w:firstLineChars="200" w:firstLine="440"/>
              <w:rPr>
                <w:rFonts w:ascii="仿宋" w:eastAsia="仿宋" w:hAnsi="仿宋" w:hint="eastAsia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sz w:val="22"/>
                <w:szCs w:val="22"/>
              </w:rPr>
              <w:t>若违反上述承诺，一经查实，本人愿意承担相应后果（取消当年申报资格；若已通过评审聘任取消评审聘任结果），且两年内不申请晋升高一级专业技术职务或岗位职级，并接受相关处分。</w:t>
            </w:r>
          </w:p>
          <w:p w14:paraId="62C34DF8" w14:textId="77777777" w:rsidR="008E258E" w:rsidRPr="00C16B0B" w:rsidRDefault="008E258E" w:rsidP="008E258E">
            <w:pPr>
              <w:rPr>
                <w:rFonts w:ascii="仿宋" w:eastAsia="仿宋" w:hAnsi="仿宋" w:hint="eastAsia"/>
                <w:sz w:val="22"/>
                <w:szCs w:val="22"/>
              </w:rPr>
            </w:pPr>
            <w:r w:rsidRPr="00C16B0B">
              <w:rPr>
                <w:rFonts w:ascii="仿宋" w:eastAsia="仿宋" w:hAnsi="仿宋" w:hint="eastAsia"/>
                <w:sz w:val="22"/>
                <w:szCs w:val="22"/>
              </w:rPr>
              <w:t xml:space="preserve">                                                        </w:t>
            </w:r>
          </w:p>
          <w:p w14:paraId="196832B2" w14:textId="5BFD11C7" w:rsidR="008E258E" w:rsidRPr="00C16B0B" w:rsidRDefault="008E258E" w:rsidP="008E258E">
            <w:pPr>
              <w:rPr>
                <w:rFonts w:ascii="仿宋" w:eastAsia="仿宋" w:hAnsi="仿宋" w:cs="宋体" w:hint="eastAsia"/>
                <w:sz w:val="22"/>
                <w:szCs w:val="22"/>
              </w:rPr>
            </w:pPr>
            <w:r w:rsidRPr="00C16B0B">
              <w:rPr>
                <w:rFonts w:ascii="仿宋" w:eastAsia="仿宋" w:hAnsi="仿宋" w:hint="eastAsia"/>
                <w:sz w:val="22"/>
                <w:szCs w:val="22"/>
              </w:rPr>
              <w:t xml:space="preserve">                                                </w:t>
            </w:r>
            <w:r w:rsidR="00554351" w:rsidRPr="00C16B0B">
              <w:rPr>
                <w:rFonts w:ascii="仿宋" w:eastAsia="仿宋" w:hAnsi="仿宋" w:cs="宋体" w:hint="eastAsia"/>
                <w:sz w:val="22"/>
                <w:szCs w:val="22"/>
              </w:rPr>
              <w:t>承诺人</w:t>
            </w:r>
            <w:r w:rsidR="00FB26B9" w:rsidRPr="00C16B0B">
              <w:rPr>
                <w:rFonts w:ascii="仿宋" w:eastAsia="仿宋" w:hAnsi="仿宋" w:cs="宋体" w:hint="eastAsia"/>
                <w:sz w:val="22"/>
                <w:szCs w:val="22"/>
              </w:rPr>
              <w:t>（签名）</w:t>
            </w:r>
            <w:r w:rsidR="00554351" w:rsidRPr="00C16B0B">
              <w:rPr>
                <w:rFonts w:ascii="仿宋" w:eastAsia="仿宋" w:hAnsi="仿宋" w:cs="宋体" w:hint="eastAsia"/>
                <w:sz w:val="22"/>
                <w:szCs w:val="22"/>
              </w:rPr>
              <w:t>：</w:t>
            </w:r>
            <w:r w:rsidR="005260E6" w:rsidRPr="005260E6">
              <w:rPr>
                <w:noProof/>
                <w:u w:val="single"/>
              </w:rPr>
              <w:drawing>
                <wp:inline distT="0" distB="0" distL="0" distR="0" wp14:anchorId="79D253CE" wp14:editId="0884D4C0">
                  <wp:extent cx="814070" cy="360680"/>
                  <wp:effectExtent l="0" t="0" r="0" b="0"/>
                  <wp:docPr id="1346206783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4070" cy="360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260E6">
              <w:rPr>
                <w:rFonts w:ascii="仿宋" w:eastAsia="仿宋" w:hAnsi="仿宋" w:cs="宋体" w:hint="eastAsia"/>
                <w:sz w:val="22"/>
                <w:szCs w:val="22"/>
                <w:u w:val="single"/>
              </w:rPr>
              <w:t xml:space="preserve">  </w:t>
            </w:r>
            <w:r w:rsidRPr="00C16B0B">
              <w:rPr>
                <w:rFonts w:ascii="仿宋" w:eastAsia="仿宋" w:hAnsi="仿宋" w:cs="宋体" w:hint="eastAsia"/>
                <w:sz w:val="22"/>
                <w:szCs w:val="22"/>
              </w:rPr>
              <w:t xml:space="preserve">              </w:t>
            </w:r>
          </w:p>
          <w:p w14:paraId="4D6D8618" w14:textId="39909725" w:rsidR="00554351" w:rsidRPr="00C16B0B" w:rsidRDefault="008E258E" w:rsidP="008E258E">
            <w:pPr>
              <w:rPr>
                <w:rFonts w:ascii="仿宋" w:eastAsia="仿宋" w:hAnsi="仿宋" w:hint="eastAsia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sz w:val="22"/>
                <w:szCs w:val="22"/>
              </w:rPr>
              <w:t xml:space="preserve">                                                </w:t>
            </w:r>
            <w:r w:rsidR="00554351" w:rsidRPr="00C16B0B">
              <w:rPr>
                <w:rFonts w:ascii="仿宋" w:eastAsia="仿宋" w:hAnsi="仿宋" w:cs="宋体" w:hint="eastAsia"/>
                <w:sz w:val="22"/>
                <w:szCs w:val="22"/>
              </w:rPr>
              <w:t>日</w:t>
            </w:r>
            <w:r w:rsidR="00554351" w:rsidRPr="00C16B0B">
              <w:rPr>
                <w:rFonts w:ascii="仿宋" w:eastAsia="仿宋" w:hAnsi="仿宋"/>
                <w:sz w:val="22"/>
                <w:szCs w:val="22"/>
              </w:rPr>
              <w:t xml:space="preserve">  </w:t>
            </w:r>
            <w:r w:rsidR="00554351" w:rsidRPr="00C16B0B">
              <w:rPr>
                <w:rFonts w:ascii="仿宋" w:eastAsia="仿宋" w:hAnsi="仿宋" w:cs="宋体" w:hint="eastAsia"/>
                <w:sz w:val="22"/>
                <w:szCs w:val="22"/>
              </w:rPr>
              <w:t>期：</w:t>
            </w:r>
            <w:r w:rsidR="00586CDA">
              <w:rPr>
                <w:rFonts w:ascii="仿宋" w:eastAsia="仿宋" w:hAnsi="仿宋" w:cs="宋体" w:hint="eastAsia"/>
                <w:sz w:val="22"/>
                <w:szCs w:val="22"/>
              </w:rPr>
              <w:t xml:space="preserve"> </w:t>
            </w:r>
            <w:r w:rsidR="005260E6">
              <w:rPr>
                <w:rFonts w:ascii="仿宋" w:eastAsia="仿宋" w:hAnsi="仿宋" w:hint="eastAsia"/>
                <w:sz w:val="22"/>
                <w:szCs w:val="22"/>
              </w:rPr>
              <w:t xml:space="preserve">2024 </w:t>
            </w:r>
            <w:r w:rsidR="00554351" w:rsidRPr="00C16B0B">
              <w:rPr>
                <w:rFonts w:ascii="仿宋" w:eastAsia="仿宋" w:hAnsi="仿宋" w:cs="宋体" w:hint="eastAsia"/>
                <w:sz w:val="22"/>
                <w:szCs w:val="22"/>
              </w:rPr>
              <w:t>年</w:t>
            </w:r>
            <w:r w:rsidR="00554351" w:rsidRPr="00C16B0B">
              <w:rPr>
                <w:rFonts w:ascii="仿宋" w:eastAsia="仿宋" w:hAnsi="仿宋"/>
                <w:sz w:val="22"/>
                <w:szCs w:val="22"/>
              </w:rPr>
              <w:t xml:space="preserve"> </w:t>
            </w:r>
            <w:r w:rsidR="005260E6">
              <w:rPr>
                <w:rFonts w:ascii="仿宋" w:eastAsia="仿宋" w:hAnsi="仿宋" w:hint="eastAsia"/>
                <w:sz w:val="22"/>
                <w:szCs w:val="22"/>
              </w:rPr>
              <w:t>11</w:t>
            </w:r>
            <w:r w:rsidR="00554351" w:rsidRPr="00C16B0B">
              <w:rPr>
                <w:rFonts w:ascii="仿宋" w:eastAsia="仿宋" w:hAnsi="仿宋" w:cs="宋体" w:hint="eastAsia"/>
                <w:sz w:val="22"/>
                <w:szCs w:val="22"/>
              </w:rPr>
              <w:t>月</w:t>
            </w:r>
            <w:r w:rsidR="00554351" w:rsidRPr="00C16B0B">
              <w:rPr>
                <w:rFonts w:ascii="仿宋" w:eastAsia="仿宋" w:hAnsi="仿宋"/>
                <w:sz w:val="22"/>
                <w:szCs w:val="22"/>
              </w:rPr>
              <w:t xml:space="preserve"> </w:t>
            </w:r>
            <w:r w:rsidR="005260E6">
              <w:rPr>
                <w:rFonts w:ascii="仿宋" w:eastAsia="仿宋" w:hAnsi="仿宋" w:hint="eastAsia"/>
                <w:sz w:val="22"/>
                <w:szCs w:val="22"/>
              </w:rPr>
              <w:t>12</w:t>
            </w:r>
            <w:r w:rsidR="00554351" w:rsidRPr="00C16B0B">
              <w:rPr>
                <w:rFonts w:ascii="仿宋" w:eastAsia="仿宋" w:hAnsi="仿宋"/>
                <w:sz w:val="22"/>
                <w:szCs w:val="22"/>
              </w:rPr>
              <w:t xml:space="preserve"> </w:t>
            </w:r>
            <w:r w:rsidR="00554351" w:rsidRPr="00C16B0B">
              <w:rPr>
                <w:rFonts w:ascii="仿宋" w:eastAsia="仿宋" w:hAnsi="仿宋" w:cs="宋体" w:hint="eastAsia"/>
                <w:sz w:val="22"/>
                <w:szCs w:val="22"/>
              </w:rPr>
              <w:t>日</w:t>
            </w:r>
          </w:p>
        </w:tc>
      </w:tr>
      <w:tr w:rsidR="00C16B0B" w:rsidRPr="00C16B0B" w14:paraId="72C60D04" w14:textId="77777777">
        <w:trPr>
          <w:trHeight w:val="675"/>
        </w:trPr>
        <w:tc>
          <w:tcPr>
            <w:tcW w:w="75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4410C" w14:textId="77777777" w:rsidR="003E64B0" w:rsidRPr="00C16B0B" w:rsidRDefault="003E64B0" w:rsidP="00B04A2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年度考核结果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0236E" w14:textId="77777777" w:rsidR="003E64B0" w:rsidRPr="00C16B0B" w:rsidRDefault="003E64B0" w:rsidP="00B04A2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年度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C0409" w14:textId="1D68CD0E" w:rsidR="003E64B0" w:rsidRPr="00C16B0B" w:rsidRDefault="00B6117B" w:rsidP="00B04A2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201</w:t>
            </w:r>
            <w:r w:rsidR="00034A53"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9</w:t>
            </w:r>
            <w:r w:rsidR="003E64B0"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-</w:t>
            </w: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20</w:t>
            </w:r>
            <w:r w:rsidR="00034A53"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20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3AC48" w14:textId="0AF2AD88" w:rsidR="003E64B0" w:rsidRPr="00C16B0B" w:rsidRDefault="00C24CA0" w:rsidP="00B04A20">
            <w:pPr>
              <w:jc w:val="center"/>
              <w:rPr>
                <w:rFonts w:ascii="仿宋" w:eastAsia="仿宋" w:hAnsi="仿宋" w:cs="宋体" w:hint="eastAsia"/>
                <w:kern w:val="0"/>
                <w:sz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2023-2024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505EC" w14:textId="77777777" w:rsidR="003E64B0" w:rsidRPr="00C16B0B" w:rsidRDefault="003E64B0" w:rsidP="00B04A20">
            <w:pPr>
              <w:jc w:val="center"/>
              <w:rPr>
                <w:rFonts w:ascii="仿宋" w:eastAsia="仿宋" w:hAnsi="仿宋" w:hint="eastAsia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-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0F850" w14:textId="77777777" w:rsidR="003E64B0" w:rsidRPr="00C16B0B" w:rsidRDefault="003E64B0" w:rsidP="00B04A20">
            <w:pPr>
              <w:jc w:val="center"/>
              <w:rPr>
                <w:rFonts w:ascii="仿宋" w:eastAsia="仿宋" w:hAnsi="仿宋" w:cs="宋体" w:hint="eastAsia"/>
                <w:kern w:val="0"/>
                <w:sz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-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2FD24" w14:textId="1AF801E4" w:rsidR="003E64B0" w:rsidRPr="00C16B0B" w:rsidRDefault="00C24CA0" w:rsidP="00B04A20">
            <w:pPr>
              <w:jc w:val="center"/>
              <w:rPr>
                <w:rFonts w:ascii="仿宋" w:eastAsia="仿宋" w:hAnsi="仿宋" w:hint="eastAsia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-</w:t>
            </w:r>
          </w:p>
        </w:tc>
      </w:tr>
      <w:tr w:rsidR="00C16B0B" w:rsidRPr="00C16B0B" w14:paraId="021E3490" w14:textId="77777777">
        <w:trPr>
          <w:trHeight w:val="675"/>
        </w:trPr>
        <w:tc>
          <w:tcPr>
            <w:tcW w:w="7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E4279" w14:textId="77777777" w:rsidR="003E64B0" w:rsidRPr="00C16B0B" w:rsidRDefault="003E64B0" w:rsidP="00B04A20">
            <w:pPr>
              <w:widowControl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8E4B6" w14:textId="77777777" w:rsidR="003E64B0" w:rsidRPr="00C16B0B" w:rsidRDefault="003E64B0" w:rsidP="00B04A2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等级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B0245" w14:textId="7101B4F4" w:rsidR="003E64B0" w:rsidRPr="00C16B0B" w:rsidRDefault="00B6117B" w:rsidP="00B04A2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优秀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2D720" w14:textId="28BB1728" w:rsidR="003E64B0" w:rsidRPr="00C16B0B" w:rsidRDefault="00C24CA0" w:rsidP="00B04A2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不确定等次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3BA18" w14:textId="77777777" w:rsidR="003E64B0" w:rsidRPr="00C16B0B" w:rsidRDefault="003E64B0" w:rsidP="00B04A2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711E6" w14:textId="77777777" w:rsidR="003E64B0" w:rsidRPr="00C16B0B" w:rsidRDefault="003E64B0" w:rsidP="00B04A2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65CAE" w14:textId="762C9E20" w:rsidR="003E64B0" w:rsidRPr="00C16B0B" w:rsidRDefault="003E64B0" w:rsidP="00B04A2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C16B0B" w:rsidRPr="00C16B0B" w14:paraId="7497A709" w14:textId="77777777">
        <w:trPr>
          <w:trHeight w:val="1080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33860" w14:textId="77777777" w:rsidR="006B6833" w:rsidRPr="00C16B0B" w:rsidRDefault="000B4251" w:rsidP="00425648">
            <w:pPr>
              <w:widowControl/>
              <w:spacing w:line="320" w:lineRule="exact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教学情况审核</w:t>
            </w:r>
          </w:p>
        </w:tc>
        <w:tc>
          <w:tcPr>
            <w:tcW w:w="903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26A054" w14:textId="77777777" w:rsidR="006B6833" w:rsidRPr="00C16B0B" w:rsidRDefault="006B6833" w:rsidP="00425648">
            <w:pPr>
              <w:widowControl/>
              <w:spacing w:line="320" w:lineRule="exac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　</w:t>
            </w:r>
            <w:r w:rsidR="000B4251"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经审核，XXX同志所填写的</w:t>
            </w:r>
            <w:r w:rsidR="0047080E"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讲授</w:t>
            </w:r>
            <w:r w:rsidR="000B4251"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课程、教学工作量、教研项目和</w:t>
            </w:r>
            <w:r w:rsidR="007474A0"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获奖</w:t>
            </w:r>
            <w:r w:rsidR="000B4251"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等均属实。</w:t>
            </w:r>
          </w:p>
          <w:p w14:paraId="51E1A51C" w14:textId="77777777" w:rsidR="000B4251" w:rsidRPr="00C16B0B" w:rsidRDefault="000B4251" w:rsidP="00425648">
            <w:pPr>
              <w:widowControl/>
              <w:spacing w:line="320" w:lineRule="exac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  <w:p w14:paraId="588800E8" w14:textId="77777777" w:rsidR="000B4251" w:rsidRPr="00C16B0B" w:rsidRDefault="000B4251" w:rsidP="00425648">
            <w:pPr>
              <w:widowControl/>
              <w:spacing w:line="320" w:lineRule="exac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        </w:t>
            </w:r>
            <w:r w:rsidR="008A0333"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                           所在单位</w:t>
            </w:r>
            <w:r w:rsidRPr="00C16B0B">
              <w:rPr>
                <w:rFonts w:ascii="仿宋" w:eastAsia="仿宋" w:hAnsi="仿宋" w:cs="宋体" w:hint="eastAsia"/>
                <w:sz w:val="22"/>
                <w:szCs w:val="22"/>
              </w:rPr>
              <w:t>审核人</w:t>
            </w:r>
            <w:r w:rsidR="00FB26B9" w:rsidRPr="00C16B0B">
              <w:rPr>
                <w:rFonts w:ascii="仿宋" w:eastAsia="仿宋" w:hAnsi="仿宋" w:cs="宋体" w:hint="eastAsia"/>
                <w:sz w:val="22"/>
                <w:szCs w:val="22"/>
              </w:rPr>
              <w:t>（签名）</w:t>
            </w:r>
            <w:r w:rsidRPr="00C16B0B">
              <w:rPr>
                <w:rFonts w:ascii="仿宋" w:eastAsia="仿宋" w:hAnsi="仿宋" w:cs="宋体" w:hint="eastAsia"/>
                <w:sz w:val="22"/>
                <w:szCs w:val="22"/>
              </w:rPr>
              <w:t xml:space="preserve">：                   </w:t>
            </w:r>
          </w:p>
        </w:tc>
      </w:tr>
      <w:tr w:rsidR="00C16B0B" w:rsidRPr="00C16B0B" w14:paraId="1705EFAB" w14:textId="77777777">
        <w:trPr>
          <w:trHeight w:val="1080"/>
        </w:trPr>
        <w:tc>
          <w:tcPr>
            <w:tcW w:w="7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FED8A" w14:textId="77777777" w:rsidR="000B4251" w:rsidRPr="00C16B0B" w:rsidRDefault="000B4251" w:rsidP="00425648">
            <w:pPr>
              <w:widowControl/>
              <w:spacing w:line="320" w:lineRule="exact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科研情况审核</w:t>
            </w:r>
          </w:p>
        </w:tc>
        <w:tc>
          <w:tcPr>
            <w:tcW w:w="903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78CF48" w14:textId="77777777" w:rsidR="000B4251" w:rsidRPr="00C16B0B" w:rsidRDefault="000B4251" w:rsidP="00425648">
            <w:pPr>
              <w:widowControl/>
              <w:spacing w:line="320" w:lineRule="exac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　  经审核，XXX同志所填写的论著、科研项目和</w:t>
            </w:r>
            <w:r w:rsidR="007474A0"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获奖</w:t>
            </w: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、</w:t>
            </w:r>
            <w:r w:rsidR="00F1603C"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发明</w:t>
            </w: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专利、成果转化等均属实。</w:t>
            </w:r>
          </w:p>
          <w:p w14:paraId="60B4B247" w14:textId="77777777" w:rsidR="000B4251" w:rsidRPr="00C16B0B" w:rsidRDefault="000B4251" w:rsidP="00425648">
            <w:pPr>
              <w:widowControl/>
              <w:spacing w:line="320" w:lineRule="exac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  <w:p w14:paraId="0F2845AE" w14:textId="77777777" w:rsidR="000B4251" w:rsidRPr="00C16B0B" w:rsidRDefault="000B4251" w:rsidP="00425648">
            <w:pPr>
              <w:widowControl/>
              <w:spacing w:line="320" w:lineRule="exac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        </w:t>
            </w:r>
            <w:r w:rsidR="008A0333"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                           所在单位</w:t>
            </w:r>
            <w:r w:rsidRPr="00C16B0B">
              <w:rPr>
                <w:rFonts w:ascii="仿宋" w:eastAsia="仿宋" w:hAnsi="仿宋" w:cs="宋体" w:hint="eastAsia"/>
                <w:sz w:val="22"/>
                <w:szCs w:val="22"/>
              </w:rPr>
              <w:t>审核人</w:t>
            </w:r>
            <w:r w:rsidR="00FB26B9" w:rsidRPr="00C16B0B">
              <w:rPr>
                <w:rFonts w:ascii="仿宋" w:eastAsia="仿宋" w:hAnsi="仿宋" w:cs="宋体" w:hint="eastAsia"/>
                <w:sz w:val="22"/>
                <w:szCs w:val="22"/>
              </w:rPr>
              <w:t>（签名）</w:t>
            </w:r>
            <w:r w:rsidRPr="00C16B0B">
              <w:rPr>
                <w:rFonts w:ascii="仿宋" w:eastAsia="仿宋" w:hAnsi="仿宋" w:cs="宋体" w:hint="eastAsia"/>
                <w:sz w:val="22"/>
                <w:szCs w:val="22"/>
              </w:rPr>
              <w:t xml:space="preserve">：                   </w:t>
            </w:r>
          </w:p>
        </w:tc>
      </w:tr>
      <w:tr w:rsidR="00C16B0B" w:rsidRPr="00C16B0B" w14:paraId="419D8514" w14:textId="77777777">
        <w:trPr>
          <w:trHeight w:val="1080"/>
        </w:trPr>
        <w:tc>
          <w:tcPr>
            <w:tcW w:w="7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82339" w14:textId="77777777" w:rsidR="000B4251" w:rsidRPr="00C16B0B" w:rsidRDefault="00044D29" w:rsidP="00425648">
            <w:pPr>
              <w:widowControl/>
              <w:spacing w:line="320" w:lineRule="exact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聘任</w:t>
            </w:r>
            <w:r w:rsidR="00F1603C"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条件审核</w:t>
            </w:r>
          </w:p>
        </w:tc>
        <w:tc>
          <w:tcPr>
            <w:tcW w:w="903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FC3312" w14:textId="77777777" w:rsidR="00F1603C" w:rsidRPr="00C16B0B" w:rsidRDefault="00F1603C" w:rsidP="00425648">
            <w:pPr>
              <w:widowControl/>
              <w:spacing w:line="320" w:lineRule="exac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  经审核，XXX同志学历资历、任现职以来取得的成果等，符合其所申请职务聘任条件。</w:t>
            </w:r>
          </w:p>
          <w:p w14:paraId="7F4032EB" w14:textId="77777777" w:rsidR="00F1603C" w:rsidRPr="00C16B0B" w:rsidRDefault="00F1603C" w:rsidP="00425648">
            <w:pPr>
              <w:spacing w:line="320" w:lineRule="exac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                                        </w:t>
            </w:r>
          </w:p>
          <w:p w14:paraId="5CEE6B76" w14:textId="77777777" w:rsidR="000B4251" w:rsidRPr="00C16B0B" w:rsidRDefault="00F1603C" w:rsidP="00425648">
            <w:pPr>
              <w:spacing w:line="320" w:lineRule="exac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                                     </w:t>
            </w:r>
            <w:r w:rsidR="008A0333"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所在单位</w:t>
            </w:r>
            <w:r w:rsidRPr="00C16B0B">
              <w:rPr>
                <w:rFonts w:ascii="仿宋" w:eastAsia="仿宋" w:hAnsi="仿宋" w:cs="宋体" w:hint="eastAsia"/>
                <w:sz w:val="22"/>
                <w:szCs w:val="22"/>
              </w:rPr>
              <w:t>审核人</w:t>
            </w:r>
            <w:r w:rsidR="00FB26B9" w:rsidRPr="00C16B0B">
              <w:rPr>
                <w:rFonts w:ascii="仿宋" w:eastAsia="仿宋" w:hAnsi="仿宋" w:cs="宋体" w:hint="eastAsia"/>
                <w:sz w:val="22"/>
                <w:szCs w:val="22"/>
              </w:rPr>
              <w:t>（签名）</w:t>
            </w:r>
            <w:r w:rsidRPr="00C16B0B">
              <w:rPr>
                <w:rFonts w:ascii="仿宋" w:eastAsia="仿宋" w:hAnsi="仿宋" w:cs="宋体" w:hint="eastAsia"/>
                <w:sz w:val="22"/>
                <w:szCs w:val="22"/>
              </w:rPr>
              <w:t xml:space="preserve">：                   </w:t>
            </w:r>
          </w:p>
        </w:tc>
      </w:tr>
      <w:tr w:rsidR="00C16B0B" w:rsidRPr="00C16B0B" w14:paraId="75F9951C" w14:textId="77777777">
        <w:trPr>
          <w:trHeight w:val="375"/>
        </w:trPr>
        <w:tc>
          <w:tcPr>
            <w:tcW w:w="75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729BB" w14:textId="77777777" w:rsidR="00466554" w:rsidRPr="00C16B0B" w:rsidRDefault="00466554" w:rsidP="006B6833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所在单位</w:t>
            </w:r>
          </w:p>
          <w:p w14:paraId="54D8C020" w14:textId="77777777" w:rsidR="000B4251" w:rsidRPr="00C16B0B" w:rsidRDefault="000B4251" w:rsidP="00A83F41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综合    意见</w:t>
            </w:r>
            <w:r w:rsidR="004C6650" w:rsidRPr="00C16B0B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（说明1</w:t>
            </w:r>
            <w:r w:rsidR="00A83F41" w:rsidRPr="00C16B0B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4</w:t>
            </w:r>
            <w:r w:rsidR="004C6650" w:rsidRPr="00C16B0B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9030" w:type="dxa"/>
            <w:gridSpan w:val="11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A4F799F" w14:textId="77777777" w:rsidR="000B4251" w:rsidRPr="00C16B0B" w:rsidRDefault="000B4251" w:rsidP="006B6833">
            <w:pPr>
              <w:widowControl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1. 申请人是否存在违反师德师风情况？是 □  否 □</w:t>
            </w:r>
          </w:p>
        </w:tc>
      </w:tr>
      <w:tr w:rsidR="00C16B0B" w:rsidRPr="00C16B0B" w14:paraId="166113DB" w14:textId="77777777">
        <w:trPr>
          <w:trHeight w:val="375"/>
        </w:trPr>
        <w:tc>
          <w:tcPr>
            <w:tcW w:w="75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2DA56E6" w14:textId="77777777" w:rsidR="000B4251" w:rsidRPr="00C16B0B" w:rsidRDefault="000B4251" w:rsidP="006B6833">
            <w:pPr>
              <w:widowControl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9030" w:type="dxa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D44759F" w14:textId="77777777" w:rsidR="000B4251" w:rsidRPr="00C16B0B" w:rsidRDefault="000B4251" w:rsidP="006B6833">
            <w:pPr>
              <w:widowControl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2. 经认真核对，申请人所填内容是否属实？是 □  否 □</w:t>
            </w:r>
          </w:p>
        </w:tc>
      </w:tr>
      <w:tr w:rsidR="00C16B0B" w:rsidRPr="00C16B0B" w14:paraId="33D7E250" w14:textId="77777777" w:rsidTr="009259CA">
        <w:trPr>
          <w:trHeight w:val="1434"/>
        </w:trPr>
        <w:tc>
          <w:tcPr>
            <w:tcW w:w="75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380C8" w14:textId="77777777" w:rsidR="000B4251" w:rsidRPr="00C16B0B" w:rsidRDefault="000B4251" w:rsidP="006B6833">
            <w:pPr>
              <w:widowControl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9030" w:type="dxa"/>
            <w:gridSpan w:val="11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B04725" w14:textId="77777777" w:rsidR="000B4251" w:rsidRPr="00C16B0B" w:rsidRDefault="000B4251" w:rsidP="006B6833">
            <w:pPr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3. 对照文件是否符合晋升专业技术职务的</w:t>
            </w:r>
            <w:r w:rsidR="00D06ACE"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聘任</w:t>
            </w: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条件？是 □  否 □</w:t>
            </w:r>
          </w:p>
          <w:p w14:paraId="6AA62766" w14:textId="77777777" w:rsidR="000B4251" w:rsidRPr="00C16B0B" w:rsidRDefault="000B4251" w:rsidP="006B6833">
            <w:pPr>
              <w:widowControl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                     </w:t>
            </w:r>
          </w:p>
          <w:p w14:paraId="03426B28" w14:textId="77777777" w:rsidR="000B4251" w:rsidRPr="00C16B0B" w:rsidRDefault="000B4251" w:rsidP="000F66FA">
            <w:pPr>
              <w:widowControl/>
              <w:ind w:firstLineChars="1150" w:firstLine="2530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单位负责人签章：   　　　       　　    　   公　章</w:t>
            </w:r>
          </w:p>
          <w:p w14:paraId="26159953" w14:textId="77777777" w:rsidR="000B4251" w:rsidRPr="00C16B0B" w:rsidRDefault="000B4251" w:rsidP="003C2BA5">
            <w:pPr>
              <w:widowControl/>
              <w:ind w:firstLineChars="1400" w:firstLine="3080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  <w:p w14:paraId="25A7DD0C" w14:textId="77777777" w:rsidR="000B4251" w:rsidRPr="00C16B0B" w:rsidRDefault="000B4251" w:rsidP="006B6833">
            <w:pPr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                                                 　　　　　年  　 月  　 日</w:t>
            </w:r>
          </w:p>
        </w:tc>
      </w:tr>
      <w:tr w:rsidR="00C16B0B" w:rsidRPr="00C16B0B" w14:paraId="41295134" w14:textId="77777777">
        <w:trPr>
          <w:trHeight w:val="600"/>
        </w:trPr>
        <w:tc>
          <w:tcPr>
            <w:tcW w:w="7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1DF71" w14:textId="77777777" w:rsidR="000B4251" w:rsidRPr="00C16B0B" w:rsidRDefault="000B4251" w:rsidP="006B6833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单位聘任</w:t>
            </w: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br/>
              <w:t>组织推荐   结果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5DDB9" w14:textId="77777777" w:rsidR="000B4251" w:rsidRPr="00C16B0B" w:rsidRDefault="000B4251" w:rsidP="006B6833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总人数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7DCCB" w14:textId="77777777" w:rsidR="000B4251" w:rsidRPr="00C16B0B" w:rsidRDefault="000B4251" w:rsidP="006B6833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参加人数</w:t>
            </w:r>
          </w:p>
        </w:tc>
        <w:tc>
          <w:tcPr>
            <w:tcW w:w="483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AE48BD" w14:textId="77777777" w:rsidR="000B4251" w:rsidRPr="00C16B0B" w:rsidRDefault="000B4251" w:rsidP="006B6833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表 决 结 果</w:t>
            </w:r>
          </w:p>
        </w:tc>
      </w:tr>
      <w:tr w:rsidR="00C16B0B" w:rsidRPr="00C16B0B" w14:paraId="7C29BA05" w14:textId="77777777">
        <w:trPr>
          <w:trHeight w:val="890"/>
        </w:trPr>
        <w:tc>
          <w:tcPr>
            <w:tcW w:w="7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D09DC" w14:textId="77777777" w:rsidR="000B4251" w:rsidRPr="00C16B0B" w:rsidRDefault="000B4251" w:rsidP="006B6833">
            <w:pPr>
              <w:widowControl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103230" w14:textId="77777777" w:rsidR="000B4251" w:rsidRPr="00C16B0B" w:rsidRDefault="000B4251" w:rsidP="006B6833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2192D" w14:textId="77777777" w:rsidR="000B4251" w:rsidRPr="00C16B0B" w:rsidRDefault="000B4251" w:rsidP="006B6833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CC6F7" w14:textId="77777777" w:rsidR="000B4251" w:rsidRPr="00C16B0B" w:rsidRDefault="000B4251" w:rsidP="00DD1214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同意</w:t>
            </w: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br/>
              <w:t>票数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19AFB3" w14:textId="77777777" w:rsidR="000B4251" w:rsidRPr="00C16B0B" w:rsidRDefault="000B4251" w:rsidP="00DD1214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621D2" w14:textId="77777777" w:rsidR="000B4251" w:rsidRPr="00C16B0B" w:rsidRDefault="000B4251" w:rsidP="00F37B92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不同意</w:t>
            </w: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br/>
              <w:t xml:space="preserve"> 票数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AFC4D2E" w14:textId="77777777" w:rsidR="000B4251" w:rsidRPr="00C16B0B" w:rsidRDefault="000B4251" w:rsidP="00DD1214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C16B0B" w:rsidRPr="00C16B0B" w14:paraId="2C742FEB" w14:textId="77777777" w:rsidTr="009259CA">
        <w:trPr>
          <w:trHeight w:val="704"/>
        </w:trPr>
        <w:tc>
          <w:tcPr>
            <w:tcW w:w="7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249A0" w14:textId="77777777" w:rsidR="000B4251" w:rsidRPr="00C16B0B" w:rsidRDefault="000B4251" w:rsidP="006B6833">
            <w:pPr>
              <w:widowControl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C16B0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备注</w:t>
            </w:r>
          </w:p>
        </w:tc>
        <w:tc>
          <w:tcPr>
            <w:tcW w:w="9030" w:type="dxa"/>
            <w:gridSpan w:val="11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F6A0D" w14:textId="77777777" w:rsidR="000B4251" w:rsidRPr="00C16B0B" w:rsidRDefault="000B4251" w:rsidP="00A83F41">
            <w:pPr>
              <w:widowControl/>
              <w:jc w:val="left"/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</w:pPr>
          </w:p>
        </w:tc>
      </w:tr>
    </w:tbl>
    <w:p w14:paraId="0A6FF848" w14:textId="7DED1791" w:rsidR="000B3035" w:rsidRPr="009259CA" w:rsidRDefault="006B6833" w:rsidP="009259CA">
      <w:pPr>
        <w:jc w:val="center"/>
        <w:rPr>
          <w:rFonts w:ascii="仿宋" w:eastAsia="仿宋" w:hAnsi="仿宋" w:hint="eastAsia"/>
        </w:rPr>
      </w:pPr>
      <w:r w:rsidRPr="00C16B0B">
        <w:rPr>
          <w:rFonts w:ascii="仿宋" w:eastAsia="仿宋" w:hAnsi="仿宋" w:hint="eastAsia"/>
        </w:rPr>
        <w:t>第5页</w:t>
      </w:r>
    </w:p>
    <w:sectPr w:rsidR="000B3035" w:rsidRPr="009259CA" w:rsidSect="00B43F57">
      <w:headerReference w:type="even" r:id="rId9"/>
      <w:pgSz w:w="11906" w:h="16838" w:code="9"/>
      <w:pgMar w:top="851" w:right="964" w:bottom="709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35B9EA" w14:textId="77777777" w:rsidR="00BB1F47" w:rsidRDefault="00BB1F47">
      <w:r>
        <w:separator/>
      </w:r>
    </w:p>
  </w:endnote>
  <w:endnote w:type="continuationSeparator" w:id="0">
    <w:p w14:paraId="48A50114" w14:textId="77777777" w:rsidR="00BB1F47" w:rsidRDefault="00BB1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F9A3D7" w14:textId="77777777" w:rsidR="00BB1F47" w:rsidRDefault="00BB1F47">
      <w:r>
        <w:separator/>
      </w:r>
    </w:p>
  </w:footnote>
  <w:footnote w:type="continuationSeparator" w:id="0">
    <w:p w14:paraId="1CBF10FD" w14:textId="77777777" w:rsidR="00BB1F47" w:rsidRDefault="00BB1F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0F9171" w14:textId="77777777" w:rsidR="002B1C83" w:rsidRDefault="002B1C83" w:rsidP="00137054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2327"/>
    <w:rsid w:val="0000032F"/>
    <w:rsid w:val="000017D2"/>
    <w:rsid w:val="00012F87"/>
    <w:rsid w:val="00020D3F"/>
    <w:rsid w:val="000316B2"/>
    <w:rsid w:val="00033D91"/>
    <w:rsid w:val="00034A53"/>
    <w:rsid w:val="000429F7"/>
    <w:rsid w:val="00044D29"/>
    <w:rsid w:val="00046494"/>
    <w:rsid w:val="00052FF0"/>
    <w:rsid w:val="00053549"/>
    <w:rsid w:val="00054B30"/>
    <w:rsid w:val="00056395"/>
    <w:rsid w:val="00065EF4"/>
    <w:rsid w:val="000723ED"/>
    <w:rsid w:val="00072491"/>
    <w:rsid w:val="0007432F"/>
    <w:rsid w:val="00082CAF"/>
    <w:rsid w:val="0008321E"/>
    <w:rsid w:val="000847AE"/>
    <w:rsid w:val="00085FA2"/>
    <w:rsid w:val="000871E2"/>
    <w:rsid w:val="00090B32"/>
    <w:rsid w:val="00095609"/>
    <w:rsid w:val="00097A8E"/>
    <w:rsid w:val="000A17E3"/>
    <w:rsid w:val="000A5660"/>
    <w:rsid w:val="000A6547"/>
    <w:rsid w:val="000A706E"/>
    <w:rsid w:val="000B2D1A"/>
    <w:rsid w:val="000B3035"/>
    <w:rsid w:val="000B3B12"/>
    <w:rsid w:val="000B4251"/>
    <w:rsid w:val="000B7FA6"/>
    <w:rsid w:val="000C0C65"/>
    <w:rsid w:val="000C22A4"/>
    <w:rsid w:val="000C24A8"/>
    <w:rsid w:val="000C3706"/>
    <w:rsid w:val="000C370F"/>
    <w:rsid w:val="000E166B"/>
    <w:rsid w:val="000E4C6D"/>
    <w:rsid w:val="000E4FE7"/>
    <w:rsid w:val="000E7389"/>
    <w:rsid w:val="000F5332"/>
    <w:rsid w:val="000F64AF"/>
    <w:rsid w:val="000F66FA"/>
    <w:rsid w:val="00112108"/>
    <w:rsid w:val="0011768B"/>
    <w:rsid w:val="00120967"/>
    <w:rsid w:val="00123570"/>
    <w:rsid w:val="00126E5E"/>
    <w:rsid w:val="00126EC3"/>
    <w:rsid w:val="00127173"/>
    <w:rsid w:val="00137054"/>
    <w:rsid w:val="00143798"/>
    <w:rsid w:val="0015222A"/>
    <w:rsid w:val="001551A8"/>
    <w:rsid w:val="001575CF"/>
    <w:rsid w:val="001579F0"/>
    <w:rsid w:val="00157B52"/>
    <w:rsid w:val="00161F9C"/>
    <w:rsid w:val="001649B3"/>
    <w:rsid w:val="00164BD3"/>
    <w:rsid w:val="00165455"/>
    <w:rsid w:val="001728C5"/>
    <w:rsid w:val="001731D8"/>
    <w:rsid w:val="00174C94"/>
    <w:rsid w:val="00175ACD"/>
    <w:rsid w:val="001811CD"/>
    <w:rsid w:val="00181814"/>
    <w:rsid w:val="001820F3"/>
    <w:rsid w:val="00182795"/>
    <w:rsid w:val="001837E5"/>
    <w:rsid w:val="001837FA"/>
    <w:rsid w:val="0018481E"/>
    <w:rsid w:val="00184EE4"/>
    <w:rsid w:val="0019115A"/>
    <w:rsid w:val="00193150"/>
    <w:rsid w:val="00194C06"/>
    <w:rsid w:val="001A61C1"/>
    <w:rsid w:val="001B36F5"/>
    <w:rsid w:val="001B3FB6"/>
    <w:rsid w:val="001C2A36"/>
    <w:rsid w:val="001C2ECB"/>
    <w:rsid w:val="001C2EEF"/>
    <w:rsid w:val="001C4B14"/>
    <w:rsid w:val="001C4C49"/>
    <w:rsid w:val="001D0FBE"/>
    <w:rsid w:val="001D20F5"/>
    <w:rsid w:val="001D34B9"/>
    <w:rsid w:val="001D7AE5"/>
    <w:rsid w:val="001E33E0"/>
    <w:rsid w:val="001E4D48"/>
    <w:rsid w:val="0020063B"/>
    <w:rsid w:val="00200FF7"/>
    <w:rsid w:val="00203639"/>
    <w:rsid w:val="00215E24"/>
    <w:rsid w:val="0022155C"/>
    <w:rsid w:val="00221D23"/>
    <w:rsid w:val="00223444"/>
    <w:rsid w:val="00224116"/>
    <w:rsid w:val="002372D8"/>
    <w:rsid w:val="002379CD"/>
    <w:rsid w:val="002442EE"/>
    <w:rsid w:val="0024611D"/>
    <w:rsid w:val="002464C3"/>
    <w:rsid w:val="002474B8"/>
    <w:rsid w:val="00251090"/>
    <w:rsid w:val="0025539C"/>
    <w:rsid w:val="00257443"/>
    <w:rsid w:val="0025794B"/>
    <w:rsid w:val="00261D4C"/>
    <w:rsid w:val="00261DF0"/>
    <w:rsid w:val="002624CB"/>
    <w:rsid w:val="00264BBD"/>
    <w:rsid w:val="002656F5"/>
    <w:rsid w:val="00267D23"/>
    <w:rsid w:val="0027022C"/>
    <w:rsid w:val="00271A15"/>
    <w:rsid w:val="00273A67"/>
    <w:rsid w:val="0027453F"/>
    <w:rsid w:val="00275FBB"/>
    <w:rsid w:val="00276291"/>
    <w:rsid w:val="00280258"/>
    <w:rsid w:val="002803AB"/>
    <w:rsid w:val="0028125D"/>
    <w:rsid w:val="00282723"/>
    <w:rsid w:val="00283FCE"/>
    <w:rsid w:val="0028416A"/>
    <w:rsid w:val="00286A77"/>
    <w:rsid w:val="00290392"/>
    <w:rsid w:val="002A1207"/>
    <w:rsid w:val="002A6257"/>
    <w:rsid w:val="002A73CE"/>
    <w:rsid w:val="002B079A"/>
    <w:rsid w:val="002B0BDC"/>
    <w:rsid w:val="002B1C83"/>
    <w:rsid w:val="002B25BA"/>
    <w:rsid w:val="002C36A0"/>
    <w:rsid w:val="002C4758"/>
    <w:rsid w:val="002D3585"/>
    <w:rsid w:val="002D57F1"/>
    <w:rsid w:val="002D7959"/>
    <w:rsid w:val="002E57F4"/>
    <w:rsid w:val="002E60C3"/>
    <w:rsid w:val="002E7E72"/>
    <w:rsid w:val="002F0AAA"/>
    <w:rsid w:val="002F7109"/>
    <w:rsid w:val="00300F53"/>
    <w:rsid w:val="00306101"/>
    <w:rsid w:val="0030610A"/>
    <w:rsid w:val="0031146A"/>
    <w:rsid w:val="00313198"/>
    <w:rsid w:val="003141F3"/>
    <w:rsid w:val="00316AD1"/>
    <w:rsid w:val="00317AFE"/>
    <w:rsid w:val="003207F8"/>
    <w:rsid w:val="00326190"/>
    <w:rsid w:val="0033181F"/>
    <w:rsid w:val="003333EA"/>
    <w:rsid w:val="00342FF1"/>
    <w:rsid w:val="00347583"/>
    <w:rsid w:val="0035318C"/>
    <w:rsid w:val="0035635E"/>
    <w:rsid w:val="00370C27"/>
    <w:rsid w:val="00372F40"/>
    <w:rsid w:val="00374924"/>
    <w:rsid w:val="00376BBD"/>
    <w:rsid w:val="0038109C"/>
    <w:rsid w:val="0038109E"/>
    <w:rsid w:val="00383423"/>
    <w:rsid w:val="00386E88"/>
    <w:rsid w:val="0039276E"/>
    <w:rsid w:val="00392CD0"/>
    <w:rsid w:val="003A4A57"/>
    <w:rsid w:val="003B1395"/>
    <w:rsid w:val="003C2BA5"/>
    <w:rsid w:val="003C3B44"/>
    <w:rsid w:val="003C5DA9"/>
    <w:rsid w:val="003D5D97"/>
    <w:rsid w:val="003E0BD6"/>
    <w:rsid w:val="003E1941"/>
    <w:rsid w:val="003E4078"/>
    <w:rsid w:val="003E54FE"/>
    <w:rsid w:val="003E64B0"/>
    <w:rsid w:val="003F1FDB"/>
    <w:rsid w:val="003F6B4B"/>
    <w:rsid w:val="0040221D"/>
    <w:rsid w:val="004051C8"/>
    <w:rsid w:val="00406CB1"/>
    <w:rsid w:val="004142FC"/>
    <w:rsid w:val="00415128"/>
    <w:rsid w:val="004177EA"/>
    <w:rsid w:val="00422319"/>
    <w:rsid w:val="00423197"/>
    <w:rsid w:val="00424A28"/>
    <w:rsid w:val="00425648"/>
    <w:rsid w:val="00425D9C"/>
    <w:rsid w:val="00426DA1"/>
    <w:rsid w:val="00430C97"/>
    <w:rsid w:val="004312FC"/>
    <w:rsid w:val="0044011F"/>
    <w:rsid w:val="00440515"/>
    <w:rsid w:val="004427E8"/>
    <w:rsid w:val="00442C36"/>
    <w:rsid w:val="00444529"/>
    <w:rsid w:val="00444697"/>
    <w:rsid w:val="00444B9F"/>
    <w:rsid w:val="00447608"/>
    <w:rsid w:val="00454BDB"/>
    <w:rsid w:val="00456C04"/>
    <w:rsid w:val="00462D72"/>
    <w:rsid w:val="00462FA0"/>
    <w:rsid w:val="00465C3A"/>
    <w:rsid w:val="00465F15"/>
    <w:rsid w:val="00466554"/>
    <w:rsid w:val="0047080E"/>
    <w:rsid w:val="004740CE"/>
    <w:rsid w:val="00483F23"/>
    <w:rsid w:val="004867B1"/>
    <w:rsid w:val="00495887"/>
    <w:rsid w:val="00495DEC"/>
    <w:rsid w:val="0049655B"/>
    <w:rsid w:val="004A0C9C"/>
    <w:rsid w:val="004A515A"/>
    <w:rsid w:val="004A725A"/>
    <w:rsid w:val="004B4A64"/>
    <w:rsid w:val="004B4C33"/>
    <w:rsid w:val="004B6817"/>
    <w:rsid w:val="004B724F"/>
    <w:rsid w:val="004C2560"/>
    <w:rsid w:val="004C2561"/>
    <w:rsid w:val="004C6650"/>
    <w:rsid w:val="004E0753"/>
    <w:rsid w:val="004E4566"/>
    <w:rsid w:val="004E67C8"/>
    <w:rsid w:val="004E724B"/>
    <w:rsid w:val="005003D9"/>
    <w:rsid w:val="00503243"/>
    <w:rsid w:val="00504837"/>
    <w:rsid w:val="00511A30"/>
    <w:rsid w:val="00513417"/>
    <w:rsid w:val="00520433"/>
    <w:rsid w:val="00525A58"/>
    <w:rsid w:val="005260E6"/>
    <w:rsid w:val="00530BE9"/>
    <w:rsid w:val="00532612"/>
    <w:rsid w:val="00532E2B"/>
    <w:rsid w:val="00533C38"/>
    <w:rsid w:val="00533E86"/>
    <w:rsid w:val="00534B11"/>
    <w:rsid w:val="00535C91"/>
    <w:rsid w:val="00542480"/>
    <w:rsid w:val="0054357D"/>
    <w:rsid w:val="005437D4"/>
    <w:rsid w:val="00543ACC"/>
    <w:rsid w:val="005446A4"/>
    <w:rsid w:val="00544C04"/>
    <w:rsid w:val="005457E2"/>
    <w:rsid w:val="005466FB"/>
    <w:rsid w:val="00551D1C"/>
    <w:rsid w:val="00553D56"/>
    <w:rsid w:val="00554351"/>
    <w:rsid w:val="00554B60"/>
    <w:rsid w:val="00560B03"/>
    <w:rsid w:val="00562C27"/>
    <w:rsid w:val="00567BAA"/>
    <w:rsid w:val="00571BEB"/>
    <w:rsid w:val="005725A2"/>
    <w:rsid w:val="005739FC"/>
    <w:rsid w:val="00574456"/>
    <w:rsid w:val="00575D9D"/>
    <w:rsid w:val="0057754A"/>
    <w:rsid w:val="005803A1"/>
    <w:rsid w:val="0058476F"/>
    <w:rsid w:val="00585382"/>
    <w:rsid w:val="00586AFB"/>
    <w:rsid w:val="00586CDA"/>
    <w:rsid w:val="0059060C"/>
    <w:rsid w:val="005924F2"/>
    <w:rsid w:val="005A0F05"/>
    <w:rsid w:val="005A2AAB"/>
    <w:rsid w:val="005A31C0"/>
    <w:rsid w:val="005A69C6"/>
    <w:rsid w:val="005A77DA"/>
    <w:rsid w:val="005B31A7"/>
    <w:rsid w:val="005B5E04"/>
    <w:rsid w:val="005C241B"/>
    <w:rsid w:val="005C294E"/>
    <w:rsid w:val="005D6D24"/>
    <w:rsid w:val="005E046D"/>
    <w:rsid w:val="005E04DA"/>
    <w:rsid w:val="005E1CAE"/>
    <w:rsid w:val="005E5C89"/>
    <w:rsid w:val="005E5D3A"/>
    <w:rsid w:val="005E78F3"/>
    <w:rsid w:val="005F4738"/>
    <w:rsid w:val="005F4AF1"/>
    <w:rsid w:val="005F65BD"/>
    <w:rsid w:val="00604770"/>
    <w:rsid w:val="00606D15"/>
    <w:rsid w:val="00610690"/>
    <w:rsid w:val="006109B2"/>
    <w:rsid w:val="00613B07"/>
    <w:rsid w:val="00613C77"/>
    <w:rsid w:val="0061590A"/>
    <w:rsid w:val="006260DC"/>
    <w:rsid w:val="00627CCB"/>
    <w:rsid w:val="00631B50"/>
    <w:rsid w:val="0064021A"/>
    <w:rsid w:val="00641288"/>
    <w:rsid w:val="00641DE8"/>
    <w:rsid w:val="00642E5F"/>
    <w:rsid w:val="00642FC0"/>
    <w:rsid w:val="0064322B"/>
    <w:rsid w:val="00647698"/>
    <w:rsid w:val="00654873"/>
    <w:rsid w:val="00663D76"/>
    <w:rsid w:val="006655E6"/>
    <w:rsid w:val="00686C96"/>
    <w:rsid w:val="0069057B"/>
    <w:rsid w:val="00695AFA"/>
    <w:rsid w:val="00696444"/>
    <w:rsid w:val="006A1082"/>
    <w:rsid w:val="006A1A4D"/>
    <w:rsid w:val="006A258C"/>
    <w:rsid w:val="006A558C"/>
    <w:rsid w:val="006B49B6"/>
    <w:rsid w:val="006B6833"/>
    <w:rsid w:val="006C1C01"/>
    <w:rsid w:val="006C4A2F"/>
    <w:rsid w:val="006C4B13"/>
    <w:rsid w:val="006E0C52"/>
    <w:rsid w:val="006E1263"/>
    <w:rsid w:val="006E66CF"/>
    <w:rsid w:val="006F0580"/>
    <w:rsid w:val="006F31D8"/>
    <w:rsid w:val="006F595B"/>
    <w:rsid w:val="006F63B3"/>
    <w:rsid w:val="0070157C"/>
    <w:rsid w:val="00702E28"/>
    <w:rsid w:val="00711802"/>
    <w:rsid w:val="007149DB"/>
    <w:rsid w:val="0071703A"/>
    <w:rsid w:val="00717A4E"/>
    <w:rsid w:val="007224D2"/>
    <w:rsid w:val="00724F7E"/>
    <w:rsid w:val="00727789"/>
    <w:rsid w:val="00731058"/>
    <w:rsid w:val="00731348"/>
    <w:rsid w:val="00731458"/>
    <w:rsid w:val="00731C42"/>
    <w:rsid w:val="0073650C"/>
    <w:rsid w:val="007366F0"/>
    <w:rsid w:val="00736E7C"/>
    <w:rsid w:val="0074743A"/>
    <w:rsid w:val="007474A0"/>
    <w:rsid w:val="00755B00"/>
    <w:rsid w:val="00757986"/>
    <w:rsid w:val="007631FC"/>
    <w:rsid w:val="0076483E"/>
    <w:rsid w:val="0076511C"/>
    <w:rsid w:val="007728BD"/>
    <w:rsid w:val="0078072D"/>
    <w:rsid w:val="0078271E"/>
    <w:rsid w:val="007914F3"/>
    <w:rsid w:val="007915AF"/>
    <w:rsid w:val="00793973"/>
    <w:rsid w:val="00794AEA"/>
    <w:rsid w:val="00795961"/>
    <w:rsid w:val="007A0EEF"/>
    <w:rsid w:val="007A5A21"/>
    <w:rsid w:val="007A7C76"/>
    <w:rsid w:val="007B013F"/>
    <w:rsid w:val="007B4A72"/>
    <w:rsid w:val="007B4C04"/>
    <w:rsid w:val="007B711D"/>
    <w:rsid w:val="007B7ABB"/>
    <w:rsid w:val="007B7C53"/>
    <w:rsid w:val="007C3E28"/>
    <w:rsid w:val="007C47DE"/>
    <w:rsid w:val="007C4E6F"/>
    <w:rsid w:val="007D22D7"/>
    <w:rsid w:val="007D317F"/>
    <w:rsid w:val="007D79E7"/>
    <w:rsid w:val="007E2D1A"/>
    <w:rsid w:val="007E7AB4"/>
    <w:rsid w:val="007F0F3E"/>
    <w:rsid w:val="007F16F2"/>
    <w:rsid w:val="007F1AC1"/>
    <w:rsid w:val="007F262A"/>
    <w:rsid w:val="007F3FDE"/>
    <w:rsid w:val="007F6231"/>
    <w:rsid w:val="0080042D"/>
    <w:rsid w:val="00802B9E"/>
    <w:rsid w:val="00810D15"/>
    <w:rsid w:val="00814350"/>
    <w:rsid w:val="00823563"/>
    <w:rsid w:val="008309C2"/>
    <w:rsid w:val="00835813"/>
    <w:rsid w:val="00835E0E"/>
    <w:rsid w:val="00842DDC"/>
    <w:rsid w:val="008467D9"/>
    <w:rsid w:val="00854243"/>
    <w:rsid w:val="00854EA2"/>
    <w:rsid w:val="00861AC1"/>
    <w:rsid w:val="008635DD"/>
    <w:rsid w:val="00863D3F"/>
    <w:rsid w:val="00864F24"/>
    <w:rsid w:val="00867248"/>
    <w:rsid w:val="0086785F"/>
    <w:rsid w:val="008715DE"/>
    <w:rsid w:val="00875FB0"/>
    <w:rsid w:val="00877161"/>
    <w:rsid w:val="00880FD8"/>
    <w:rsid w:val="008919DF"/>
    <w:rsid w:val="00894B20"/>
    <w:rsid w:val="008A0333"/>
    <w:rsid w:val="008A23CE"/>
    <w:rsid w:val="008A4242"/>
    <w:rsid w:val="008A4EF2"/>
    <w:rsid w:val="008A5C92"/>
    <w:rsid w:val="008A5E78"/>
    <w:rsid w:val="008B2F64"/>
    <w:rsid w:val="008C2D67"/>
    <w:rsid w:val="008C3E16"/>
    <w:rsid w:val="008D33F9"/>
    <w:rsid w:val="008D7C88"/>
    <w:rsid w:val="008E1FEF"/>
    <w:rsid w:val="008E2100"/>
    <w:rsid w:val="008E258E"/>
    <w:rsid w:val="008E4ACE"/>
    <w:rsid w:val="008F3906"/>
    <w:rsid w:val="008F7C9A"/>
    <w:rsid w:val="008F7CD0"/>
    <w:rsid w:val="009003C8"/>
    <w:rsid w:val="0090573A"/>
    <w:rsid w:val="00914135"/>
    <w:rsid w:val="00915BE5"/>
    <w:rsid w:val="009259CA"/>
    <w:rsid w:val="00926F28"/>
    <w:rsid w:val="00926F76"/>
    <w:rsid w:val="0093165E"/>
    <w:rsid w:val="00934C01"/>
    <w:rsid w:val="00935E3C"/>
    <w:rsid w:val="00935EAC"/>
    <w:rsid w:val="009378C2"/>
    <w:rsid w:val="00940096"/>
    <w:rsid w:val="00940E1A"/>
    <w:rsid w:val="00940EA5"/>
    <w:rsid w:val="00941364"/>
    <w:rsid w:val="00942C8F"/>
    <w:rsid w:val="009453A4"/>
    <w:rsid w:val="009509D2"/>
    <w:rsid w:val="00951761"/>
    <w:rsid w:val="00952593"/>
    <w:rsid w:val="0095525A"/>
    <w:rsid w:val="00960C15"/>
    <w:rsid w:val="00963793"/>
    <w:rsid w:val="00967561"/>
    <w:rsid w:val="00972766"/>
    <w:rsid w:val="009802E8"/>
    <w:rsid w:val="0099527B"/>
    <w:rsid w:val="009A163D"/>
    <w:rsid w:val="009A1FDC"/>
    <w:rsid w:val="009A21FA"/>
    <w:rsid w:val="009A4B91"/>
    <w:rsid w:val="009B1A93"/>
    <w:rsid w:val="009B2B14"/>
    <w:rsid w:val="009C1D89"/>
    <w:rsid w:val="009D0C6B"/>
    <w:rsid w:val="009E5D8E"/>
    <w:rsid w:val="009F05BF"/>
    <w:rsid w:val="009F53BB"/>
    <w:rsid w:val="009F5E21"/>
    <w:rsid w:val="00A00058"/>
    <w:rsid w:val="00A00A31"/>
    <w:rsid w:val="00A01D0B"/>
    <w:rsid w:val="00A0292C"/>
    <w:rsid w:val="00A076E1"/>
    <w:rsid w:val="00A1338C"/>
    <w:rsid w:val="00A13580"/>
    <w:rsid w:val="00A168D6"/>
    <w:rsid w:val="00A20518"/>
    <w:rsid w:val="00A22396"/>
    <w:rsid w:val="00A23D4B"/>
    <w:rsid w:val="00A27492"/>
    <w:rsid w:val="00A3197F"/>
    <w:rsid w:val="00A32254"/>
    <w:rsid w:val="00A35074"/>
    <w:rsid w:val="00A40E6A"/>
    <w:rsid w:val="00A46D4B"/>
    <w:rsid w:val="00A53F83"/>
    <w:rsid w:val="00A55EF6"/>
    <w:rsid w:val="00A61135"/>
    <w:rsid w:val="00A62232"/>
    <w:rsid w:val="00A6360F"/>
    <w:rsid w:val="00A64857"/>
    <w:rsid w:val="00A66739"/>
    <w:rsid w:val="00A67BB7"/>
    <w:rsid w:val="00A70EB3"/>
    <w:rsid w:val="00A72845"/>
    <w:rsid w:val="00A77DC8"/>
    <w:rsid w:val="00A818F9"/>
    <w:rsid w:val="00A81BAE"/>
    <w:rsid w:val="00A83F41"/>
    <w:rsid w:val="00A860B3"/>
    <w:rsid w:val="00A91166"/>
    <w:rsid w:val="00A9283B"/>
    <w:rsid w:val="00AA48BB"/>
    <w:rsid w:val="00AA5ABE"/>
    <w:rsid w:val="00AA5CE0"/>
    <w:rsid w:val="00AA6AB3"/>
    <w:rsid w:val="00AB4737"/>
    <w:rsid w:val="00AB59D2"/>
    <w:rsid w:val="00AC2546"/>
    <w:rsid w:val="00AC4AD7"/>
    <w:rsid w:val="00AD706F"/>
    <w:rsid w:val="00AD799F"/>
    <w:rsid w:val="00AF26A2"/>
    <w:rsid w:val="00B0022D"/>
    <w:rsid w:val="00B00F39"/>
    <w:rsid w:val="00B01D8B"/>
    <w:rsid w:val="00B03792"/>
    <w:rsid w:val="00B04A20"/>
    <w:rsid w:val="00B100B5"/>
    <w:rsid w:val="00B126F5"/>
    <w:rsid w:val="00B1568A"/>
    <w:rsid w:val="00B15FBD"/>
    <w:rsid w:val="00B1670F"/>
    <w:rsid w:val="00B17B4D"/>
    <w:rsid w:val="00B224AD"/>
    <w:rsid w:val="00B239BB"/>
    <w:rsid w:val="00B2615A"/>
    <w:rsid w:val="00B2647F"/>
    <w:rsid w:val="00B40E7F"/>
    <w:rsid w:val="00B42A85"/>
    <w:rsid w:val="00B43F57"/>
    <w:rsid w:val="00B460C9"/>
    <w:rsid w:val="00B53979"/>
    <w:rsid w:val="00B54036"/>
    <w:rsid w:val="00B6117B"/>
    <w:rsid w:val="00B63035"/>
    <w:rsid w:val="00B72B9F"/>
    <w:rsid w:val="00B91DA3"/>
    <w:rsid w:val="00B92925"/>
    <w:rsid w:val="00B941B6"/>
    <w:rsid w:val="00B9608B"/>
    <w:rsid w:val="00BA4F9B"/>
    <w:rsid w:val="00BB1F47"/>
    <w:rsid w:val="00BB5F94"/>
    <w:rsid w:val="00BC5C80"/>
    <w:rsid w:val="00BC6D09"/>
    <w:rsid w:val="00BC764F"/>
    <w:rsid w:val="00BD202C"/>
    <w:rsid w:val="00BD4F6D"/>
    <w:rsid w:val="00BD5CE3"/>
    <w:rsid w:val="00BD6955"/>
    <w:rsid w:val="00BD7754"/>
    <w:rsid w:val="00BE467B"/>
    <w:rsid w:val="00BE517A"/>
    <w:rsid w:val="00BE6672"/>
    <w:rsid w:val="00BE6E4A"/>
    <w:rsid w:val="00BE7B76"/>
    <w:rsid w:val="00BF42B4"/>
    <w:rsid w:val="00C004D5"/>
    <w:rsid w:val="00C0204A"/>
    <w:rsid w:val="00C07E19"/>
    <w:rsid w:val="00C113A9"/>
    <w:rsid w:val="00C15B14"/>
    <w:rsid w:val="00C16B0B"/>
    <w:rsid w:val="00C20D07"/>
    <w:rsid w:val="00C20D4A"/>
    <w:rsid w:val="00C2472A"/>
    <w:rsid w:val="00C24CA0"/>
    <w:rsid w:val="00C24D07"/>
    <w:rsid w:val="00C32962"/>
    <w:rsid w:val="00C3300C"/>
    <w:rsid w:val="00C337F8"/>
    <w:rsid w:val="00C33A0A"/>
    <w:rsid w:val="00C35D0E"/>
    <w:rsid w:val="00C37E1C"/>
    <w:rsid w:val="00C37FD3"/>
    <w:rsid w:val="00C40208"/>
    <w:rsid w:val="00C4098D"/>
    <w:rsid w:val="00C529D8"/>
    <w:rsid w:val="00C54462"/>
    <w:rsid w:val="00C60D7D"/>
    <w:rsid w:val="00C6377D"/>
    <w:rsid w:val="00C716D0"/>
    <w:rsid w:val="00C71F8C"/>
    <w:rsid w:val="00C72938"/>
    <w:rsid w:val="00C736D8"/>
    <w:rsid w:val="00C77C11"/>
    <w:rsid w:val="00C81FD1"/>
    <w:rsid w:val="00C836DF"/>
    <w:rsid w:val="00C84AD1"/>
    <w:rsid w:val="00C90532"/>
    <w:rsid w:val="00C91EC8"/>
    <w:rsid w:val="00C92E14"/>
    <w:rsid w:val="00C92ED3"/>
    <w:rsid w:val="00C938C5"/>
    <w:rsid w:val="00C941FD"/>
    <w:rsid w:val="00C945F4"/>
    <w:rsid w:val="00CA1DA3"/>
    <w:rsid w:val="00CA2A74"/>
    <w:rsid w:val="00CA383F"/>
    <w:rsid w:val="00CA6D9E"/>
    <w:rsid w:val="00CA732B"/>
    <w:rsid w:val="00CB6532"/>
    <w:rsid w:val="00CB79EB"/>
    <w:rsid w:val="00CC3529"/>
    <w:rsid w:val="00CC38D3"/>
    <w:rsid w:val="00CC58E7"/>
    <w:rsid w:val="00CC71FF"/>
    <w:rsid w:val="00CD6930"/>
    <w:rsid w:val="00CE3654"/>
    <w:rsid w:val="00CE6E28"/>
    <w:rsid w:val="00CF1109"/>
    <w:rsid w:val="00CF1905"/>
    <w:rsid w:val="00CF2E48"/>
    <w:rsid w:val="00CF4B28"/>
    <w:rsid w:val="00CF5461"/>
    <w:rsid w:val="00D0022C"/>
    <w:rsid w:val="00D0098D"/>
    <w:rsid w:val="00D04E53"/>
    <w:rsid w:val="00D064A1"/>
    <w:rsid w:val="00D06732"/>
    <w:rsid w:val="00D06ACE"/>
    <w:rsid w:val="00D12738"/>
    <w:rsid w:val="00D16DC2"/>
    <w:rsid w:val="00D172CF"/>
    <w:rsid w:val="00D205C8"/>
    <w:rsid w:val="00D20FE8"/>
    <w:rsid w:val="00D22700"/>
    <w:rsid w:val="00D233B0"/>
    <w:rsid w:val="00D23A35"/>
    <w:rsid w:val="00D2465B"/>
    <w:rsid w:val="00D2722F"/>
    <w:rsid w:val="00D31816"/>
    <w:rsid w:val="00D331E6"/>
    <w:rsid w:val="00D42761"/>
    <w:rsid w:val="00D429E4"/>
    <w:rsid w:val="00D44E4C"/>
    <w:rsid w:val="00D51DE3"/>
    <w:rsid w:val="00D54A6D"/>
    <w:rsid w:val="00D5668D"/>
    <w:rsid w:val="00D61C54"/>
    <w:rsid w:val="00D662AD"/>
    <w:rsid w:val="00D707C2"/>
    <w:rsid w:val="00D72614"/>
    <w:rsid w:val="00D80B3B"/>
    <w:rsid w:val="00D826D5"/>
    <w:rsid w:val="00D8301E"/>
    <w:rsid w:val="00D87034"/>
    <w:rsid w:val="00D87125"/>
    <w:rsid w:val="00D8717F"/>
    <w:rsid w:val="00D91407"/>
    <w:rsid w:val="00D92221"/>
    <w:rsid w:val="00D97DDE"/>
    <w:rsid w:val="00DA4793"/>
    <w:rsid w:val="00DA7FCE"/>
    <w:rsid w:val="00DB096C"/>
    <w:rsid w:val="00DB6AFF"/>
    <w:rsid w:val="00DC404A"/>
    <w:rsid w:val="00DC47DF"/>
    <w:rsid w:val="00DD1214"/>
    <w:rsid w:val="00DD64FB"/>
    <w:rsid w:val="00DE2C77"/>
    <w:rsid w:val="00DF0F0E"/>
    <w:rsid w:val="00DF44DD"/>
    <w:rsid w:val="00E02CB3"/>
    <w:rsid w:val="00E04B59"/>
    <w:rsid w:val="00E0547C"/>
    <w:rsid w:val="00E10611"/>
    <w:rsid w:val="00E1402C"/>
    <w:rsid w:val="00E153E7"/>
    <w:rsid w:val="00E15690"/>
    <w:rsid w:val="00E24FF2"/>
    <w:rsid w:val="00E27130"/>
    <w:rsid w:val="00E27F48"/>
    <w:rsid w:val="00E40E5F"/>
    <w:rsid w:val="00E42204"/>
    <w:rsid w:val="00E44542"/>
    <w:rsid w:val="00E559BA"/>
    <w:rsid w:val="00E6222B"/>
    <w:rsid w:val="00E67403"/>
    <w:rsid w:val="00E73172"/>
    <w:rsid w:val="00E73D3D"/>
    <w:rsid w:val="00E8330D"/>
    <w:rsid w:val="00E8387A"/>
    <w:rsid w:val="00E848B8"/>
    <w:rsid w:val="00E9249C"/>
    <w:rsid w:val="00E92F42"/>
    <w:rsid w:val="00E94521"/>
    <w:rsid w:val="00EA3466"/>
    <w:rsid w:val="00EA5EBE"/>
    <w:rsid w:val="00EA6F8F"/>
    <w:rsid w:val="00EB0B62"/>
    <w:rsid w:val="00EB709B"/>
    <w:rsid w:val="00EB7ABD"/>
    <w:rsid w:val="00EC330B"/>
    <w:rsid w:val="00ED03AE"/>
    <w:rsid w:val="00ED0B06"/>
    <w:rsid w:val="00ED12C7"/>
    <w:rsid w:val="00ED3559"/>
    <w:rsid w:val="00ED3A89"/>
    <w:rsid w:val="00EE3D00"/>
    <w:rsid w:val="00EE40C8"/>
    <w:rsid w:val="00EE436D"/>
    <w:rsid w:val="00EE60AF"/>
    <w:rsid w:val="00EE6393"/>
    <w:rsid w:val="00EF0647"/>
    <w:rsid w:val="00F00297"/>
    <w:rsid w:val="00F01908"/>
    <w:rsid w:val="00F0460F"/>
    <w:rsid w:val="00F05A01"/>
    <w:rsid w:val="00F104C6"/>
    <w:rsid w:val="00F1096F"/>
    <w:rsid w:val="00F10DB7"/>
    <w:rsid w:val="00F12D9F"/>
    <w:rsid w:val="00F1603C"/>
    <w:rsid w:val="00F17328"/>
    <w:rsid w:val="00F22327"/>
    <w:rsid w:val="00F23575"/>
    <w:rsid w:val="00F251B5"/>
    <w:rsid w:val="00F279BF"/>
    <w:rsid w:val="00F30E5E"/>
    <w:rsid w:val="00F3494C"/>
    <w:rsid w:val="00F37B92"/>
    <w:rsid w:val="00F42D24"/>
    <w:rsid w:val="00F500BE"/>
    <w:rsid w:val="00F505C1"/>
    <w:rsid w:val="00F51E31"/>
    <w:rsid w:val="00F52DF9"/>
    <w:rsid w:val="00F55F45"/>
    <w:rsid w:val="00F610F3"/>
    <w:rsid w:val="00F67F12"/>
    <w:rsid w:val="00F739D7"/>
    <w:rsid w:val="00F76779"/>
    <w:rsid w:val="00F77060"/>
    <w:rsid w:val="00F833B6"/>
    <w:rsid w:val="00F84A5C"/>
    <w:rsid w:val="00F851CC"/>
    <w:rsid w:val="00F94676"/>
    <w:rsid w:val="00F94D9D"/>
    <w:rsid w:val="00F9669F"/>
    <w:rsid w:val="00F96CEA"/>
    <w:rsid w:val="00FA004E"/>
    <w:rsid w:val="00FA2164"/>
    <w:rsid w:val="00FA269A"/>
    <w:rsid w:val="00FA4155"/>
    <w:rsid w:val="00FB26B9"/>
    <w:rsid w:val="00FB2D9F"/>
    <w:rsid w:val="00FB33FF"/>
    <w:rsid w:val="00FB6321"/>
    <w:rsid w:val="00FC11C4"/>
    <w:rsid w:val="00FC349F"/>
    <w:rsid w:val="00FC410A"/>
    <w:rsid w:val="00FC5F9B"/>
    <w:rsid w:val="00FC6AC7"/>
    <w:rsid w:val="00FD00F2"/>
    <w:rsid w:val="00FD431B"/>
    <w:rsid w:val="00FD48CF"/>
    <w:rsid w:val="00FD5392"/>
    <w:rsid w:val="00FE03E9"/>
    <w:rsid w:val="00FE1988"/>
    <w:rsid w:val="00FE2133"/>
    <w:rsid w:val="00FE2BB4"/>
    <w:rsid w:val="00FE33C3"/>
    <w:rsid w:val="00FE35F0"/>
    <w:rsid w:val="00FE3A40"/>
    <w:rsid w:val="00FE6697"/>
    <w:rsid w:val="00FF1AC7"/>
    <w:rsid w:val="00FF1AE4"/>
    <w:rsid w:val="00FF33AA"/>
    <w:rsid w:val="00FF6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7ADA83B"/>
  <w15:docId w15:val="{00517458-3950-4E2B-98B5-B87CC4036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1338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7022C"/>
    <w:rPr>
      <w:sz w:val="18"/>
      <w:szCs w:val="18"/>
    </w:rPr>
  </w:style>
  <w:style w:type="paragraph" w:styleId="a4">
    <w:name w:val="header"/>
    <w:basedOn w:val="a"/>
    <w:rsid w:val="001370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1370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31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7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2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3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s://kns.cnki.net/kcms2/article/abstract?v=J0BDVs0XdL2-Sw7Qjitl21sm8yD-0XfH7V83oSd1E7A08BHtuWx1wj3l55e1peiqbgPZ03LQU-QW4vDQG4LYYu6fw5pDKx84p_NaJJhzpMTZ3DjhcVwpJAQ9fwHCH-f8&amp;uniplatform=NZKPT&amp;language=gb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E9083D-72F9-443B-9793-01E17011A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5</Pages>
  <Words>739</Words>
  <Characters>4218</Characters>
  <Application>Microsoft Office Word</Application>
  <DocSecurity>0</DocSecurity>
  <Lines>35</Lines>
  <Paragraphs>9</Paragraphs>
  <ScaleCrop>false</ScaleCrop>
  <Company>微软中国</Company>
  <LinksUpToDate>false</LinksUpToDate>
  <CharactersWithSpaces>4948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附件6：</dc:title>
  <dc:creator>微软用户</dc:creator>
  <cp:lastModifiedBy>wsche</cp:lastModifiedBy>
  <cp:revision>81</cp:revision>
  <cp:lastPrinted>2018-11-30T07:45:00Z</cp:lastPrinted>
  <dcterms:created xsi:type="dcterms:W3CDTF">2020-10-05T09:04:00Z</dcterms:created>
  <dcterms:modified xsi:type="dcterms:W3CDTF">2024-11-14T08:45:00Z</dcterms:modified>
</cp:coreProperties>
</file>